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CB" w:rsidRDefault="00096C0E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824846" cy="375854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8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0E" w:rsidRDefault="00096C0E"/>
    <w:p w:rsidR="00096C0E" w:rsidRDefault="00096C0E">
      <w:r>
        <w:rPr>
          <w:noProof/>
          <w:lang w:eastAsia="sk-SK"/>
        </w:rPr>
        <w:drawing>
          <wp:inline distT="0" distB="0" distL="0" distR="0">
            <wp:extent cx="5753100" cy="4229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0E"/>
    <w:rsid w:val="000354EB"/>
    <w:rsid w:val="00096C0E"/>
    <w:rsid w:val="001A4DCB"/>
    <w:rsid w:val="002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EECDF-BAA9-46ED-83CD-9687859D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6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Chovan</dc:creator>
  <cp:lastModifiedBy>Štefan Chovan</cp:lastModifiedBy>
  <cp:revision>2</cp:revision>
  <dcterms:created xsi:type="dcterms:W3CDTF">2024-03-22T10:56:00Z</dcterms:created>
  <dcterms:modified xsi:type="dcterms:W3CDTF">2024-03-22T10:56:00Z</dcterms:modified>
</cp:coreProperties>
</file>