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4DDB" w14:textId="77777777" w:rsidR="00B07A96" w:rsidRDefault="00166AA7">
      <w:r>
        <w:t xml:space="preserve">VZOR </w:t>
      </w:r>
    </w:p>
    <w:p w14:paraId="49C58D65" w14:textId="77777777" w:rsidR="00B07A96" w:rsidRDefault="00166AA7">
      <w:pPr>
        <w:ind w:right="0"/>
        <w:jc w:val="right"/>
      </w:pPr>
      <w:r>
        <w:t xml:space="preserve"> </w:t>
      </w:r>
    </w:p>
    <w:tbl>
      <w:tblPr>
        <w:tblStyle w:val="TableGrid"/>
        <w:tblW w:w="10456" w:type="dxa"/>
        <w:tblInd w:w="6" w:type="dxa"/>
        <w:tblCellMar>
          <w:top w:w="7" w:type="dxa"/>
          <w:left w:w="6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4"/>
        <w:gridCol w:w="7052"/>
      </w:tblGrid>
      <w:tr w:rsidR="00B07A96" w14:paraId="0306F359" w14:textId="77777777">
        <w:trPr>
          <w:trHeight w:val="328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366E" w14:textId="77777777" w:rsidR="00B07A96" w:rsidRDefault="00166AA7">
            <w:pPr>
              <w:ind w:right="0"/>
              <w:jc w:val="left"/>
            </w:pPr>
            <w:r>
              <w:rPr>
                <w:b w:val="0"/>
              </w:rPr>
              <w:t xml:space="preserve">Vysvetlivky: 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F287" w14:textId="77777777" w:rsidR="00B07A96" w:rsidRDefault="00166AA7">
            <w:pPr>
              <w:ind w:left="2" w:right="0"/>
              <w:jc w:val="left"/>
            </w:pPr>
            <w:r>
              <w:rPr>
                <w:b w:val="0"/>
              </w:rPr>
              <w:t xml:space="preserve">  </w:t>
            </w:r>
          </w:p>
        </w:tc>
      </w:tr>
      <w:tr w:rsidR="00B07A96" w14:paraId="0CCE9DCB" w14:textId="77777777">
        <w:trPr>
          <w:trHeight w:val="32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B249B1" w14:textId="77777777" w:rsidR="00B07A96" w:rsidRDefault="00166AA7">
            <w:pPr>
              <w:ind w:right="0"/>
              <w:jc w:val="left"/>
            </w:pPr>
            <w:r>
              <w:rPr>
                <w:b w:val="0"/>
              </w:rPr>
              <w:t xml:space="preserve">text 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C1D329" w14:textId="77777777" w:rsidR="00B07A96" w:rsidRDefault="00166AA7">
            <w:pPr>
              <w:ind w:left="2" w:right="0"/>
              <w:jc w:val="left"/>
            </w:pPr>
            <w:r>
              <w:rPr>
                <w:b w:val="0"/>
              </w:rPr>
              <w:t xml:space="preserve">text formulára </w:t>
            </w:r>
          </w:p>
        </w:tc>
      </w:tr>
      <w:tr w:rsidR="00B07A96" w14:paraId="140C22DB" w14:textId="77777777">
        <w:trPr>
          <w:trHeight w:val="33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3CAD" w14:textId="77777777" w:rsidR="00B07A96" w:rsidRDefault="00166AA7">
            <w:pPr>
              <w:ind w:right="0"/>
              <w:jc w:val="left"/>
            </w:pPr>
            <w:r>
              <w:rPr>
                <w:b w:val="0"/>
              </w:rPr>
              <w:t xml:space="preserve">text 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A113" w14:textId="77777777" w:rsidR="00B07A96" w:rsidRDefault="00166AA7">
            <w:pPr>
              <w:ind w:left="2" w:right="0"/>
              <w:jc w:val="left"/>
            </w:pPr>
            <w:r>
              <w:rPr>
                <w:b w:val="0"/>
              </w:rPr>
              <w:t xml:space="preserve">text vyplní žiadateľ </w:t>
            </w:r>
          </w:p>
        </w:tc>
      </w:tr>
    </w:tbl>
    <w:p w14:paraId="30A1F3F1" w14:textId="77777777" w:rsidR="00B07A96" w:rsidRDefault="00166AA7">
      <w:pPr>
        <w:spacing w:after="146"/>
        <w:ind w:left="74" w:right="0"/>
        <w:jc w:val="left"/>
      </w:pPr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  <w:t xml:space="preserve"> </w:t>
      </w:r>
    </w:p>
    <w:p w14:paraId="501829DC" w14:textId="77777777" w:rsidR="00B07A96" w:rsidRDefault="00166AA7">
      <w:pPr>
        <w:ind w:left="74" w:right="0"/>
        <w:jc w:val="left"/>
      </w:pP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  <w:t xml:space="preserve"> </w:t>
      </w:r>
      <w:r>
        <w:rPr>
          <w:b w:val="0"/>
          <w:sz w:val="20"/>
        </w:rPr>
        <w:tab/>
        <w:t xml:space="preserve"> </w:t>
      </w:r>
    </w:p>
    <w:tbl>
      <w:tblPr>
        <w:tblStyle w:val="TableGrid"/>
        <w:tblW w:w="10454" w:type="dxa"/>
        <w:tblInd w:w="7" w:type="dxa"/>
        <w:tblCellMar>
          <w:top w:w="2" w:type="dxa"/>
          <w:left w:w="67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3403"/>
        <w:gridCol w:w="2400"/>
        <w:gridCol w:w="4651"/>
      </w:tblGrid>
      <w:tr w:rsidR="00B07A96" w14:paraId="182C075A" w14:textId="77777777">
        <w:trPr>
          <w:trHeight w:val="622"/>
        </w:trPr>
        <w:tc>
          <w:tcPr>
            <w:tcW w:w="104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A0AB76F" w14:textId="77777777" w:rsidR="00B07A96" w:rsidRDefault="00166AA7">
            <w:pPr>
              <w:ind w:right="3"/>
            </w:pPr>
            <w:r>
              <w:t xml:space="preserve">Podanie podľa odseku 15 vyhlášky </w:t>
            </w:r>
          </w:p>
        </w:tc>
      </w:tr>
      <w:tr w:rsidR="00B07A96" w14:paraId="0B92F73D" w14:textId="77777777">
        <w:trPr>
          <w:trHeight w:val="332"/>
        </w:trPr>
        <w:tc>
          <w:tcPr>
            <w:tcW w:w="1045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C22BBFE" w14:textId="77777777" w:rsidR="00B07A96" w:rsidRDefault="00166AA7">
            <w:pPr>
              <w:ind w:right="0"/>
              <w:jc w:val="left"/>
            </w:pPr>
            <w:r>
              <w:t xml:space="preserve">ČASŤ A - Typ podania a príslušnosť správneho orgánu </w:t>
            </w:r>
          </w:p>
        </w:tc>
      </w:tr>
      <w:tr w:rsidR="00B07A96" w14:paraId="7E90BCE9" w14:textId="77777777">
        <w:trPr>
          <w:trHeight w:val="326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238B4C" w14:textId="77777777" w:rsidR="00B07A96" w:rsidRDefault="00166AA7">
            <w:pPr>
              <w:ind w:righ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A39590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4AD7C92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B07A96" w14:paraId="15E1B935" w14:textId="77777777">
        <w:trPr>
          <w:trHeight w:val="562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AC289D" w14:textId="77777777" w:rsidR="00B07A96" w:rsidRDefault="00166AA7">
            <w:pPr>
              <w:ind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9ECD27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311AE6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Podľa rozdelenia nižšie: A/ B/ C/ D/ E/ F/ G/ H/ I/ J </w:t>
            </w:r>
          </w:p>
        </w:tc>
      </w:tr>
      <w:tr w:rsidR="00B07A96" w14:paraId="682E7A3B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F8ADCF4" w14:textId="77777777" w:rsidR="00B07A96" w:rsidRDefault="00B07A96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4B470B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BF15900" w14:textId="77777777" w:rsidR="00B07A96" w:rsidRDefault="00166AA7">
            <w:pPr>
              <w:spacing w:after="38" w:line="238" w:lineRule="auto"/>
              <w:ind w:left="4" w:right="0"/>
              <w:jc w:val="left"/>
            </w:pPr>
            <w:r>
              <w:rPr>
                <w:b w:val="0"/>
              </w:rPr>
              <w:t xml:space="preserve">Námietka stavebníka proti obsahu záväzného stanoviska dotknutého orgánu podľa § 21 ods. </w:t>
            </w:r>
          </w:p>
          <w:p w14:paraId="64F00CF8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13 Stavebného zákona </w:t>
            </w:r>
          </w:p>
        </w:tc>
      </w:tr>
      <w:tr w:rsidR="00B07A96" w14:paraId="4AB11456" w14:textId="77777777">
        <w:trPr>
          <w:trHeight w:val="11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A14181A" w14:textId="77777777" w:rsidR="00B07A96" w:rsidRDefault="00B07A96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ED8226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5A6CA70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Námietka stavebníka proti obsahu záväzného stanoviska dotknutého orgánu územného plánovania podľa § 21 ods. 14 Stavebného zákona </w:t>
            </w:r>
          </w:p>
        </w:tc>
      </w:tr>
      <w:tr w:rsidR="00B07A96" w14:paraId="469CD4C5" w14:textId="77777777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666056E" w14:textId="77777777" w:rsidR="00B07A96" w:rsidRDefault="00B07A96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EB0CCE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E56E505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Oznámenie </w:t>
            </w:r>
          </w:p>
        </w:tc>
      </w:tr>
      <w:tr w:rsidR="00B07A96" w14:paraId="43B0ECAB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99B6F3F" w14:textId="77777777" w:rsidR="00B07A96" w:rsidRDefault="00B07A96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078A05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B46BC41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Odvolanie účastníka konania (iného </w:t>
            </w:r>
            <w:r>
              <w:rPr>
                <w:b w:val="0"/>
              </w:rPr>
              <w:t xml:space="preserve">ako stavebník) proti rozhodnutiu o stavebnom zámere </w:t>
            </w:r>
          </w:p>
        </w:tc>
      </w:tr>
      <w:tr w:rsidR="00B07A96" w14:paraId="470926CA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5743AE7" w14:textId="77777777" w:rsidR="00B07A96" w:rsidRDefault="00B07A96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04A782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89AD5CE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Odvolanie proti rozhodnutiu o nariadení vypratania stavby podľa § 77 ods. 4 Stavebného zákona </w:t>
            </w:r>
          </w:p>
        </w:tc>
      </w:tr>
      <w:tr w:rsidR="00B07A96" w14:paraId="142A1983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521DCE3" w14:textId="77777777" w:rsidR="00B07A96" w:rsidRDefault="00B07A96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23D193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F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C2BB776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Podnet na preskúmanie postupu správneho orgánu pri vrátení ohlásenia podľa § 63 ods. 8 Stavebného zákona </w:t>
            </w:r>
          </w:p>
        </w:tc>
      </w:tr>
      <w:tr w:rsidR="00B07A96" w14:paraId="5013F8D8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E2182CB" w14:textId="77777777" w:rsidR="00B07A96" w:rsidRDefault="00B07A96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A3752B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G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7D2E124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Podnet na preskúmanie postupu správneho orgánu </w:t>
            </w:r>
            <w:r>
              <w:rPr>
                <w:b w:val="0"/>
              </w:rPr>
              <w:t xml:space="preserve">pri vrátení žiadosti o overenie projektu stavby podľa § 65 ods. 4 Stavebného zákona </w:t>
            </w:r>
          </w:p>
        </w:tc>
      </w:tr>
      <w:tr w:rsidR="00B07A96" w14:paraId="761E086C" w14:textId="77777777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93E5D59" w14:textId="77777777" w:rsidR="00B07A96" w:rsidRDefault="00B07A96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8FE1DE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H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2D8E6E1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Podnet na </w:t>
            </w:r>
            <w:proofErr w:type="spellStart"/>
            <w:r>
              <w:rPr>
                <w:b w:val="0"/>
              </w:rPr>
              <w:t>mimoodvolacie</w:t>
            </w:r>
            <w:proofErr w:type="spellEnd"/>
            <w:r>
              <w:rPr>
                <w:b w:val="0"/>
              </w:rPr>
              <w:t xml:space="preserve"> konanie </w:t>
            </w:r>
          </w:p>
        </w:tc>
      </w:tr>
      <w:tr w:rsidR="00B07A96" w14:paraId="3845F745" w14:textId="7777777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9360A65" w14:textId="77777777" w:rsidR="00B07A96" w:rsidRDefault="00B07A96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39CBF0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I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9518AC9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Oznámenie o odstránení dočasnej stavby podľa § 45 ods. 2 písm. i) Stavebného zákona </w:t>
            </w:r>
          </w:p>
        </w:tc>
      </w:tr>
      <w:tr w:rsidR="00B07A96" w14:paraId="6374E3C6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2BD905" w14:textId="77777777" w:rsidR="00B07A96" w:rsidRDefault="00B07A96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31958C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J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942D1BD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Oznámenie o doplnení podania </w:t>
            </w:r>
          </w:p>
        </w:tc>
      </w:tr>
      <w:tr w:rsidR="00B07A96" w14:paraId="4F2DA1D3" w14:textId="77777777">
        <w:trPr>
          <w:trHeight w:val="1114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532047" w14:textId="77777777" w:rsidR="00B07A96" w:rsidRDefault="00166AA7">
            <w:pPr>
              <w:ind w:righ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0A09EE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Správny orgán alebo dotknutý orgán alebo dotknutá právnická osoba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2BA38A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Identifikačné údaje: názov, ulica, súpisné číslo, orientačné číslo, PSČ, obec, okres </w:t>
            </w:r>
          </w:p>
        </w:tc>
      </w:tr>
      <w:tr w:rsidR="00B07A96" w14:paraId="0E856BEA" w14:textId="77777777">
        <w:trPr>
          <w:trHeight w:val="328"/>
        </w:trPr>
        <w:tc>
          <w:tcPr>
            <w:tcW w:w="1045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4A5FA70" w14:textId="77777777" w:rsidR="00B07A96" w:rsidRDefault="00166AA7">
            <w:pPr>
              <w:ind w:right="0"/>
              <w:jc w:val="left"/>
            </w:pPr>
            <w:r>
              <w:t xml:space="preserve">ČASŤ B - Identifikačné údaje žiadateľa </w:t>
            </w:r>
          </w:p>
        </w:tc>
      </w:tr>
      <w:tr w:rsidR="00B07A96" w14:paraId="2F4A027B" w14:textId="77777777">
        <w:trPr>
          <w:trHeight w:val="839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899F97" w14:textId="77777777" w:rsidR="00B07A96" w:rsidRDefault="00166AA7">
            <w:pPr>
              <w:ind w:righ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BC2471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CEF2EB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Identifikačné údaje žiadateľa </w:t>
            </w:r>
          </w:p>
        </w:tc>
      </w:tr>
      <w:tr w:rsidR="00B07A96" w14:paraId="147EBA94" w14:textId="77777777">
        <w:trPr>
          <w:trHeight w:val="326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4DEBBF" w14:textId="77777777" w:rsidR="00B07A96" w:rsidRDefault="00166AA7">
            <w:pPr>
              <w:ind w:righ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59C7AA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4DB752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Počet listov A4 spolu </w:t>
            </w:r>
          </w:p>
        </w:tc>
      </w:tr>
      <w:tr w:rsidR="00B07A96" w14:paraId="328063C7" w14:textId="77777777">
        <w:trPr>
          <w:trHeight w:val="10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C887EC" w14:textId="77777777" w:rsidR="00B07A96" w:rsidRDefault="00B07A96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133F81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77F860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Splnomocnenie na zastupovanie, iný doklad na zastupovanie (uviesť aký) </w:t>
            </w:r>
          </w:p>
        </w:tc>
      </w:tr>
      <w:tr w:rsidR="00B07A96" w14:paraId="17F44F95" w14:textId="77777777">
        <w:trPr>
          <w:trHeight w:val="326"/>
        </w:trPr>
        <w:tc>
          <w:tcPr>
            <w:tcW w:w="1045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2808829" w14:textId="77777777" w:rsidR="00B07A96" w:rsidRDefault="00166AA7">
            <w:pPr>
              <w:ind w:right="0"/>
              <w:jc w:val="left"/>
            </w:pPr>
            <w:r>
              <w:t xml:space="preserve">ČASŤ C - Základné údaje o stavbe alebo súbore stavieb </w:t>
            </w:r>
          </w:p>
        </w:tc>
      </w:tr>
      <w:tr w:rsidR="00B07A96" w14:paraId="6F6721DD" w14:textId="77777777">
        <w:trPr>
          <w:trHeight w:val="638"/>
        </w:trPr>
        <w:tc>
          <w:tcPr>
            <w:tcW w:w="340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9DD3F0" w14:textId="77777777" w:rsidR="00B07A96" w:rsidRDefault="00166AA7">
            <w:pPr>
              <w:spacing w:after="46" w:line="277" w:lineRule="auto"/>
              <w:ind w:right="0"/>
              <w:jc w:val="both"/>
            </w:pPr>
            <w:r>
              <w:rPr>
                <w:b w:val="0"/>
              </w:rPr>
              <w:t xml:space="preserve">Základné údaje o stavbe alebo súbore stavieb </w:t>
            </w:r>
          </w:p>
          <w:p w14:paraId="4BD84945" w14:textId="77777777" w:rsidR="00B07A96" w:rsidRDefault="00166AA7">
            <w:pPr>
              <w:spacing w:after="24"/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  <w:p w14:paraId="437FC6EA" w14:textId="77777777" w:rsidR="00B07A96" w:rsidRDefault="00166AA7">
            <w:pPr>
              <w:spacing w:after="261"/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  <w:p w14:paraId="17FED999" w14:textId="77777777" w:rsidR="00B07A96" w:rsidRDefault="00166AA7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EE8D36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ID stavby </w:t>
            </w:r>
          </w:p>
        </w:tc>
        <w:tc>
          <w:tcPr>
            <w:tcW w:w="4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AC2729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ID stavby alebo </w:t>
            </w:r>
            <w:r>
              <w:rPr>
                <w:b w:val="0"/>
              </w:rPr>
              <w:t xml:space="preserve">súboru stavieb, ak bolo pridelené informačným systémom  </w:t>
            </w:r>
          </w:p>
        </w:tc>
      </w:tr>
      <w:tr w:rsidR="00B07A96" w14:paraId="01261955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28B108C" w14:textId="77777777" w:rsidR="00B07A96" w:rsidRDefault="00B07A96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06AF0B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Názov stavby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75E6D9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Názov </w:t>
            </w:r>
          </w:p>
        </w:tc>
      </w:tr>
      <w:tr w:rsidR="00B07A96" w14:paraId="517EAF6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DA68728" w14:textId="77777777" w:rsidR="00B07A96" w:rsidRDefault="00B07A96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9BC2A0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866933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Adresa (ak je určená): ulica, súpisné číslo, orientačné číslo, PSČ, obec, okres </w:t>
            </w:r>
          </w:p>
        </w:tc>
      </w:tr>
      <w:tr w:rsidR="00B07A96" w14:paraId="3259F2D9" w14:textId="77777777">
        <w:trPr>
          <w:trHeight w:val="11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1CEA01" w14:textId="77777777" w:rsidR="00B07A96" w:rsidRDefault="00B07A96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49D013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C04D14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Identifikácia všetkých pozemkov stavby alebo súboru stavieb: okres, obec, katastrálne územie, register, parcelné číslo, druh pozemku, číslo listu vlastníctva, vlastník </w:t>
            </w:r>
          </w:p>
        </w:tc>
      </w:tr>
      <w:tr w:rsidR="00B07A96" w14:paraId="08A157FF" w14:textId="77777777">
        <w:trPr>
          <w:trHeight w:val="644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C64EF7" w14:textId="77777777" w:rsidR="00B07A96" w:rsidRDefault="00166AA7">
            <w:pPr>
              <w:ind w:right="0"/>
              <w:jc w:val="left"/>
            </w:pPr>
            <w:r>
              <w:rPr>
                <w:b w:val="0"/>
              </w:rPr>
              <w:t xml:space="preserve">Identifikácia predchádzajúcich dokumentov k stavbe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D0354B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Záväzné stanovisko dotknutého orgánu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9956BD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Číslo záväzného stanoviska a dátum vydania, ak bolo vydané </w:t>
            </w:r>
          </w:p>
        </w:tc>
      </w:tr>
      <w:tr w:rsidR="00B07A96" w14:paraId="48C5F50E" w14:textId="77777777">
        <w:trPr>
          <w:trHeight w:val="6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0B9821E" w14:textId="77777777" w:rsidR="00B07A96" w:rsidRDefault="00B07A96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C18061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Záväzné vyjadrenie právnickej osoby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66EE05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Číslo záväzného vyjadrenia a dátum vydania, ak bolo vydané </w:t>
            </w:r>
          </w:p>
        </w:tc>
      </w:tr>
      <w:tr w:rsidR="00B07A96" w14:paraId="124EC69B" w14:textId="77777777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56FF9D" w14:textId="77777777" w:rsidR="00B07A96" w:rsidRDefault="00B07A96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990898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Iné povolenie správneho orgánu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EB920D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Číslo rozhodnutia o stavebnom zámere a jeho dátum vydania a dátum právoplatnosti, číslo overovacej doložky a dátum vydania, číslo kolaudačného osvedčenia a jeho dátum vydania a dátum právoplatnosti; ak bolo vydané </w:t>
            </w:r>
          </w:p>
        </w:tc>
      </w:tr>
      <w:tr w:rsidR="00B07A96" w14:paraId="613238AA" w14:textId="77777777">
        <w:trPr>
          <w:trHeight w:val="1703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25DF87" w14:textId="77777777" w:rsidR="00B07A96" w:rsidRDefault="00166AA7">
            <w:pPr>
              <w:ind w:right="0"/>
              <w:jc w:val="left"/>
            </w:pPr>
            <w:r>
              <w:rPr>
                <w:b w:val="0"/>
              </w:rPr>
              <w:t xml:space="preserve">Predmet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FD393A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Text žiadosti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89313A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Vlastný text žiadateľa </w:t>
            </w:r>
          </w:p>
        </w:tc>
      </w:tr>
      <w:tr w:rsidR="00B07A96" w14:paraId="396E020D" w14:textId="77777777">
        <w:trPr>
          <w:trHeight w:val="349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B4AD3E" w14:textId="77777777" w:rsidR="00B07A96" w:rsidRDefault="00166AA7">
            <w:pPr>
              <w:ind w:right="0"/>
              <w:jc w:val="left"/>
            </w:pPr>
            <w:r>
              <w:rPr>
                <w:b w:val="0"/>
              </w:rPr>
              <w:t xml:space="preserve">Príloha k časti C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671B68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93569A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Počet listov A4 spolu </w:t>
            </w:r>
          </w:p>
        </w:tc>
      </w:tr>
      <w:tr w:rsidR="00B07A96" w14:paraId="208F5458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5177BA" w14:textId="77777777" w:rsidR="00B07A96" w:rsidRDefault="00B07A96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6AED97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299D95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Voliteľná príloha </w:t>
            </w:r>
          </w:p>
        </w:tc>
      </w:tr>
      <w:tr w:rsidR="00B07A96" w14:paraId="58B5F2BB" w14:textId="77777777">
        <w:trPr>
          <w:trHeight w:val="326"/>
        </w:trPr>
        <w:tc>
          <w:tcPr>
            <w:tcW w:w="1045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5A36712" w14:textId="77777777" w:rsidR="00B07A96" w:rsidRDefault="00166AA7">
            <w:pPr>
              <w:ind w:right="0"/>
              <w:jc w:val="left"/>
            </w:pPr>
            <w:r>
              <w:t xml:space="preserve">ČASŤ G - Vyhlásenie oznamovateľa a dátum podania  </w:t>
            </w:r>
          </w:p>
        </w:tc>
      </w:tr>
      <w:tr w:rsidR="00B07A96" w14:paraId="5D172303" w14:textId="77777777">
        <w:trPr>
          <w:trHeight w:val="646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2DDDED" w14:textId="77777777" w:rsidR="00B07A96" w:rsidRDefault="00166AA7">
            <w:pPr>
              <w:ind w:right="0"/>
              <w:jc w:val="left"/>
            </w:pPr>
            <w:r>
              <w:rPr>
                <w:b w:val="0"/>
              </w:rPr>
              <w:t xml:space="preserve">Vyhlásenie oznamovateľa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A7BFD1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766BEC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Súhlas </w:t>
            </w:r>
          </w:p>
        </w:tc>
      </w:tr>
      <w:tr w:rsidR="00B07A96" w14:paraId="1A6E88F7" w14:textId="77777777">
        <w:trPr>
          <w:trHeight w:val="562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A7019B" w14:textId="77777777" w:rsidR="00B07A96" w:rsidRDefault="00166AA7">
            <w:pPr>
              <w:ind w:righ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F57725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E88621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Odtlačok pečiatky príslušného správneho orgánu </w:t>
            </w:r>
          </w:p>
        </w:tc>
      </w:tr>
      <w:tr w:rsidR="00B07A96" w14:paraId="66F40150" w14:textId="77777777">
        <w:trPr>
          <w:trHeight w:val="564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1D893191" w14:textId="77777777" w:rsidR="00B07A96" w:rsidRDefault="00166AA7">
            <w:pPr>
              <w:ind w:right="0"/>
              <w:jc w:val="left"/>
            </w:pPr>
            <w:r>
              <w:rPr>
                <w:b w:val="0"/>
              </w:rPr>
              <w:t xml:space="preserve">Podpis oznamovateľa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333F463E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D7685B4" w14:textId="77777777" w:rsidR="00B07A96" w:rsidRDefault="00166AA7">
            <w:pPr>
              <w:ind w:left="4" w:right="0"/>
              <w:jc w:val="left"/>
            </w:pPr>
            <w:r>
              <w:rPr>
                <w:b w:val="0"/>
              </w:rPr>
              <w:t xml:space="preserve">Podpis alebo podpis a odtlačok pečiatky žiadateľa </w:t>
            </w:r>
          </w:p>
        </w:tc>
      </w:tr>
    </w:tbl>
    <w:p w14:paraId="39E3395F" w14:textId="77777777" w:rsidR="00B07A96" w:rsidRDefault="00166AA7">
      <w:pPr>
        <w:ind w:right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B07A96">
      <w:pgSz w:w="11906" w:h="16838"/>
      <w:pgMar w:top="720" w:right="658" w:bottom="1178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A96"/>
    <w:rsid w:val="00166AA7"/>
    <w:rsid w:val="00B0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0A44"/>
  <w15:docId w15:val="{FD9A0FCD-7EA7-4644-A324-479B23D1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ind w:right="62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Hornická</dc:creator>
  <cp:keywords/>
  <cp:lastModifiedBy>Tomáš Peťko</cp:lastModifiedBy>
  <cp:revision>2</cp:revision>
  <dcterms:created xsi:type="dcterms:W3CDTF">2025-04-02T07:43:00Z</dcterms:created>
  <dcterms:modified xsi:type="dcterms:W3CDTF">2025-04-02T07:43:00Z</dcterms:modified>
</cp:coreProperties>
</file>