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60E7" w14:textId="77777777" w:rsidR="00B010B1" w:rsidRDefault="00BB605E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ZÁKLADNÝ RÁMEC PRE SPRACOVANIE INFORMÁCIÍ DO SUMARIZAČNEJ SPRÁVY K MONITOROVACEJ SPRÁVE PRE PODAKTIVITU 2</w:t>
      </w:r>
    </w:p>
    <w:p w14:paraId="153A361E" w14:textId="77777777" w:rsidR="00B010B1" w:rsidRDefault="00B010B1">
      <w:pPr>
        <w:rPr>
          <w:sz w:val="24"/>
          <w:szCs w:val="24"/>
        </w:rPr>
      </w:pPr>
    </w:p>
    <w:p w14:paraId="753AD936" w14:textId="77777777" w:rsidR="00B010B1" w:rsidRDefault="00BB605E">
      <w:p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Aké obdobie ideme monitorovať?</w:t>
      </w:r>
      <w:r>
        <w:rPr>
          <w:color w:val="C00000"/>
          <w:sz w:val="24"/>
          <w:szCs w:val="24"/>
        </w:rPr>
        <w:t xml:space="preserve">  </w:t>
      </w:r>
      <w:r>
        <w:rPr>
          <w:sz w:val="24"/>
          <w:szCs w:val="24"/>
        </w:rPr>
        <w:t>1.januára 2022 – 28. február 2023</w:t>
      </w:r>
    </w:p>
    <w:p w14:paraId="6DABF549" w14:textId="77777777" w:rsidR="00B010B1" w:rsidRDefault="00BB605E">
      <w:p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Dokedy je potrebné podklady spracovať za jednotlivé Samosprávne kraje?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do 3.3.2023</w:t>
      </w:r>
    </w:p>
    <w:p w14:paraId="78EDD758" w14:textId="77777777" w:rsidR="00B010B1" w:rsidRDefault="00B010B1">
      <w:pPr>
        <w:rPr>
          <w:sz w:val="24"/>
          <w:szCs w:val="24"/>
        </w:rPr>
      </w:pPr>
    </w:p>
    <w:p w14:paraId="576B457A" w14:textId="77777777" w:rsidR="00B010B1" w:rsidRDefault="00BB605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Aká je štruktúra tém, ktoré treba za jednotlivé samosprávne kraje spracovať? </w:t>
      </w:r>
    </w:p>
    <w:p w14:paraId="4955328F" w14:textId="77777777" w:rsidR="00B010B1" w:rsidRDefault="00B010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color w:val="2E75B5"/>
          <w:sz w:val="16"/>
          <w:szCs w:val="16"/>
        </w:rPr>
      </w:pPr>
    </w:p>
    <w:sdt>
      <w:sdtPr>
        <w:id w:val="-434211686"/>
        <w:docPartObj>
          <w:docPartGallery w:val="Table of Contents"/>
          <w:docPartUnique/>
        </w:docPartObj>
      </w:sdtPr>
      <w:sdtEndPr/>
      <w:sdtContent>
        <w:p w14:paraId="64817E99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b/>
                <w:color w:val="000000"/>
              </w:rPr>
              <w:t>Vytvorenie pracovných miest koordinátor</w:t>
            </w:r>
            <w:r>
              <w:rPr>
                <w:b/>
                <w:color w:val="000000"/>
              </w:rPr>
              <w:t>ov participácie</w:t>
            </w:r>
          </w:hyperlink>
          <w:hyperlink w:anchor="_heading=h.gjdgxs">
            <w:r>
              <w:rPr>
                <w:color w:val="000000"/>
              </w:rPr>
              <w:tab/>
              <w:t>3</w:t>
            </w:r>
          </w:hyperlink>
        </w:p>
        <w:p w14:paraId="56E2ADF0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30j0zll">
            <w:r>
              <w:rPr>
                <w:b/>
                <w:color w:val="000000"/>
              </w:rPr>
              <w:t>Diagnostika a mapovanie podmienok pre participáciu (kvalita zabezpečenia a riadenia participácie)</w:t>
            </w:r>
          </w:hyperlink>
          <w:hyperlink w:anchor="_heading=h.30j0zll">
            <w:r>
              <w:rPr>
                <w:color w:val="000000"/>
              </w:rPr>
              <w:tab/>
              <w:t>4</w:t>
            </w:r>
          </w:hyperlink>
        </w:p>
        <w:p w14:paraId="5137C1C7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1fob9te">
            <w:r>
              <w:rPr>
                <w:b/>
                <w:color w:val="000000"/>
              </w:rPr>
              <w:t>Identifikácia participatívnych zadaní a projektov, verejných politík, ktoré sa majú realizovať participatívne v rámci podaktivity 2</w:t>
            </w:r>
          </w:hyperlink>
          <w:hyperlink w:anchor="_heading=h.1fob9te">
            <w:r>
              <w:rPr>
                <w:color w:val="000000"/>
              </w:rPr>
              <w:tab/>
              <w:t>5</w:t>
            </w:r>
          </w:hyperlink>
        </w:p>
        <w:p w14:paraId="6311D737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2et92p0">
            <w:r>
              <w:rPr>
                <w:b/>
                <w:color w:val="000000"/>
              </w:rPr>
              <w:t>Dizajnovanie participatívnych procesov</w:t>
            </w:r>
          </w:hyperlink>
          <w:hyperlink w:anchor="_heading=h.2et92p0">
            <w:r>
              <w:rPr>
                <w:color w:val="000000"/>
              </w:rPr>
              <w:tab/>
              <w:t>5</w:t>
            </w:r>
          </w:hyperlink>
        </w:p>
        <w:p w14:paraId="3E7A56B6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3dy6vkm">
            <w:r>
              <w:rPr>
                <w:b/>
                <w:color w:val="000000"/>
              </w:rPr>
              <w:t>Realizácia participatívnych procesov</w:t>
            </w:r>
          </w:hyperlink>
          <w:hyperlink w:anchor="_heading=h.3dy6vkm">
            <w:r>
              <w:rPr>
                <w:color w:val="000000"/>
              </w:rPr>
              <w:tab/>
              <w:t>6</w:t>
            </w:r>
          </w:hyperlink>
        </w:p>
        <w:p w14:paraId="765D5603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1t3h5sf">
            <w:r>
              <w:rPr>
                <w:b/>
                <w:color w:val="000000"/>
              </w:rPr>
              <w:t>Publicita</w:t>
            </w:r>
          </w:hyperlink>
          <w:hyperlink w:anchor="_heading=h.1t3h5sf">
            <w:r>
              <w:rPr>
                <w:color w:val="000000"/>
              </w:rPr>
              <w:tab/>
              <w:t>7</w:t>
            </w:r>
          </w:hyperlink>
        </w:p>
        <w:p w14:paraId="75B99F62" w14:textId="77777777" w:rsidR="00B010B1" w:rsidRDefault="00BB6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4d34og8">
            <w:r>
              <w:rPr>
                <w:b/>
                <w:color w:val="000000"/>
              </w:rPr>
              <w:t>Merateľné ukazovatele</w:t>
            </w:r>
          </w:hyperlink>
          <w:hyperlink w:anchor="_heading=h.4d34og8">
            <w:r>
              <w:rPr>
                <w:color w:val="000000"/>
              </w:rPr>
              <w:tab/>
              <w:t>8</w:t>
            </w:r>
          </w:hyperlink>
        </w:p>
        <w:p w14:paraId="6D245AD3" w14:textId="77777777" w:rsidR="00B010B1" w:rsidRDefault="00BB605E">
          <w:r>
            <w:fldChar w:fldCharType="end"/>
          </w:r>
        </w:p>
      </w:sdtContent>
    </w:sdt>
    <w:p w14:paraId="26BD43F8" w14:textId="77777777" w:rsidR="00B010B1" w:rsidRDefault="00B010B1">
      <w:pPr>
        <w:rPr>
          <w:b/>
          <w:color w:val="C00000"/>
          <w:sz w:val="24"/>
          <w:szCs w:val="24"/>
        </w:rPr>
      </w:pPr>
    </w:p>
    <w:p w14:paraId="45E5498D" w14:textId="77777777" w:rsidR="00B010B1" w:rsidRDefault="00B010B1">
      <w:pPr>
        <w:rPr>
          <w:b/>
          <w:color w:val="C00000"/>
          <w:sz w:val="24"/>
          <w:szCs w:val="24"/>
        </w:rPr>
      </w:pPr>
    </w:p>
    <w:p w14:paraId="08437281" w14:textId="77777777" w:rsidR="00B010B1" w:rsidRDefault="00B010B1">
      <w:pPr>
        <w:rPr>
          <w:b/>
          <w:color w:val="C00000"/>
          <w:sz w:val="24"/>
          <w:szCs w:val="24"/>
        </w:rPr>
      </w:pPr>
    </w:p>
    <w:p w14:paraId="1E8C6EE5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0C870B3B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33C68737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23E05F8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0077F5C1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151BADDB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1E95BA3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506D6095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0F1F068E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344B2192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153A96B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1973D5F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21A34A2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226223DD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2A06962D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59BBFB5C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1BA6EF69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E3B53B4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750701F2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28E28DF0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166BEEC1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5B32F4A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062A072C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1561DBEF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63F1519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1D193F8B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CA77AB4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701B48F8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1CB3C6A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CD9A51E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54A05E58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275025C5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8C5BB33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64AB7C0D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21C2E779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D36E43F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4DDF362E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072E4EC4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169076B1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3F2634B3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37C08D0C" w14:textId="77777777" w:rsidR="00B010B1" w:rsidRDefault="00B010B1">
      <w:pPr>
        <w:spacing w:after="160" w:line="256" w:lineRule="auto"/>
        <w:rPr>
          <w:sz w:val="24"/>
          <w:szCs w:val="24"/>
        </w:rPr>
      </w:pPr>
    </w:p>
    <w:p w14:paraId="70EFCCEA" w14:textId="77777777" w:rsidR="00B010B1" w:rsidRDefault="00BB605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Názov samosprávneho kraja: Prešovský samosprávny kraj</w:t>
      </w:r>
    </w:p>
    <w:p w14:paraId="3A9518C1" w14:textId="77777777" w:rsidR="00B010B1" w:rsidRDefault="00BB605E">
      <w:pPr>
        <w:spacing w:before="240"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Vypracovali: Ing. Erika Činčerová, Mgr. Jana Durkáčová, Mgr. Jana Pecuchová</w:t>
      </w:r>
    </w:p>
    <w:p w14:paraId="04E385C0" w14:textId="77777777" w:rsidR="00B010B1" w:rsidRDefault="00BB605E">
      <w:pPr>
        <w:spacing w:before="240"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Dátum vypracovania: 03.03.2023</w:t>
      </w:r>
    </w:p>
    <w:p w14:paraId="278EBDDD" w14:textId="77777777" w:rsidR="00B010B1" w:rsidRDefault="00BB605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Vytvorenie pracovných miest koordinátorov participácie</w:t>
      </w:r>
    </w:p>
    <w:p w14:paraId="2A169A15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21E674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Termín vytvorenia pracovných miest a ich priradenie v organizačnej štruktúre:</w:t>
      </w:r>
    </w:p>
    <w:p w14:paraId="6F92CD46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15.01.2022 – Jana Durkáčová, Jana Pecuchová</w:t>
      </w:r>
    </w:p>
    <w:p w14:paraId="6DD9EE2A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15.02.2022 – Erika Činčerová</w:t>
      </w:r>
    </w:p>
    <w:p w14:paraId="5C92A549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Priradenie v organizačnej štruktúre: Odbor strat</w:t>
      </w:r>
      <w:r>
        <w:rPr>
          <w:rFonts w:ascii="Times New Roman" w:eastAsia="Times New Roman" w:hAnsi="Times New Roman" w:cs="Times New Roman"/>
          <w:sz w:val="24"/>
          <w:szCs w:val="24"/>
        </w:rPr>
        <w:t>egického rozvoja, oddelenie</w:t>
      </w:r>
    </w:p>
    <w:p w14:paraId="00DBCE3F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regionálneho rozvoja.</w:t>
      </w:r>
    </w:p>
    <w:p w14:paraId="0B83E982" w14:textId="77777777" w:rsidR="00B010B1" w:rsidRDefault="00B010B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EA1D08E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Termín zverejnenia výberového konania:</w:t>
      </w:r>
    </w:p>
    <w:p w14:paraId="00CAC300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7DA785E7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zverejnenie na webe PSK dňa 12.11.2021</w:t>
      </w:r>
    </w:p>
    <w:p w14:paraId="1EC8E3E2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DB28F3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https://www.po-kraj.sk/sk/samosprava/udaje/uradna-tabula/vk-vpm/vpm-uradpsk/2021/koordinator-partic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ipacie-odbore-strategickeho-rozvoja.html</w:t>
        </w:r>
      </w:hyperlink>
    </w:p>
    <w:p w14:paraId="41BEAF92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Miesto zverejnenia výberového konania:</w:t>
      </w:r>
    </w:p>
    <w:p w14:paraId="4B623DD8" w14:textId="77777777" w:rsidR="00B010B1" w:rsidRDefault="00BB605E">
      <w:pPr>
        <w:shd w:val="clear" w:color="auto" w:fill="FFFFFF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b/>
          <w:color w:val="222222"/>
          <w:sz w:val="20"/>
          <w:szCs w:val="20"/>
        </w:rPr>
        <w:t xml:space="preserve">·       </w:t>
      </w:r>
      <w:r>
        <w:rPr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 pracovný pohovor boli pozvaní len vybraní uchádzači, ktorí spĺňali kvalifikačné predpoklady a iné kritéria a požiadavky súvisiace s obsadzovaným pracovným miestom,</w:t>
      </w:r>
    </w:p>
    <w:p w14:paraId="12EB5E17" w14:textId="77777777" w:rsidR="00B010B1" w:rsidRDefault="00BB605E">
      <w:pPr>
        <w:shd w:val="clear" w:color="auto" w:fill="FFFFFF"/>
        <w:spacing w:before="240" w:after="240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color w:val="222222"/>
          <w:sz w:val="20"/>
          <w:szCs w:val="20"/>
        </w:rPr>
        <w:t xml:space="preserve">·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 termíne a mieste výberového konania boli uchádzači informovaní telefonicky 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 emailom.</w:t>
      </w:r>
    </w:p>
    <w:p w14:paraId="6A854AEE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16987D9B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 prihlásených uchádzačov:</w:t>
      </w:r>
    </w:p>
    <w:p w14:paraId="7317616C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63015C53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3FD22A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Termín konania výberových konaní:</w:t>
      </w:r>
    </w:p>
    <w:p w14:paraId="196E7252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Dátum, čas a miesto začiatku výberového konania: 02.12.2021</w:t>
      </w:r>
    </w:p>
    <w:p w14:paraId="3D247E31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A05CD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písomná časť 29.11.2021 od 10.00 hod. (zaslané zadanie, prezentácia v deň online pohovoru)</w:t>
      </w:r>
    </w:p>
    <w:p w14:paraId="678D67CE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ústna časť od 14.30 hod. do 16.15 hod.</w:t>
      </w:r>
    </w:p>
    <w:p w14:paraId="36D43DFA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                 Miesto výberového konania:</w:t>
      </w:r>
    </w:p>
    <w:p w14:paraId="075A6821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písomná časť: vypracovanie doma, prezentovanie na online pohovore</w:t>
      </w:r>
    </w:p>
    <w:p w14:paraId="3259785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ústna časť zasadačka riaditeľa Ú PSK, Námestie mieru č. 2, Prešov 1. podlažie</w:t>
      </w:r>
    </w:p>
    <w:p w14:paraId="2D6A0D27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5887547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Zloženie výberovej komisie:</w:t>
      </w:r>
    </w:p>
    <w:p w14:paraId="5ABFC453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Výberová komisia pozostávala z nasledujúcich členov: Mgr.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Gindlová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PaedDr. Martina Slivková, PhD. si za predsedu výberovej komisie zvolili riaditeľa Úradu PSK Mgr. Fabiána Novotného a za zapisovateľku Mgr. Janu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Mašlejov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Počas pohovorov boli prítomní aj odborní pracovníci, ktorí sa podieľajú na národnom projekte: „Podpora partnerstva a dialógu v oblasti participatívnej tvorby verejných politík“ a to za PSK PaedDr. Marián Cipár a za Ministerstvo vnútra SR Ing. 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Ďur</w:t>
      </w:r>
      <w:r>
        <w:rPr>
          <w:rFonts w:ascii="Times New Roman" w:eastAsia="Times New Roman" w:hAnsi="Times New Roman" w:cs="Times New Roman"/>
          <w:sz w:val="24"/>
          <w:szCs w:val="24"/>
        </w:rPr>
        <w:t>echová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B8A5C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Výsledok výberového konania:</w:t>
      </w:r>
    </w:p>
    <w:p w14:paraId="4657959B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Výberové konanie prebehlo podľa prijatých kritérií a v súlade s príslušnými právnymi predpismi. Na základe výsledkov výberového konania pre obsadenie 3 pracovných miest pozície – koordinátor participácie na odbore 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egického rozvoja výberová komisia navrhla predsedovi PSK prijať na túto pozíciu troch nasledujúcich úspešných uchádzačov: Ing. Eriku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Činčerovú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Mgr. Janu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Durkáčovú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Mgr. Janu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Pecuchovú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33F4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6ED30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Nadriadená kontaktná osoba/zamestnanec:</w:t>
      </w:r>
    </w:p>
    <w:p w14:paraId="50A22CF3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PaedDr. Martina Slivková, PhD – vedúca odboru strategického rozvoja Úradu PSK</w:t>
      </w:r>
    </w:p>
    <w:p w14:paraId="78A340B6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29F68F8A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Zmeny na projekte: </w:t>
      </w:r>
    </w:p>
    <w:p w14:paraId="72ED59B3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Neprebehli žiadne organizačné zmeny v rámci pozície výmeny koordinátorov.</w:t>
      </w:r>
    </w:p>
    <w:p w14:paraId="16972D8D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BB4813" w14:textId="77777777" w:rsidR="00B010B1" w:rsidRDefault="00BB605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Diagnostika a mapovanie podmienok pre 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rticipáciu (kvalita zabezpečenia a riadenia participácie)</w:t>
      </w:r>
    </w:p>
    <w:p w14:paraId="6BC8D02D" w14:textId="77777777" w:rsidR="00B010B1" w:rsidRDefault="00BB605E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fáza diagnostiky</w:t>
      </w:r>
    </w:p>
    <w:p w14:paraId="11E72EEF" w14:textId="77777777" w:rsidR="00B010B1" w:rsidRDefault="00BB605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6D003F8B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Zber dát a realizácie rozhovorov na Úrade PSK</w:t>
      </w:r>
    </w:p>
    <w:p w14:paraId="3D92A498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Daná fáza diagnostiky súvisiaca s nastavením procesov participácie na Úrade PSK poukázala na základný cieľ, a tým bolo vytváranie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nových prístupov k zapájaniu verejnosti do tvorby verejných politík.</w:t>
      </w:r>
    </w:p>
    <w:p w14:paraId="3DC120AE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Úvod danej fázy bol založený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štrukturovaných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individuálních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rozhovoroch v rámci Úradu PSK. Výber kľúčových aktérov bol navrhnutý vedúcim oddelenia regionálneho rozvoja a koordinátorka</w:t>
      </w:r>
      <w:r>
        <w:rPr>
          <w:rFonts w:ascii="Times New Roman" w:eastAsia="Times New Roman" w:hAnsi="Times New Roman" w:cs="Times New Roman"/>
          <w:sz w:val="24"/>
          <w:szCs w:val="24"/>
        </w:rPr>
        <w:t>mi participácie,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týkajúce sa mapovania participatívnych procesov na Úrade PSK.</w:t>
      </w:r>
    </w:p>
    <w:p w14:paraId="350F754C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Na základe prvotného výberu bolo identifikovaných 40 kľúčových aktérov a 5 ďalší aktéri boli doporučení respondentmi v priebehu rozhovorov ako relevantné osoby pre participatívn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e plánovanie.</w:t>
      </w:r>
    </w:p>
    <w:p w14:paraId="2D13C66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Na otázky komplexne odpovedalo 31 osôb. Rozhovory trvali v rozhraní od 15 do 60 minút.</w:t>
      </w:r>
    </w:p>
    <w:p w14:paraId="6AAEC5BD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Rozhovory boli nahrávané a následne prepisované za účelom dátovej analýzy. Zozbierané dáta boli analyzované koordinátorkami participácie a na záver boli navrhnuté odporúčania ďalších krokov pre zavedenie participatívneho plánovania v PSK na základe nadobud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nutých zistení.  Konkrétny zoznam osôb v rámci pozície daného odboru a dátumami stretnutí   je uvedený nižšie v popise tabuľky.</w:t>
      </w:r>
    </w:p>
    <w:p w14:paraId="4DE4D49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Rozhovory viedli koordinátori participácie ako interní zamestnanci Úradu PSK- Erika Činčerová, Jana Pecuchová a Jana Durkáčová.</w:t>
      </w:r>
    </w:p>
    <w:p w14:paraId="5EBC0157" w14:textId="77777777" w:rsidR="00B010B1" w:rsidRDefault="00B010B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6D8C3CB2" w14:textId="77777777" w:rsidR="00B010B1" w:rsidRDefault="00B010B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38016D8E" w14:textId="77777777" w:rsidR="00B010B1" w:rsidRDefault="00B010B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29D4A1DA" w14:textId="77777777" w:rsidR="00B010B1" w:rsidRDefault="00B010B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5D51E3B0" w14:textId="77777777" w:rsidR="00B010B1" w:rsidRDefault="00BB605E">
      <w:pPr>
        <w:spacing w:line="360" w:lineRule="auto"/>
        <w:jc w:val="both"/>
        <w:rPr>
          <w:b/>
        </w:rPr>
      </w:pPr>
      <w:r>
        <w:rPr>
          <w:b/>
        </w:rPr>
        <w:lastRenderedPageBreak/>
        <w:t>Stretnutia k 1. fáze diagnostiky:</w:t>
      </w:r>
    </w:p>
    <w:tbl>
      <w:tblPr>
        <w:tblStyle w:val="a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1"/>
        <w:gridCol w:w="1629"/>
        <w:gridCol w:w="1958"/>
        <w:gridCol w:w="4903"/>
      </w:tblGrid>
      <w:tr w:rsidR="00B010B1" w14:paraId="1D1C9A3B" w14:textId="77777777">
        <w:trPr>
          <w:trHeight w:val="9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B952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4538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Dátum stretnutia</w:t>
            </w:r>
          </w:p>
        </w:tc>
        <w:tc>
          <w:tcPr>
            <w:tcW w:w="1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6BA8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Meno a priezvisko KP</w:t>
            </w:r>
          </w:p>
        </w:tc>
        <w:tc>
          <w:tcPr>
            <w:tcW w:w="4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DE99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Zástupca odboru</w:t>
            </w:r>
          </w:p>
        </w:tc>
      </w:tr>
      <w:tr w:rsidR="00B010B1" w14:paraId="21F1B390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8CA4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6D29" w14:textId="77777777" w:rsidR="00B010B1" w:rsidRDefault="00BB605E">
            <w:pPr>
              <w:spacing w:line="360" w:lineRule="auto"/>
              <w:jc w:val="both"/>
            </w:pPr>
            <w:r>
              <w:t>9.5.2022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81DA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7EBB" w14:textId="77777777" w:rsidR="00B010B1" w:rsidRDefault="00BB605E">
            <w:pPr>
              <w:spacing w:line="360" w:lineRule="auto"/>
              <w:jc w:val="both"/>
            </w:pPr>
            <w:r>
              <w:t>Zástupca odboru strategického rozvoja (OSR) odd. regionálneho rozvoja</w:t>
            </w:r>
          </w:p>
        </w:tc>
      </w:tr>
      <w:tr w:rsidR="00B010B1" w14:paraId="3BE3EC18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56CE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FF38" w14:textId="77777777" w:rsidR="00B010B1" w:rsidRDefault="00BB605E">
            <w:pPr>
              <w:spacing w:line="360" w:lineRule="auto"/>
              <w:jc w:val="both"/>
            </w:pPr>
            <w:r>
              <w:t>9.5.2022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CDC8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1B3D" w14:textId="77777777" w:rsidR="00B010B1" w:rsidRDefault="00BB605E">
            <w:pPr>
              <w:spacing w:line="360" w:lineRule="auto"/>
              <w:jc w:val="both"/>
            </w:pPr>
            <w:r>
              <w:t xml:space="preserve">Zástupca OSR odd. regionálneho rozvoja </w:t>
            </w:r>
          </w:p>
        </w:tc>
      </w:tr>
      <w:tr w:rsidR="00B010B1" w14:paraId="5AD4E2EA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3527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EA3E" w14:textId="77777777" w:rsidR="00B010B1" w:rsidRDefault="00BB605E">
            <w:pPr>
              <w:spacing w:line="360" w:lineRule="auto"/>
              <w:jc w:val="both"/>
            </w:pPr>
            <w:r>
              <w:t>10.5.2022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1488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6E3D" w14:textId="77777777" w:rsidR="00B010B1" w:rsidRDefault="00BB605E">
            <w:pPr>
              <w:spacing w:line="360" w:lineRule="auto"/>
              <w:jc w:val="both"/>
            </w:pPr>
            <w:r>
              <w:t>Zástupca odboru projektového riadenia</w:t>
            </w:r>
          </w:p>
        </w:tc>
      </w:tr>
      <w:tr w:rsidR="00B010B1" w14:paraId="349E4256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1329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1CE" w14:textId="77777777" w:rsidR="00B010B1" w:rsidRDefault="00BB605E">
            <w:pPr>
              <w:spacing w:line="360" w:lineRule="auto"/>
              <w:jc w:val="both"/>
            </w:pPr>
            <w:r>
              <w:t>13.5.2022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915F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B292" w14:textId="77777777" w:rsidR="00B010B1" w:rsidRDefault="00BB605E">
            <w:pPr>
              <w:spacing w:line="360" w:lineRule="auto"/>
              <w:jc w:val="both"/>
            </w:pPr>
            <w:r>
              <w:t>Zástupca oddelenia regionálneho rozvoja OSR</w:t>
            </w:r>
          </w:p>
        </w:tc>
      </w:tr>
      <w:tr w:rsidR="00B010B1" w14:paraId="37DC1970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B908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2EF1" w14:textId="77777777" w:rsidR="00B010B1" w:rsidRDefault="00BB605E">
            <w:pPr>
              <w:spacing w:line="360" w:lineRule="auto"/>
              <w:jc w:val="both"/>
            </w:pPr>
            <w:r>
              <w:t>18.5.2022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8E85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5C49" w14:textId="77777777" w:rsidR="00B010B1" w:rsidRDefault="00BB605E">
            <w:pPr>
              <w:spacing w:line="360" w:lineRule="auto"/>
              <w:jc w:val="both"/>
            </w:pPr>
            <w:r>
              <w:t>Zástupca OSR Inštitút rozvoja</w:t>
            </w:r>
          </w:p>
        </w:tc>
      </w:tr>
      <w:tr w:rsidR="00B010B1" w14:paraId="707CF64A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AB04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7D50" w14:textId="77777777" w:rsidR="00B010B1" w:rsidRDefault="00BB605E">
            <w:pPr>
              <w:spacing w:line="360" w:lineRule="auto"/>
              <w:jc w:val="both"/>
            </w:pPr>
            <w:r>
              <w:t>23.05.2022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3D22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F75F" w14:textId="77777777" w:rsidR="00B010B1" w:rsidRDefault="00BB605E">
            <w:pPr>
              <w:spacing w:line="360" w:lineRule="auto"/>
              <w:jc w:val="both"/>
            </w:pPr>
            <w:r>
              <w:t>Zástupca odboru SO pre IROP – implementácie projektov</w:t>
            </w:r>
          </w:p>
        </w:tc>
      </w:tr>
      <w:tr w:rsidR="00B010B1" w14:paraId="400F0667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5B9D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4AB6" w14:textId="77777777" w:rsidR="00B010B1" w:rsidRDefault="00BB605E">
            <w:pPr>
              <w:spacing w:line="360" w:lineRule="auto"/>
              <w:jc w:val="both"/>
            </w:pPr>
            <w:r>
              <w:t>23.05.2022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F632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99FB" w14:textId="77777777" w:rsidR="00B010B1" w:rsidRDefault="00BB605E">
            <w:pPr>
              <w:spacing w:line="360" w:lineRule="auto"/>
              <w:jc w:val="both"/>
            </w:pPr>
            <w:r>
              <w:t>Zástupca OSR odd. Inštitút rozvoja</w:t>
            </w:r>
          </w:p>
        </w:tc>
      </w:tr>
      <w:tr w:rsidR="00B010B1" w14:paraId="343CE494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7D8E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65CA" w14:textId="77777777" w:rsidR="00B010B1" w:rsidRDefault="00BB605E">
            <w:pPr>
              <w:spacing w:line="360" w:lineRule="auto"/>
              <w:jc w:val="both"/>
            </w:pPr>
            <w:r>
              <w:t>24.05.2022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A883" w14:textId="77777777" w:rsidR="00B010B1" w:rsidRDefault="00BB605E">
            <w:pPr>
              <w:spacing w:line="360" w:lineRule="auto"/>
              <w:jc w:val="both"/>
            </w:pPr>
            <w:r>
              <w:t xml:space="preserve">Jana Durkáčová 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70ED" w14:textId="77777777" w:rsidR="00B010B1" w:rsidRDefault="00BB605E">
            <w:pPr>
              <w:spacing w:line="360" w:lineRule="auto"/>
              <w:jc w:val="both"/>
            </w:pPr>
            <w:r>
              <w:t>Zástupca odboru projektového riadenia – odd. projektov</w:t>
            </w:r>
          </w:p>
        </w:tc>
      </w:tr>
      <w:tr w:rsidR="00B010B1" w14:paraId="5CBDD7D6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C940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5AAA" w14:textId="77777777" w:rsidR="00B010B1" w:rsidRDefault="00BB605E">
            <w:pPr>
              <w:spacing w:line="360" w:lineRule="auto"/>
              <w:jc w:val="both"/>
            </w:pPr>
            <w:r>
              <w:t>24.05.2022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115D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DBF3" w14:textId="77777777" w:rsidR="00B010B1" w:rsidRDefault="00BB605E">
            <w:pPr>
              <w:spacing w:line="360" w:lineRule="auto"/>
              <w:jc w:val="both"/>
            </w:pPr>
            <w:r>
              <w:t>Zástupca Inovačného partnerského centra – dcérskej organizácie PSK</w:t>
            </w:r>
          </w:p>
        </w:tc>
      </w:tr>
      <w:tr w:rsidR="00B010B1" w14:paraId="0DB0E6E3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0F6B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848B" w14:textId="77777777" w:rsidR="00B010B1" w:rsidRDefault="00BB605E">
            <w:pPr>
              <w:spacing w:line="360" w:lineRule="auto"/>
              <w:jc w:val="both"/>
            </w:pPr>
            <w:r>
              <w:t>24.05.2022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87F6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BC70" w14:textId="77777777" w:rsidR="00B010B1" w:rsidRDefault="00BB605E">
            <w:pPr>
              <w:spacing w:line="360" w:lineRule="auto"/>
              <w:jc w:val="both"/>
            </w:pPr>
            <w:r>
              <w:t>Zástupca Inovačného partnerského centra</w:t>
            </w:r>
          </w:p>
        </w:tc>
      </w:tr>
      <w:tr w:rsidR="00B010B1" w14:paraId="0757439B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4FE8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4F05" w14:textId="77777777" w:rsidR="00B010B1" w:rsidRDefault="00BB605E">
            <w:pPr>
              <w:spacing w:line="360" w:lineRule="auto"/>
              <w:jc w:val="both"/>
            </w:pPr>
            <w:r>
              <w:t>24.05.2022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678D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8C47" w14:textId="77777777" w:rsidR="00B010B1" w:rsidRDefault="00BB605E">
            <w:pPr>
              <w:spacing w:line="360" w:lineRule="auto"/>
              <w:jc w:val="both"/>
            </w:pPr>
            <w:r>
              <w:t>Zástupca Inovačného partnerského centra</w:t>
            </w:r>
          </w:p>
        </w:tc>
      </w:tr>
      <w:tr w:rsidR="00B010B1" w14:paraId="37BDD13B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538C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EB36" w14:textId="77777777" w:rsidR="00B010B1" w:rsidRDefault="00BB605E">
            <w:pPr>
              <w:spacing w:line="360" w:lineRule="auto"/>
              <w:jc w:val="both"/>
            </w:pPr>
            <w:r>
              <w:t>24.05.2022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7026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539F" w14:textId="77777777" w:rsidR="00B010B1" w:rsidRDefault="00BB605E">
            <w:pPr>
              <w:spacing w:line="360" w:lineRule="auto"/>
              <w:jc w:val="both"/>
            </w:pPr>
            <w:r>
              <w:t>Zástupca odboru projektového riadenia – odd. projektov</w:t>
            </w:r>
          </w:p>
        </w:tc>
      </w:tr>
      <w:tr w:rsidR="00B010B1" w14:paraId="40EFFCA8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F71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8EB4" w14:textId="77777777" w:rsidR="00B010B1" w:rsidRDefault="00BB605E">
            <w:pPr>
              <w:spacing w:line="360" w:lineRule="auto"/>
              <w:jc w:val="both"/>
            </w:pPr>
            <w:r>
              <w:t>25.05.2022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997C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FAE5" w14:textId="77777777" w:rsidR="00B010B1" w:rsidRDefault="00BB605E">
            <w:pPr>
              <w:spacing w:line="360" w:lineRule="auto"/>
              <w:jc w:val="both"/>
            </w:pPr>
            <w:r>
              <w:t>Zástupca OSR odd. územného plánovania a ŽP</w:t>
            </w:r>
          </w:p>
        </w:tc>
      </w:tr>
      <w:tr w:rsidR="00B010B1" w14:paraId="52CBC707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E39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0EB4" w14:textId="77777777" w:rsidR="00B010B1" w:rsidRDefault="00BB605E">
            <w:pPr>
              <w:spacing w:line="360" w:lineRule="auto"/>
              <w:jc w:val="both"/>
            </w:pPr>
            <w:r>
              <w:t>25.05.2022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DBBD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E562" w14:textId="77777777" w:rsidR="00B010B1" w:rsidRDefault="00BB605E">
            <w:pPr>
              <w:spacing w:line="360" w:lineRule="auto"/>
              <w:jc w:val="both"/>
            </w:pPr>
            <w:r>
              <w:t>Zástupca odboru IKT – odd. informačných systémov</w:t>
            </w:r>
          </w:p>
        </w:tc>
      </w:tr>
      <w:tr w:rsidR="00B010B1" w14:paraId="70FCFEEB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3D11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BA19" w14:textId="77777777" w:rsidR="00B010B1" w:rsidRDefault="00BB605E">
            <w:pPr>
              <w:spacing w:line="360" w:lineRule="auto"/>
              <w:jc w:val="both"/>
            </w:pPr>
            <w:r>
              <w:t>25.05.2022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33EA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61F7" w14:textId="77777777" w:rsidR="00B010B1" w:rsidRDefault="00BB605E">
            <w:pPr>
              <w:spacing w:line="360" w:lineRule="auto"/>
              <w:jc w:val="both"/>
            </w:pPr>
            <w:r>
              <w:t>Zástupca OSR oddelenie Inštitút rozvoja</w:t>
            </w:r>
          </w:p>
        </w:tc>
      </w:tr>
      <w:tr w:rsidR="00B010B1" w14:paraId="2052A5E6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746F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91EE" w14:textId="77777777" w:rsidR="00B010B1" w:rsidRDefault="00BB605E">
            <w:pPr>
              <w:spacing w:line="360" w:lineRule="auto"/>
              <w:jc w:val="both"/>
            </w:pPr>
            <w:r>
              <w:t>25.05.2022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1580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B89F" w14:textId="77777777" w:rsidR="00B010B1" w:rsidRDefault="00BB605E">
            <w:pPr>
              <w:spacing w:line="360" w:lineRule="auto"/>
              <w:jc w:val="both"/>
            </w:pPr>
            <w:r>
              <w:t>Zástupca odboru projektového riadenia odd. projektov</w:t>
            </w:r>
          </w:p>
        </w:tc>
      </w:tr>
      <w:tr w:rsidR="00B010B1" w14:paraId="30B8411F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1EE1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6BA9" w14:textId="77777777" w:rsidR="00B010B1" w:rsidRDefault="00BB605E">
            <w:pPr>
              <w:spacing w:line="360" w:lineRule="auto"/>
              <w:jc w:val="both"/>
            </w:pPr>
            <w:r>
              <w:t>26.05.2022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2F00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EF89" w14:textId="77777777" w:rsidR="00B010B1" w:rsidRDefault="00BB605E">
            <w:pPr>
              <w:spacing w:line="360" w:lineRule="auto"/>
              <w:jc w:val="both"/>
            </w:pPr>
            <w:r>
              <w:t>Zástupca odboru kultúry</w:t>
            </w:r>
          </w:p>
        </w:tc>
      </w:tr>
      <w:tr w:rsidR="00B010B1" w14:paraId="5744DECD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20C0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1B19" w14:textId="77777777" w:rsidR="00B010B1" w:rsidRDefault="00BB605E">
            <w:pPr>
              <w:spacing w:line="360" w:lineRule="auto"/>
              <w:jc w:val="both"/>
            </w:pPr>
            <w:r>
              <w:t>27.05.2022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7483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84AE" w14:textId="77777777" w:rsidR="00B010B1" w:rsidRDefault="00BB605E">
            <w:pPr>
              <w:spacing w:line="360" w:lineRule="auto"/>
              <w:jc w:val="both"/>
            </w:pPr>
            <w:r>
              <w:t>Zástupca OSR oddelenia regionálneho rozvoja</w:t>
            </w:r>
          </w:p>
        </w:tc>
      </w:tr>
      <w:tr w:rsidR="00B010B1" w14:paraId="0545C298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4547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705C" w14:textId="77777777" w:rsidR="00B010B1" w:rsidRDefault="00BB605E">
            <w:pPr>
              <w:spacing w:line="360" w:lineRule="auto"/>
              <w:jc w:val="both"/>
            </w:pPr>
            <w:r>
              <w:t>27.05.2022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62C6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0864" w14:textId="77777777" w:rsidR="00B010B1" w:rsidRDefault="00BB605E">
            <w:pPr>
              <w:spacing w:line="360" w:lineRule="auto"/>
              <w:jc w:val="both"/>
            </w:pPr>
            <w:r>
              <w:t>Zástupca odboru sociálnych vecí a rodiny – oddelenie financovania a registratúry</w:t>
            </w:r>
          </w:p>
        </w:tc>
      </w:tr>
      <w:tr w:rsidR="00B010B1" w14:paraId="52600271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1A9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0330" w14:textId="77777777" w:rsidR="00B010B1" w:rsidRDefault="00BB605E">
            <w:pPr>
              <w:spacing w:line="360" w:lineRule="auto"/>
              <w:jc w:val="both"/>
            </w:pPr>
            <w:r>
              <w:t>30.05.2022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0667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7F92" w14:textId="77777777" w:rsidR="00B010B1" w:rsidRDefault="00BB605E">
            <w:pPr>
              <w:spacing w:line="360" w:lineRule="auto"/>
              <w:jc w:val="both"/>
            </w:pPr>
            <w:r>
              <w:t>Zástupca odboru školstva oddelenie duálneho vzdelávania</w:t>
            </w:r>
          </w:p>
        </w:tc>
      </w:tr>
      <w:tr w:rsidR="00B010B1" w14:paraId="79EB24A5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934D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BA2D" w14:textId="77777777" w:rsidR="00B010B1" w:rsidRDefault="00BB605E">
            <w:pPr>
              <w:spacing w:line="360" w:lineRule="auto"/>
              <w:jc w:val="both"/>
            </w:pPr>
            <w:r>
              <w:t>30.05.2022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3BF3" w14:textId="77777777" w:rsidR="00B010B1" w:rsidRDefault="00BB605E">
            <w:pPr>
              <w:spacing w:line="360" w:lineRule="auto"/>
              <w:jc w:val="both"/>
            </w:pPr>
            <w:r>
              <w:t xml:space="preserve">Erika Činčerová 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8675" w14:textId="77777777" w:rsidR="00B010B1" w:rsidRDefault="00BB605E">
            <w:pPr>
              <w:spacing w:line="360" w:lineRule="auto"/>
              <w:jc w:val="both"/>
            </w:pPr>
            <w:r>
              <w:t>Zástupca odboru IKT – odd. informačných systémov</w:t>
            </w:r>
          </w:p>
        </w:tc>
      </w:tr>
      <w:tr w:rsidR="00B010B1" w14:paraId="7757DA65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CE98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726A" w14:textId="77777777" w:rsidR="00B010B1" w:rsidRDefault="00BB605E">
            <w:pPr>
              <w:spacing w:line="360" w:lineRule="auto"/>
              <w:jc w:val="both"/>
            </w:pPr>
            <w:r>
              <w:t>30.05.2022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1423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756F" w14:textId="77777777" w:rsidR="00B010B1" w:rsidRDefault="00BB605E">
            <w:pPr>
              <w:spacing w:line="360" w:lineRule="auto"/>
              <w:jc w:val="both"/>
            </w:pPr>
            <w:r>
              <w:t>Zástupca odboru školstva odd. metodických činností a športu</w:t>
            </w:r>
          </w:p>
        </w:tc>
      </w:tr>
      <w:tr w:rsidR="00B010B1" w14:paraId="03AF6FE1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41F1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67BB" w14:textId="77777777" w:rsidR="00B010B1" w:rsidRDefault="00BB605E">
            <w:pPr>
              <w:spacing w:line="360" w:lineRule="auto"/>
              <w:jc w:val="both"/>
            </w:pPr>
            <w:r>
              <w:t>30.05.2022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5F15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6AF0" w14:textId="77777777" w:rsidR="00B010B1" w:rsidRDefault="00BB605E">
            <w:pPr>
              <w:spacing w:line="360" w:lineRule="auto"/>
              <w:jc w:val="both"/>
            </w:pPr>
            <w:r>
              <w:t>Zástupca odboru dopravy</w:t>
            </w:r>
          </w:p>
        </w:tc>
      </w:tr>
      <w:tr w:rsidR="00B010B1" w14:paraId="7BBE693E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B36C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2847" w14:textId="77777777" w:rsidR="00B010B1" w:rsidRDefault="00BB605E">
            <w:pPr>
              <w:spacing w:line="360" w:lineRule="auto"/>
              <w:jc w:val="both"/>
            </w:pPr>
            <w:r>
              <w:t>30.5.2022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F0F4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8D38" w14:textId="77777777" w:rsidR="00B010B1" w:rsidRDefault="00BB605E">
            <w:pPr>
              <w:spacing w:line="360" w:lineRule="auto"/>
              <w:jc w:val="both"/>
            </w:pPr>
            <w:r>
              <w:t>Zástupca OSR odd. regionálneho rozvoja</w:t>
            </w:r>
          </w:p>
        </w:tc>
      </w:tr>
      <w:tr w:rsidR="00B010B1" w14:paraId="22DC32EC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6FCD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E41D" w14:textId="77777777" w:rsidR="00B010B1" w:rsidRDefault="00BB605E">
            <w:pPr>
              <w:spacing w:line="360" w:lineRule="auto"/>
              <w:jc w:val="both"/>
            </w:pPr>
            <w:r>
              <w:t>31.05.2022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01CE" w14:textId="77777777" w:rsidR="00B010B1" w:rsidRDefault="00BB605E">
            <w:pPr>
              <w:spacing w:line="360" w:lineRule="auto"/>
              <w:jc w:val="both"/>
            </w:pPr>
            <w:r>
              <w:t>Jana Durkáčová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0A6F" w14:textId="77777777" w:rsidR="00B010B1" w:rsidRDefault="00BB605E">
            <w:pPr>
              <w:spacing w:line="360" w:lineRule="auto"/>
              <w:jc w:val="both"/>
            </w:pPr>
            <w:r>
              <w:t>Zástupca odboru majetku a investícií, odd. investícií</w:t>
            </w:r>
          </w:p>
        </w:tc>
      </w:tr>
      <w:tr w:rsidR="00B010B1" w14:paraId="2709F2C1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3F1A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190" w14:textId="77777777" w:rsidR="00B010B1" w:rsidRDefault="00BB605E">
            <w:pPr>
              <w:spacing w:line="360" w:lineRule="auto"/>
              <w:jc w:val="both"/>
            </w:pPr>
            <w:r>
              <w:t>31.05.2022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6ABC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9DF1" w14:textId="77777777" w:rsidR="00B010B1" w:rsidRDefault="00BB605E">
            <w:pPr>
              <w:spacing w:line="360" w:lineRule="auto"/>
              <w:jc w:val="both"/>
            </w:pPr>
            <w:r>
              <w:t>Zástupca OSR odd. Inštitút rozvoja</w:t>
            </w:r>
          </w:p>
        </w:tc>
      </w:tr>
      <w:tr w:rsidR="00B010B1" w14:paraId="092C309D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A58A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674A" w14:textId="77777777" w:rsidR="00B010B1" w:rsidRDefault="00BB605E">
            <w:pPr>
              <w:spacing w:line="360" w:lineRule="auto"/>
              <w:jc w:val="both"/>
            </w:pPr>
            <w:r>
              <w:t>1.6.2022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58A7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BF2E" w14:textId="77777777" w:rsidR="00B010B1" w:rsidRDefault="00BB605E">
            <w:pPr>
              <w:spacing w:line="360" w:lineRule="auto"/>
              <w:jc w:val="both"/>
            </w:pPr>
            <w:r>
              <w:t>Zástupca odboru majetku a investícií, odd. majetku</w:t>
            </w:r>
          </w:p>
        </w:tc>
      </w:tr>
      <w:tr w:rsidR="00B010B1" w14:paraId="138ACC64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B5E5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28. 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219A" w14:textId="77777777" w:rsidR="00B010B1" w:rsidRDefault="00BB605E">
            <w:pPr>
              <w:spacing w:line="360" w:lineRule="auto"/>
              <w:jc w:val="both"/>
            </w:pPr>
            <w:r>
              <w:t>1.6.2022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0442" w14:textId="77777777" w:rsidR="00B010B1" w:rsidRDefault="00BB605E">
            <w:pPr>
              <w:spacing w:line="360" w:lineRule="auto"/>
              <w:jc w:val="both"/>
            </w:pPr>
            <w:r>
              <w:t>Erika Činčerová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46CC" w14:textId="77777777" w:rsidR="00B010B1" w:rsidRDefault="00BB605E">
            <w:pPr>
              <w:spacing w:line="360" w:lineRule="auto"/>
              <w:jc w:val="both"/>
            </w:pPr>
            <w:r>
              <w:t>Zástupca odboru financií, odd. účtovníctva</w:t>
            </w:r>
          </w:p>
        </w:tc>
      </w:tr>
      <w:tr w:rsidR="00B010B1" w14:paraId="12D2E0E8" w14:textId="77777777">
        <w:trPr>
          <w:trHeight w:val="57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C85B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3576" w14:textId="77777777" w:rsidR="00B010B1" w:rsidRDefault="00BB605E">
            <w:pPr>
              <w:spacing w:line="360" w:lineRule="auto"/>
              <w:jc w:val="both"/>
            </w:pPr>
            <w:r>
              <w:t>1.6.2022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A0A5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BD4C" w14:textId="77777777" w:rsidR="00B010B1" w:rsidRDefault="00BB605E">
            <w:pPr>
              <w:spacing w:line="360" w:lineRule="auto"/>
              <w:jc w:val="both"/>
            </w:pPr>
            <w:r>
              <w:t>Zástupca odboru kultúry</w:t>
            </w:r>
          </w:p>
        </w:tc>
      </w:tr>
      <w:tr w:rsidR="00B010B1" w14:paraId="13726A65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E505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C843" w14:textId="77777777" w:rsidR="00B010B1" w:rsidRDefault="00BB605E">
            <w:pPr>
              <w:spacing w:line="360" w:lineRule="auto"/>
              <w:jc w:val="both"/>
            </w:pPr>
            <w:r>
              <w:t>2.6.2022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64D7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7647" w14:textId="77777777" w:rsidR="00B010B1" w:rsidRDefault="00BB605E">
            <w:pPr>
              <w:spacing w:line="360" w:lineRule="auto"/>
              <w:jc w:val="both"/>
            </w:pPr>
            <w:r>
              <w:t>Zástupca odboru sociálnych vecí a rodiny – oddelenie zariadení a sociálnych služieb</w:t>
            </w:r>
          </w:p>
        </w:tc>
      </w:tr>
      <w:tr w:rsidR="00B010B1" w14:paraId="7A561E6B" w14:textId="77777777">
        <w:trPr>
          <w:trHeight w:val="935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6E0C" w14:textId="77777777" w:rsidR="00B010B1" w:rsidRDefault="00BB60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9587" w14:textId="77777777" w:rsidR="00B010B1" w:rsidRDefault="00BB605E">
            <w:pPr>
              <w:spacing w:line="360" w:lineRule="auto"/>
              <w:jc w:val="both"/>
            </w:pPr>
            <w:r>
              <w:t>10.6.2022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4DB6" w14:textId="77777777" w:rsidR="00B010B1" w:rsidRDefault="00BB605E">
            <w:pPr>
              <w:spacing w:line="360" w:lineRule="auto"/>
              <w:jc w:val="both"/>
            </w:pPr>
            <w:r>
              <w:t>Jana Pecuchová</w:t>
            </w:r>
          </w:p>
        </w:tc>
        <w:tc>
          <w:tcPr>
            <w:tcW w:w="49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07BA" w14:textId="77777777" w:rsidR="00B010B1" w:rsidRDefault="00BB605E">
            <w:pPr>
              <w:spacing w:line="360" w:lineRule="auto"/>
              <w:jc w:val="both"/>
            </w:pPr>
            <w:r>
              <w:t>Zástupca OSR, oddelenie územného plánovania a ŽP</w:t>
            </w:r>
          </w:p>
        </w:tc>
      </w:tr>
    </w:tbl>
    <w:p w14:paraId="54D9E362" w14:textId="77777777" w:rsidR="00B010B1" w:rsidRDefault="00BB605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45F511D3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Interpretácia dát  a spracovanie výstupu z diagnostiky</w:t>
      </w:r>
    </w:p>
    <w:p w14:paraId="65B9A2B8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Spracovanie samotných výstupov z diagnostiky 1. fázy prebiehalo počas mesiacov jún / júl 2022. V rámci upresnenia danej dokumentácie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analytiky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celého procesu sme garantovi NP PARTI II. ÚSV ROS spríst</w:t>
      </w:r>
      <w:r>
        <w:rPr>
          <w:rFonts w:ascii="Times New Roman" w:eastAsia="Times New Roman" w:hAnsi="Times New Roman" w:cs="Times New Roman"/>
          <w:sz w:val="24"/>
          <w:szCs w:val="24"/>
        </w:rPr>
        <w:t>upnili nahrávky daných rozhovorov, z ktorých vznikla 1. fáza diagnostiky úradu PSK. Výstupy nahrávok boli zo strany ÚSV ROS následne anonymizované a uložené na zabezpečených serveroch ministerstva vnútra. Prístup k všetkým súborom bol samozrejme aj zaheslo</w:t>
      </w:r>
      <w:r>
        <w:rPr>
          <w:rFonts w:ascii="Times New Roman" w:eastAsia="Times New Roman" w:hAnsi="Times New Roman" w:cs="Times New Roman"/>
          <w:sz w:val="24"/>
          <w:szCs w:val="24"/>
        </w:rPr>
        <w:t>vaný.</w:t>
      </w:r>
    </w:p>
    <w:p w14:paraId="1DA4493C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Sfinalizovaný  dokument sme odovzdali nášmu vedeniu v rámci OSR Úradu PSK, zástupcom PF a zástupcom ÚSV ROS v prvej polovici augusta 2023.</w:t>
      </w:r>
    </w:p>
    <w:p w14:paraId="429A34D9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Daný výstup bol prezentovaný celému vedeniu Úradu PSK dňa 18.8.20212 od 8:30 do 10:00 online formou cez MS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pod názvom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„Participatívne kolokvium“. </w:t>
      </w:r>
    </w:p>
    <w:p w14:paraId="30EA4F8F" w14:textId="77777777" w:rsidR="00B010B1" w:rsidRDefault="00BB605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Cieľom samotného stretnutia bolo:</w:t>
      </w:r>
    </w:p>
    <w:p w14:paraId="27FAFBEA" w14:textId="77777777" w:rsidR="00B010B1" w:rsidRDefault="00BB605E">
      <w:pPr>
        <w:numPr>
          <w:ilvl w:val="0"/>
          <w:numId w:val="5"/>
        </w:numPr>
        <w:shd w:val="clear" w:color="auto" w:fill="FFFFFF"/>
        <w:spacing w:before="240" w:line="360" w:lineRule="auto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prezentácia výstupov z diagnostiky participácie,</w:t>
      </w:r>
    </w:p>
    <w:p w14:paraId="629F071D" w14:textId="77777777" w:rsidR="00B010B1" w:rsidRDefault="00BB605E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201F1E"/>
        </w:rPr>
      </w:pPr>
      <w:r>
        <w:rPr>
          <w:color w:val="201F1E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oboznámenie sa s procesom participácie pre zamestnancov Úradu PSK,</w:t>
      </w:r>
    </w:p>
    <w:p w14:paraId="09E0CBD7" w14:textId="77777777" w:rsidR="00B010B1" w:rsidRDefault="00BB605E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201F1E"/>
        </w:rPr>
      </w:pPr>
      <w:r>
        <w:rPr>
          <w:color w:val="201F1E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oboznámenie sa s postavením koordinátoriek participácie na Úrade PSK,</w:t>
      </w:r>
    </w:p>
    <w:p w14:paraId="0FF8A497" w14:textId="77777777" w:rsidR="00B010B1" w:rsidRDefault="00BB605E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color w:val="201F1E"/>
          <w:sz w:val="20"/>
          <w:szCs w:val="20"/>
        </w:rPr>
        <w:t xml:space="preserve">·       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predstavenie participácie ako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multiodborového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prístupu zapájania kľúčových aktérov k hľadaniu  spoločného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riešenia a plánovania  v rámci konkrétnych projektov</w:t>
      </w:r>
    </w:p>
    <w:p w14:paraId="50CEF225" w14:textId="77777777" w:rsidR="00B010B1" w:rsidRDefault="00BB605E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201F1E"/>
        </w:rPr>
      </w:pPr>
      <w:r>
        <w:rPr>
          <w:color w:val="201F1E"/>
          <w:sz w:val="20"/>
          <w:szCs w:val="20"/>
        </w:rPr>
        <w:t xml:space="preserve">·  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nastavenie efektívnej medziodborovej spolupráce s dôrazom na posilnenie interných kapacít Úradu PSK.</w:t>
      </w:r>
    </w:p>
    <w:p w14:paraId="2E2C659C" w14:textId="77777777" w:rsidR="00B010B1" w:rsidRDefault="00BB605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Odborný dohľad nad daným stretnutím mal expertný garant NP PARTI II. spoluzakladateľ spoločnosti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Participation Factory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s.r.o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Tomáš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Rákos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7842E849" w14:textId="77777777" w:rsidR="00B010B1" w:rsidRDefault="00BB605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Stretnutia sa zúčastnilo 34 zamestnancov Úradu PSK v pôsobnosti rôznych zložiek odborov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Uradu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PSK.</w:t>
      </w:r>
    </w:p>
    <w:p w14:paraId="39D637D3" w14:textId="77777777" w:rsidR="00B010B1" w:rsidRDefault="00BB605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V rámci spätnej väzby na dané podujatie sme zaznamenali kladné postrehy, pripomienky, možné návrhy budúcich spolupr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ác pri tvorbe konkrétnych projektov.</w:t>
      </w:r>
    </w:p>
    <w:p w14:paraId="6A286481" w14:textId="77777777" w:rsidR="00B010B1" w:rsidRDefault="00BB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49450" w14:textId="77777777" w:rsidR="00B010B1" w:rsidRDefault="00B010B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A86AD" w14:textId="77777777" w:rsidR="00B010B1" w:rsidRDefault="00BB605E">
      <w:pPr>
        <w:spacing w:line="360" w:lineRule="auto"/>
        <w:jc w:val="center"/>
        <w:rPr>
          <w:b/>
        </w:rPr>
      </w:pPr>
      <w:r>
        <w:rPr>
          <w:b/>
        </w:rPr>
        <w:t>2.fáza diagnostiky  - vedúci odborov a riaditeľ Úradu PSK</w:t>
      </w:r>
    </w:p>
    <w:p w14:paraId="086D4483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Dňa 24. – 25.  januára sa uskutočnili stretnutia so zástupcami vybraných vedúcich odborov a riaditeľa úradu pre spracovanie odborných výstupov diagnostiky 2 .</w:t>
      </w:r>
      <w:r>
        <w:rPr>
          <w:rFonts w:ascii="Times New Roman" w:eastAsia="Times New Roman" w:hAnsi="Times New Roman" w:cs="Times New Roman"/>
          <w:sz w:val="24"/>
          <w:szCs w:val="24"/>
        </w:rPr>
        <w:t>fázy, ktoré po odbornej stránke viedli experti USV ROS.</w:t>
      </w:r>
    </w:p>
    <w:p w14:paraId="62EA08C4" w14:textId="77777777" w:rsidR="00B010B1" w:rsidRDefault="00BB605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Danému stretnutiu predchádzalo zo strany koordinátorov participácie PSK skoordinovanie manažovania stretnutí so sekretariátmi daných odborov, dohodou na konkrétnych termínoch z dôvodu zladenia harmono</w:t>
      </w:r>
      <w:r>
        <w:rPr>
          <w:rFonts w:ascii="Times New Roman" w:eastAsia="Times New Roman" w:hAnsi="Times New Roman" w:cs="Times New Roman"/>
          <w:sz w:val="24"/>
          <w:szCs w:val="24"/>
        </w:rPr>
        <w:t>gramu a následného uskutočnenia stretnutia s vybranými vedúcimi odborov a riaditeľa Úradu PSK v dvoch po sebe nasledujúcich dňoch.</w:t>
      </w:r>
    </w:p>
    <w:p w14:paraId="475F235D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popise je uvedený prehľad vybraných vedúcich odborov za Ú PSK:</w:t>
      </w:r>
    </w:p>
    <w:p w14:paraId="27DC90A9" w14:textId="77777777" w:rsidR="00B010B1" w:rsidRDefault="00BB605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Riaditeľ úradu PSK :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Fabián Novotný</w:t>
      </w:r>
    </w:p>
    <w:p w14:paraId="53A6701F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1.Odbor  dopravy</w:t>
      </w:r>
    </w:p>
    <w:p w14:paraId="33282F1A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Meno vedúceho odboru: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Ing. 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Galajda</w:t>
      </w:r>
      <w:proofErr w:type="spellEnd"/>
    </w:p>
    <w:p w14:paraId="27A3CA1E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Počet zamestnancov odboru: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 (vrátane vedúceho)</w:t>
      </w:r>
    </w:p>
    <w:p w14:paraId="518DBA4A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Počet oddelení spadajúcich pod odbor:   0</w:t>
      </w:r>
    </w:p>
    <w:p w14:paraId="4530771C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Počet ľudí na oddelení: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14:paraId="6F5638EC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2A813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2.Odbor  strategického rozvoja</w:t>
      </w:r>
    </w:p>
    <w:p w14:paraId="0186C1F0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Meno vedúceho odboru: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PaedDr. Martina Slivková, PhD., MB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9CAD048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Počet zamestnancov odboru: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 (vrátane vedúceho)</w:t>
      </w:r>
    </w:p>
    <w:p w14:paraId="64A5278E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EEB7048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Počet oddelení spadajúcich pod odbor: 3</w:t>
      </w:r>
    </w:p>
    <w:p w14:paraId="193F355A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Oddelenie regionálneho rozvoja: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14:paraId="28EE8434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Odd. územného plánovania a živ. pros.: 8</w:t>
      </w:r>
    </w:p>
    <w:p w14:paraId="615295CE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Odd. Inštitút rozvoja: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14:paraId="3849F4A6" w14:textId="77777777" w:rsidR="00B010B1" w:rsidRDefault="00BB605E">
      <w:pPr>
        <w:spacing w:before="240" w:after="240"/>
      </w:pPr>
      <w:r>
        <w:t xml:space="preserve"> </w:t>
      </w:r>
    </w:p>
    <w:p w14:paraId="083B64F7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3.Odbor  kultúry</w:t>
      </w:r>
    </w:p>
    <w:p w14:paraId="699D1758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Meno vedúceho odboru: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Emília Antolíková</w:t>
      </w:r>
    </w:p>
    <w:p w14:paraId="4A956CFA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Počet zamestnancov odboru: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 (vrátane vedúceho)</w:t>
      </w:r>
    </w:p>
    <w:p w14:paraId="61827CC6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Počet oddelení spadajúcich pod odbor: 0</w:t>
      </w:r>
    </w:p>
    <w:p w14:paraId="65F99C7B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Počet ľudí na oddelení: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14:paraId="33F511BF" w14:textId="77777777" w:rsidR="00B010B1" w:rsidRDefault="00BB605E">
      <w:pPr>
        <w:spacing w:before="240" w:after="240"/>
        <w:ind w:left="360"/>
      </w:pPr>
      <w:r>
        <w:t>4.     Odbor  školstva</w:t>
      </w:r>
    </w:p>
    <w:p w14:paraId="5BB697EA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Meno vedúceho odboru: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PaedDr. Ján Furman</w:t>
      </w:r>
    </w:p>
    <w:p w14:paraId="06EEC972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Počet zamestnancov odboru: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 (vrátane vedúceho)</w:t>
      </w:r>
    </w:p>
    <w:p w14:paraId="11B2E14D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79F402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Počet oddelení spadajúcich pod odbor: 3</w:t>
      </w:r>
    </w:p>
    <w:p w14:paraId="5F92AA92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Oddelenie metodických činností a športu: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14:paraId="18A68593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Oddelenie pre duálne vzdelávanie a praktické vyučovanie: 4</w:t>
      </w:r>
    </w:p>
    <w:p w14:paraId="475F0668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Oddelenie projektov stredných škôl: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14:paraId="2385B1DA" w14:textId="77777777" w:rsidR="00B010B1" w:rsidRDefault="00BB605E">
      <w:pPr>
        <w:spacing w:before="240" w:after="240"/>
      </w:pPr>
      <w:r>
        <w:t xml:space="preserve"> </w:t>
      </w:r>
    </w:p>
    <w:p w14:paraId="5B04CB84" w14:textId="77777777" w:rsidR="00B010B1" w:rsidRDefault="00BB605E">
      <w:pPr>
        <w:spacing w:before="240" w:after="240"/>
        <w:ind w:left="360"/>
      </w:pPr>
      <w:r>
        <w:t>5.     Odbor  sociálnych vecí  a rodiny</w:t>
      </w:r>
    </w:p>
    <w:p w14:paraId="62006031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Meno vedú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ceho odboru: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Ing. Pavel Slaninka</w:t>
      </w:r>
    </w:p>
    <w:p w14:paraId="43771E74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Počet zamestnancov odboru: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 (vrátane vedúceho)</w:t>
      </w:r>
    </w:p>
    <w:p w14:paraId="4BD81C23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BC35F2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Počet oddelení spadajúcich pod odbor: 3</w:t>
      </w:r>
    </w:p>
    <w:p w14:paraId="1B6E467B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Oddelenie posudkových činností: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14:paraId="70928DAF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Oddelenie zariadení a sociálnych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lužieb: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14:paraId="41526AD6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Oddelenie financovania a registrácie:   7</w:t>
      </w:r>
    </w:p>
    <w:p w14:paraId="11D95BC0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19D94" w14:textId="77777777" w:rsidR="00B010B1" w:rsidRDefault="00BB605E">
      <w:pPr>
        <w:spacing w:before="240" w:after="240"/>
        <w:ind w:left="360"/>
      </w:pPr>
      <w:r>
        <w:t>6.     Odbor  zdravotníctva</w:t>
      </w:r>
    </w:p>
    <w:p w14:paraId="052725E3" w14:textId="77777777" w:rsidR="00B010B1" w:rsidRDefault="00BB605E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Meno vedúceho odboru: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Zuzana Sabolová, MPH</w:t>
      </w:r>
    </w:p>
    <w:p w14:paraId="49E53740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Počet zamestnancov odboru: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 (vrátane vedúceho)</w:t>
      </w:r>
    </w:p>
    <w:p w14:paraId="79857E85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Počet oddelení spadajúcic</w:t>
      </w:r>
      <w:r>
        <w:rPr>
          <w:rFonts w:ascii="Times New Roman" w:eastAsia="Times New Roman" w:hAnsi="Times New Roman" w:cs="Times New Roman"/>
          <w:sz w:val="24"/>
          <w:szCs w:val="24"/>
        </w:rPr>
        <w:t>h pod odbor: 0</w:t>
      </w:r>
    </w:p>
    <w:p w14:paraId="1153A037" w14:textId="77777777" w:rsidR="00B010B1" w:rsidRDefault="00BB605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Počet ľudí na oddelení: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14:paraId="50362709" w14:textId="77777777" w:rsidR="00B010B1" w:rsidRDefault="00BB605E">
      <w:pPr>
        <w:spacing w:before="240" w:after="24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461EE" w14:textId="77777777" w:rsidR="00B010B1" w:rsidRPr="00452964" w:rsidRDefault="00BB605E" w:rsidP="00452964">
      <w:pPr>
        <w:pStyle w:val="Nadpis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eading=h.1fob9te" w:colFirst="0" w:colLast="0"/>
      <w:bookmarkEnd w:id="0"/>
      <w:r w:rsidRPr="00452964">
        <w:rPr>
          <w:rFonts w:ascii="Times New Roman" w:hAnsi="Times New Roman" w:cs="Times New Roman"/>
          <w:b/>
          <w:sz w:val="24"/>
          <w:szCs w:val="24"/>
        </w:rPr>
        <w:t xml:space="preserve">Identifikácia participatívnych zadaní a projektov, verejných politík, ktoré sa majú realizovať participatívne v rámci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podaktivity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14:paraId="19ADC340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A283548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color w:val="C00000"/>
          <w:sz w:val="24"/>
          <w:szCs w:val="24"/>
        </w:rPr>
        <w:t>Aké politiky a zadania boli KP diskutované?</w:t>
      </w:r>
    </w:p>
    <w:p w14:paraId="3390EC7D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9CD4F60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V období</w:t>
      </w:r>
      <w:r w:rsidRPr="00452964">
        <w:rPr>
          <w:rFonts w:ascii="Times New Roman" w:hAnsi="Times New Roman" w:cs="Times New Roman"/>
          <w:sz w:val="24"/>
          <w:szCs w:val="24"/>
        </w:rPr>
        <w:t xml:space="preserve"> máj – jún 2022 prebehla na Úrade PSK diagnostika s cieľom zistenia aktuálneho stavu participácie na jednotlivých odboroch úradu.  Na základe diagnostiky boli identifikované niekoľko kľúčových projektov (verejných politík) PSK:</w:t>
      </w:r>
    </w:p>
    <w:p w14:paraId="346AF928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40DC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Cyklostratégia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>​</w:t>
      </w:r>
      <w:r w:rsidRPr="00452964">
        <w:rPr>
          <w:rFonts w:ascii="Times New Roman" w:hAnsi="Times New Roman" w:cs="Times New Roman"/>
          <w:b/>
          <w:sz w:val="24"/>
          <w:szCs w:val="24"/>
        </w:rPr>
        <w:t>/ Aktualizác</w:t>
      </w:r>
      <w:r w:rsidRPr="00452964">
        <w:rPr>
          <w:rFonts w:ascii="Times New Roman" w:hAnsi="Times New Roman" w:cs="Times New Roman"/>
          <w:b/>
          <w:sz w:val="24"/>
          <w:szCs w:val="24"/>
        </w:rPr>
        <w:t xml:space="preserve">ia kostrovej siete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cyk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>. trás PSK</w:t>
      </w:r>
      <w:r w:rsidRPr="00452964">
        <w:rPr>
          <w:rFonts w:ascii="Times New Roman" w:hAnsi="Times New Roman" w:cs="Times New Roman"/>
          <w:sz w:val="24"/>
          <w:szCs w:val="24"/>
        </w:rPr>
        <w:t>, odbor strategického rozvoja​</w:t>
      </w:r>
    </w:p>
    <w:p w14:paraId="23F5FCC8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Svätomariánska púť</w:t>
      </w:r>
      <w:r w:rsidRPr="00452964">
        <w:rPr>
          <w:rFonts w:ascii="Times New Roman" w:hAnsi="Times New Roman" w:cs="Times New Roman"/>
          <w:sz w:val="24"/>
          <w:szCs w:val="24"/>
        </w:rPr>
        <w:t>, odbor strategického rozvoja​</w:t>
      </w:r>
    </w:p>
    <w:p w14:paraId="2EEF5BB9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NP Zlepšenie stredného odborného školstva 5</w:t>
      </w:r>
      <w:r w:rsidRPr="00452964">
        <w:rPr>
          <w:rFonts w:ascii="Times New Roman" w:hAnsi="Times New Roman" w:cs="Times New Roman"/>
          <w:sz w:val="24"/>
          <w:szCs w:val="24"/>
        </w:rPr>
        <w:t>, odbor školstva</w:t>
      </w:r>
    </w:p>
    <w:p w14:paraId="2F9EA498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NP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Deinštitucionalizácia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zariadení sociálnych služieb</w:t>
      </w:r>
      <w:r w:rsidRPr="00452964">
        <w:rPr>
          <w:rFonts w:ascii="Times New Roman" w:hAnsi="Times New Roman" w:cs="Times New Roman"/>
          <w:sz w:val="24"/>
          <w:szCs w:val="24"/>
        </w:rPr>
        <w:t xml:space="preserve">, odbor sociálnych vecí a rodiny </w:t>
      </w:r>
    </w:p>
    <w:p w14:paraId="741D33A2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Interreg - Poľsko – Slovensko</w:t>
      </w:r>
      <w:r w:rsidRPr="00452964">
        <w:rPr>
          <w:rFonts w:ascii="Times New Roman" w:hAnsi="Times New Roman" w:cs="Times New Roman"/>
          <w:sz w:val="24"/>
          <w:szCs w:val="24"/>
        </w:rPr>
        <w:t>, odbor projektového riadenia</w:t>
      </w:r>
    </w:p>
    <w:p w14:paraId="1F52B495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Quo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>? Akčný plán</w:t>
      </w:r>
      <w:r w:rsidRPr="00452964">
        <w:rPr>
          <w:rFonts w:ascii="Times New Roman" w:hAnsi="Times New Roman" w:cs="Times New Roman"/>
          <w:sz w:val="24"/>
          <w:szCs w:val="24"/>
        </w:rPr>
        <w:t>, odbor strategického rozvoja</w:t>
      </w:r>
    </w:p>
    <w:p w14:paraId="42E66CCE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Projekty cestovného ruchu ​ /Koncepcia rozvoja CR D</w:t>
      </w:r>
      <w:r w:rsidRPr="00452964">
        <w:rPr>
          <w:rFonts w:ascii="Times New Roman" w:hAnsi="Times New Roman" w:cs="Times New Roman"/>
          <w:b/>
          <w:sz w:val="24"/>
          <w:szCs w:val="24"/>
        </w:rPr>
        <w:t>olný Šariš</w:t>
      </w:r>
      <w:r w:rsidRPr="00452964">
        <w:rPr>
          <w:rFonts w:ascii="Times New Roman" w:hAnsi="Times New Roman" w:cs="Times New Roman"/>
          <w:sz w:val="24"/>
          <w:szCs w:val="24"/>
        </w:rPr>
        <w:t>, odbor strategického rozvoja</w:t>
      </w:r>
    </w:p>
    <w:p w14:paraId="1CE8E8EA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Príprava integrovaných územných stratégií</w:t>
      </w:r>
      <w:r w:rsidRPr="00452964">
        <w:rPr>
          <w:rFonts w:ascii="Times New Roman" w:hAnsi="Times New Roman" w:cs="Times New Roman"/>
          <w:sz w:val="24"/>
          <w:szCs w:val="24"/>
        </w:rPr>
        <w:t>, odbor strategického rozvoja</w:t>
      </w:r>
    </w:p>
    <w:p w14:paraId="2E3C16D3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470DF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Z uvedených projektov boli následne vybrané tri, ktoré boli </w:t>
      </w:r>
      <w:proofErr w:type="spellStart"/>
      <w:r w:rsidRPr="00452964">
        <w:rPr>
          <w:rFonts w:ascii="Times New Roman" w:hAnsi="Times New Roman" w:cs="Times New Roman"/>
          <w:color w:val="000000"/>
          <w:sz w:val="24"/>
          <w:szCs w:val="24"/>
        </w:rPr>
        <w:t>prioritizované</w:t>
      </w:r>
      <w:proofErr w:type="spellEnd"/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  na verejné politiky pre proces a realizáciu participácie  v rámci </w:t>
      </w:r>
      <w:proofErr w:type="spellStart"/>
      <w:r w:rsidRPr="0045296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452964">
        <w:rPr>
          <w:rFonts w:ascii="Times New Roman" w:hAnsi="Times New Roman" w:cs="Times New Roman"/>
          <w:color w:val="000000"/>
          <w:sz w:val="24"/>
          <w:szCs w:val="24"/>
        </w:rPr>
        <w:t>daktivity</w:t>
      </w:r>
      <w:proofErr w:type="spellEnd"/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 2 na Úrade PSK. </w:t>
      </w:r>
    </w:p>
    <w:p w14:paraId="26AAFB26" w14:textId="49DE5DE9" w:rsidR="00B010B1" w:rsidRDefault="00BB605E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color w:val="C00000"/>
          <w:sz w:val="24"/>
          <w:szCs w:val="24"/>
        </w:rPr>
        <w:t xml:space="preserve">                </w:t>
      </w:r>
    </w:p>
    <w:p w14:paraId="72C59D11" w14:textId="222784D2" w:rsidR="00452964" w:rsidRDefault="00452964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11F38A4" w14:textId="77777777" w:rsidR="00452964" w:rsidRPr="00452964" w:rsidRDefault="00452964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8719602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Názov politiky, projektu, zadania pre participatívny proces: </w:t>
      </w:r>
    </w:p>
    <w:p w14:paraId="08947CDB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6A4E4" w14:textId="77777777" w:rsidR="00B010B1" w:rsidRPr="00452964" w:rsidRDefault="00BB605E" w:rsidP="00452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64">
        <w:rPr>
          <w:rFonts w:ascii="Times New Roman" w:hAnsi="Times New Roman" w:cs="Times New Roman"/>
          <w:color w:val="000000"/>
          <w:sz w:val="24"/>
          <w:szCs w:val="24"/>
        </w:rPr>
        <w:t>Budovanie cyklotrás PSK</w:t>
      </w:r>
    </w:p>
    <w:p w14:paraId="1F7095AC" w14:textId="77777777" w:rsidR="00B010B1" w:rsidRPr="00452964" w:rsidRDefault="00BB605E" w:rsidP="00452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64">
        <w:rPr>
          <w:rFonts w:ascii="Times New Roman" w:hAnsi="Times New Roman" w:cs="Times New Roman"/>
          <w:color w:val="000000"/>
          <w:sz w:val="24"/>
          <w:szCs w:val="24"/>
        </w:rPr>
        <w:t>Svätomariánska púť – pútnický turizmus na území PSK</w:t>
      </w:r>
    </w:p>
    <w:p w14:paraId="3D2AAEF7" w14:textId="77777777" w:rsidR="00B010B1" w:rsidRPr="00452964" w:rsidRDefault="00BB605E" w:rsidP="00452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color w:val="000000"/>
          <w:sz w:val="24"/>
          <w:szCs w:val="24"/>
        </w:rPr>
        <w:t>Quo</w:t>
      </w:r>
      <w:proofErr w:type="spellEnd"/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color w:val="000000"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color w:val="000000"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? – podpora ľudí žijúcich v generačnej chudobe          </w:t>
      </w:r>
      <w:r w:rsidRPr="0045296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9871E83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Vybrané politiky boli v najväčšej miere účastníkmi diskutované, čo podnietilo koordinátorky participácie k nastaveniu designu participatívneho procesu k daným projektom a vytvoreniu časového  harmonogramu pre participatívne aktivity. </w:t>
      </w:r>
    </w:p>
    <w:p w14:paraId="3FAA46D4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C188C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color w:val="C00000"/>
          <w:sz w:val="24"/>
          <w:szCs w:val="24"/>
        </w:rPr>
        <w:t>Termíny pracovných stretnutí: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66B0F" w14:textId="77777777" w:rsidR="00B010B1" w:rsidRPr="00452964" w:rsidRDefault="00BB605E" w:rsidP="00452964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dátum stretnutia (do zátvorky uviesť s kým ste rokovali</w:t>
      </w:r>
      <w:r w:rsidRPr="00452964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1375DAC6" w14:textId="77777777" w:rsidR="00B010B1" w:rsidRPr="00452964" w:rsidRDefault="00B010B1" w:rsidP="0045296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1" w:name="_heading=h.gehzmtmrwyrf" w:colFirst="0" w:colLast="0"/>
      <w:bookmarkEnd w:id="1"/>
    </w:p>
    <w:p w14:paraId="2B568A81" w14:textId="77777777" w:rsidR="00B010B1" w:rsidRDefault="00B010B1">
      <w:pPr>
        <w:rPr>
          <w:b/>
          <w:color w:val="C00000"/>
          <w:sz w:val="24"/>
          <w:szCs w:val="24"/>
        </w:rPr>
      </w:pPr>
      <w:bookmarkStart w:id="2" w:name="_heading=h.jt2y4ymgsoqd" w:colFirst="0" w:colLast="0"/>
      <w:bookmarkEnd w:id="2"/>
    </w:p>
    <w:p w14:paraId="320C4461" w14:textId="77777777" w:rsidR="00B010B1" w:rsidRDefault="00B010B1">
      <w:pPr>
        <w:rPr>
          <w:b/>
          <w:color w:val="C00000"/>
          <w:sz w:val="24"/>
          <w:szCs w:val="24"/>
        </w:rPr>
      </w:pPr>
    </w:p>
    <w:tbl>
      <w:tblPr>
        <w:tblStyle w:val="a0"/>
        <w:tblW w:w="6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020"/>
      </w:tblGrid>
      <w:tr w:rsidR="00B010B1" w14:paraId="0549E5C4" w14:textId="77777777">
        <w:trPr>
          <w:trHeight w:val="667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0057" w14:textId="77777777" w:rsidR="00B010B1" w:rsidRDefault="00BB605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C331" w14:textId="77777777" w:rsidR="00B010B1" w:rsidRDefault="00BB605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pracovného stretnutia</w:t>
            </w:r>
          </w:p>
        </w:tc>
      </w:tr>
      <w:tr w:rsidR="00B010B1" w14:paraId="7DFFDAB5" w14:textId="77777777">
        <w:trPr>
          <w:trHeight w:val="1329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3973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Január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DD89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- 20.1. (Cipár)</w:t>
            </w:r>
          </w:p>
          <w:p w14:paraId="5747B07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 (</w:t>
            </w:r>
            <w:proofErr w:type="spellStart"/>
            <w:r>
              <w:rPr>
                <w:sz w:val="24"/>
                <w:szCs w:val="24"/>
              </w:rPr>
              <w:t>Micheľ</w:t>
            </w:r>
            <w:proofErr w:type="spellEnd"/>
            <w:r>
              <w:rPr>
                <w:sz w:val="24"/>
                <w:szCs w:val="24"/>
              </w:rPr>
              <w:t>, Slivková)</w:t>
            </w:r>
          </w:p>
          <w:p w14:paraId="74492A4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(Cipár)</w:t>
            </w:r>
          </w:p>
          <w:p w14:paraId="35E6F0D5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(Slivková)</w:t>
            </w:r>
          </w:p>
          <w:p w14:paraId="77B1E089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  <w:tr w:rsidR="00B010B1" w14:paraId="1CD7718B" w14:textId="77777777">
        <w:trPr>
          <w:trHeight w:val="1712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442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0D8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1.2 - 2.2. (Cipár)</w:t>
            </w:r>
          </w:p>
          <w:p w14:paraId="2C6E8B3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(PS so zástupcami OSR)</w:t>
            </w:r>
          </w:p>
          <w:p w14:paraId="27E001F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(Miščíková)</w:t>
            </w:r>
          </w:p>
          <w:p w14:paraId="57B84F06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 (Vargová, Smetanková)</w:t>
            </w:r>
          </w:p>
          <w:p w14:paraId="54BC8167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 (Popper, Kipikaša)</w:t>
            </w:r>
          </w:p>
          <w:p w14:paraId="5EBD3FA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- 17.2. (Cipár)</w:t>
            </w:r>
          </w:p>
          <w:p w14:paraId="1D3FF7C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(PS so zástupcami odboru školstva)</w:t>
            </w:r>
          </w:p>
          <w:p w14:paraId="3A1289A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- 24. 1. (Cipár, Slivková)</w:t>
            </w:r>
          </w:p>
          <w:p w14:paraId="7436BFA0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  <w:p w14:paraId="73624AAB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  <w:tr w:rsidR="00B010B1" w14:paraId="43CC345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98D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5F67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3.3., 8.3. (Cipár)</w:t>
            </w:r>
          </w:p>
          <w:p w14:paraId="1E1CDBB2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(Slivková)</w:t>
            </w:r>
          </w:p>
          <w:p w14:paraId="5424F715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16.3., 17.3. (Gavala)</w:t>
            </w:r>
          </w:p>
          <w:p w14:paraId="2927BC0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 (Vargová, Smetanková)</w:t>
            </w:r>
          </w:p>
          <w:p w14:paraId="7465BC8C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 (PS so zástupcami odboru  VO)</w:t>
            </w:r>
          </w:p>
          <w:p w14:paraId="7DFF3CCB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C013D3C" w14:textId="77777777" w:rsidR="00B010B1" w:rsidRDefault="00B010B1">
      <w:pPr>
        <w:rPr>
          <w:b/>
          <w:color w:val="C00000"/>
          <w:sz w:val="24"/>
          <w:szCs w:val="24"/>
        </w:rPr>
      </w:pPr>
    </w:p>
    <w:p w14:paraId="2696E6CA" w14:textId="77777777" w:rsidR="00B010B1" w:rsidRDefault="00B010B1">
      <w:pPr>
        <w:rPr>
          <w:b/>
          <w:color w:val="C00000"/>
          <w:sz w:val="24"/>
          <w:szCs w:val="24"/>
        </w:rPr>
      </w:pPr>
      <w:bookmarkStart w:id="3" w:name="_heading=h.p61nir79zdgo" w:colFirst="0" w:colLast="0"/>
      <w:bookmarkEnd w:id="3"/>
    </w:p>
    <w:p w14:paraId="06208B82" w14:textId="77777777" w:rsidR="00B010B1" w:rsidRDefault="00B010B1">
      <w:pPr>
        <w:rPr>
          <w:b/>
          <w:color w:val="C00000"/>
          <w:sz w:val="24"/>
          <w:szCs w:val="24"/>
        </w:rPr>
      </w:pPr>
      <w:bookmarkStart w:id="4" w:name="_heading=h.c1mvi5355864" w:colFirst="0" w:colLast="0"/>
      <w:bookmarkEnd w:id="4"/>
    </w:p>
    <w:p w14:paraId="2994AF94" w14:textId="77777777" w:rsidR="00B010B1" w:rsidRDefault="00B010B1">
      <w:pPr>
        <w:rPr>
          <w:b/>
          <w:color w:val="C00000"/>
          <w:sz w:val="24"/>
          <w:szCs w:val="24"/>
        </w:rPr>
      </w:pPr>
    </w:p>
    <w:tbl>
      <w:tblPr>
        <w:tblStyle w:val="a1"/>
        <w:tblW w:w="6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020"/>
      </w:tblGrid>
      <w:tr w:rsidR="00B010B1" w14:paraId="3B99152F" w14:textId="77777777">
        <w:trPr>
          <w:trHeight w:val="667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80D4" w14:textId="77777777" w:rsidR="00B010B1" w:rsidRDefault="00BB605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2A78" w14:textId="77777777" w:rsidR="00B010B1" w:rsidRDefault="00BB605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pracovného stretnutia</w:t>
            </w:r>
          </w:p>
        </w:tc>
      </w:tr>
      <w:tr w:rsidR="00B010B1" w14:paraId="0608BD78" w14:textId="77777777">
        <w:trPr>
          <w:trHeight w:val="1329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92D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Apríl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7D4E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4.4.( Vargová, Smetanková)</w:t>
            </w:r>
          </w:p>
          <w:p w14:paraId="3C0502C3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( Gavala)</w:t>
            </w:r>
          </w:p>
          <w:p w14:paraId="2747BC1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 (Gavala)</w:t>
            </w:r>
          </w:p>
        </w:tc>
      </w:tr>
      <w:tr w:rsidR="00B010B1" w14:paraId="237561AD" w14:textId="77777777">
        <w:trPr>
          <w:trHeight w:val="1712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4DA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EE30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9.5.(Stehlík, Gavala)</w:t>
            </w:r>
          </w:p>
          <w:p w14:paraId="19327E35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12.5.(stretnutie s ÚSV ROS a PF na Úrade PSK)</w:t>
            </w:r>
          </w:p>
          <w:p w14:paraId="412077C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 (</w:t>
            </w:r>
            <w:proofErr w:type="spellStart"/>
            <w:r>
              <w:rPr>
                <w:sz w:val="24"/>
                <w:szCs w:val="24"/>
              </w:rPr>
              <w:t>Gajdošík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59F831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 (Slivková)</w:t>
            </w:r>
          </w:p>
        </w:tc>
      </w:tr>
      <w:tr w:rsidR="00B010B1" w14:paraId="65B9E56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EC8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1093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( Bellová)</w:t>
            </w:r>
          </w:p>
          <w:p w14:paraId="325B91D9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( Gavala)</w:t>
            </w:r>
          </w:p>
          <w:p w14:paraId="7DF6FF6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16.-17.06.( Gavala)</w:t>
            </w:r>
          </w:p>
          <w:p w14:paraId="07B02C5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20.6.(PS s koordinátormi participácie)</w:t>
            </w:r>
          </w:p>
          <w:p w14:paraId="0CA2DD0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21.6.(workshop QVR 1)</w:t>
            </w:r>
          </w:p>
          <w:p w14:paraId="5F053472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 ( Gavala)</w:t>
            </w:r>
          </w:p>
        </w:tc>
      </w:tr>
      <w:tr w:rsidR="00B010B1" w14:paraId="08B1082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D6FD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817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18.- 19.7. (PS so stakeholdermi platformy QVR)</w:t>
            </w:r>
          </w:p>
          <w:p w14:paraId="488FF4F0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25.7. (PS so zást.org. </w:t>
            </w:r>
            <w:proofErr w:type="spellStart"/>
            <w:r>
              <w:rPr>
                <w:sz w:val="24"/>
                <w:szCs w:val="24"/>
              </w:rPr>
              <w:t>Romani</w:t>
            </w:r>
            <w:proofErr w:type="spellEnd"/>
            <w:r>
              <w:rPr>
                <w:sz w:val="24"/>
                <w:szCs w:val="24"/>
              </w:rPr>
              <w:t xml:space="preserve"> Archa z QVR)</w:t>
            </w:r>
          </w:p>
          <w:p w14:paraId="55B4850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26.7. (PS so </w:t>
            </w:r>
            <w:proofErr w:type="spellStart"/>
            <w:r>
              <w:rPr>
                <w:sz w:val="24"/>
                <w:szCs w:val="24"/>
              </w:rPr>
              <w:t>zást</w:t>
            </w:r>
            <w:proofErr w:type="spellEnd"/>
            <w:r>
              <w:rPr>
                <w:sz w:val="24"/>
                <w:szCs w:val="24"/>
              </w:rPr>
              <w:t>. org. Apoštolská cirkev na SR QVR)</w:t>
            </w:r>
          </w:p>
          <w:p w14:paraId="0961838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29.7. (PS so zástup. org. Gaštanový koník QVR)</w:t>
            </w:r>
          </w:p>
          <w:p w14:paraId="7D001EF8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  <w:tr w:rsidR="00B010B1" w14:paraId="44ABC7E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B38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1E35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1.8.(PS so </w:t>
            </w:r>
            <w:proofErr w:type="spellStart"/>
            <w:r>
              <w:rPr>
                <w:sz w:val="24"/>
                <w:szCs w:val="24"/>
              </w:rPr>
              <w:t>zást.organ</w:t>
            </w:r>
            <w:proofErr w:type="spellEnd"/>
            <w:r>
              <w:rPr>
                <w:sz w:val="24"/>
                <w:szCs w:val="24"/>
              </w:rPr>
              <w:t>. Apoštolská cirkev na SR QVR)</w:t>
            </w:r>
          </w:p>
          <w:p w14:paraId="4A109AC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 (PS so zástup. org. ETP Slovensko QVR)</w:t>
            </w:r>
          </w:p>
          <w:p w14:paraId="7A0E1DED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 ( Gavala)</w:t>
            </w:r>
          </w:p>
          <w:p w14:paraId="0A9F0D4E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 (PS so zástup. org. SOCIA - QVR)</w:t>
            </w:r>
          </w:p>
          <w:p w14:paraId="12CE14B9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9.8. (PS so zástup. org. </w:t>
            </w:r>
            <w:proofErr w:type="spellStart"/>
            <w:r>
              <w:rPr>
                <w:sz w:val="24"/>
                <w:szCs w:val="24"/>
              </w:rPr>
              <w:t>Teach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Slovakia - QVR)</w:t>
            </w:r>
          </w:p>
          <w:p w14:paraId="06FDB735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- 12.8. (Konferencia NP PARTI s USV ROS)</w:t>
            </w:r>
          </w:p>
          <w:p w14:paraId="4E6A0FF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15.8. (PS online s vybranými </w:t>
            </w:r>
            <w:r>
              <w:rPr>
                <w:sz w:val="24"/>
                <w:szCs w:val="24"/>
              </w:rPr>
              <w:lastRenderedPageBreak/>
              <w:t>organizáciami QVR)</w:t>
            </w:r>
          </w:p>
          <w:p w14:paraId="55F475C3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 (Participatívne kolokvium)</w:t>
            </w:r>
          </w:p>
          <w:p w14:paraId="1E56A8A9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 (PS online s vybranými organizáciami QVR)</w:t>
            </w:r>
          </w:p>
          <w:p w14:paraId="7D9127AB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D1FC6DA" w14:textId="77777777" w:rsidR="00B010B1" w:rsidRDefault="00B010B1">
      <w:pPr>
        <w:rPr>
          <w:color w:val="C00000"/>
          <w:sz w:val="24"/>
          <w:szCs w:val="24"/>
        </w:rPr>
      </w:pPr>
    </w:p>
    <w:p w14:paraId="171C50F2" w14:textId="77777777" w:rsidR="00B010B1" w:rsidRDefault="00B010B1">
      <w:pPr>
        <w:rPr>
          <w:color w:val="C00000"/>
          <w:sz w:val="24"/>
          <w:szCs w:val="24"/>
        </w:rPr>
      </w:pPr>
    </w:p>
    <w:p w14:paraId="345A0CC9" w14:textId="05CCC8F1" w:rsidR="00B010B1" w:rsidRDefault="00B010B1">
      <w:pPr>
        <w:rPr>
          <w:b/>
          <w:color w:val="C00000"/>
          <w:sz w:val="24"/>
          <w:szCs w:val="24"/>
        </w:rPr>
      </w:pPr>
    </w:p>
    <w:p w14:paraId="1C458578" w14:textId="321DFDBF" w:rsidR="00452964" w:rsidRDefault="00452964">
      <w:pPr>
        <w:rPr>
          <w:b/>
          <w:color w:val="C00000"/>
          <w:sz w:val="24"/>
          <w:szCs w:val="24"/>
        </w:rPr>
      </w:pPr>
    </w:p>
    <w:p w14:paraId="439C6838" w14:textId="77777777" w:rsidR="00452964" w:rsidRDefault="00452964">
      <w:pPr>
        <w:rPr>
          <w:b/>
          <w:color w:val="C00000"/>
          <w:sz w:val="24"/>
          <w:szCs w:val="24"/>
        </w:rPr>
      </w:pPr>
    </w:p>
    <w:p w14:paraId="7DA94FAF" w14:textId="77777777" w:rsidR="00B010B1" w:rsidRDefault="00B010B1">
      <w:pPr>
        <w:rPr>
          <w:b/>
          <w:color w:val="C00000"/>
          <w:sz w:val="24"/>
          <w:szCs w:val="24"/>
        </w:rPr>
      </w:pPr>
    </w:p>
    <w:tbl>
      <w:tblPr>
        <w:tblStyle w:val="a2"/>
        <w:tblW w:w="6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020"/>
      </w:tblGrid>
      <w:tr w:rsidR="00B010B1" w14:paraId="0F77188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F68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0F3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 ( Gavala, Maliňáková)</w:t>
            </w:r>
          </w:p>
          <w:p w14:paraId="728D05C6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22.9.(PS online s organizáciami QVR)</w:t>
            </w:r>
          </w:p>
          <w:p w14:paraId="272377BD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 (PS online s organizáciami QVR)</w:t>
            </w:r>
          </w:p>
          <w:p w14:paraId="16B55C6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  <w:r>
              <w:rPr>
                <w:sz w:val="24"/>
                <w:szCs w:val="24"/>
              </w:rPr>
              <w:t>.(PS so zástupcami Odboru dopravy)</w:t>
            </w:r>
          </w:p>
          <w:p w14:paraId="46A6FE50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28.- 29.9. (workshop s koordinátormi)</w:t>
            </w:r>
          </w:p>
        </w:tc>
      </w:tr>
      <w:tr w:rsidR="00B010B1" w14:paraId="2EB27A2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E317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CB97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 (Gavala)</w:t>
            </w:r>
          </w:p>
          <w:p w14:paraId="1930185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6.10. (PS so zástup. organizácie </w:t>
            </w:r>
            <w:proofErr w:type="spellStart"/>
            <w:r>
              <w:rPr>
                <w:sz w:val="24"/>
                <w:szCs w:val="24"/>
              </w:rPr>
              <w:t>Romsky</w:t>
            </w:r>
            <w:proofErr w:type="spellEnd"/>
            <w:r>
              <w:rPr>
                <w:sz w:val="24"/>
                <w:szCs w:val="24"/>
              </w:rPr>
              <w:t xml:space="preserve"> inštitút  - QVR)</w:t>
            </w:r>
          </w:p>
          <w:p w14:paraId="65230CE3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 - workshop II.QVR (organizačný tím Úradu PSK, organizácie, ÚSV ROS, PF)</w:t>
            </w:r>
          </w:p>
          <w:p w14:paraId="0CB2494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12.10.,14.10.,21.10. ( Gavala, Maliňáková)</w:t>
            </w:r>
          </w:p>
        </w:tc>
      </w:tr>
      <w:tr w:rsidR="00B010B1" w14:paraId="5360044E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A440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F7AE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  <w:p w14:paraId="21B38C2E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3.11., 7.11., 8.11. ( Smetanková, Gavala)</w:t>
            </w:r>
          </w:p>
          <w:p w14:paraId="00157C82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 (pracovné podujatie - Stretnutie so správcami cykloznačenia a značkár</w:t>
            </w:r>
            <w:r>
              <w:rPr>
                <w:sz w:val="24"/>
                <w:szCs w:val="24"/>
              </w:rPr>
              <w:t>mi)</w:t>
            </w:r>
          </w:p>
          <w:p w14:paraId="535638C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 (1. PS s </w:t>
            </w:r>
            <w:proofErr w:type="spellStart"/>
            <w:r>
              <w:rPr>
                <w:sz w:val="24"/>
                <w:szCs w:val="24"/>
              </w:rPr>
              <w:t>organiz</w:t>
            </w:r>
            <w:proofErr w:type="spellEnd"/>
            <w:r>
              <w:rPr>
                <w:sz w:val="24"/>
                <w:szCs w:val="24"/>
              </w:rPr>
              <w:t>. tímom projektu Svätomariánska púť - Mário Stehlík, Marianna Jenčíková)</w:t>
            </w:r>
          </w:p>
          <w:p w14:paraId="2DCC206E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 (Stehlík,  Jenčíková, Gavala)</w:t>
            </w:r>
          </w:p>
          <w:p w14:paraId="0B04D4AF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  <w:tr w:rsidR="00B010B1" w14:paraId="2D2CDF03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1029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B6F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2.12., 5.12. ( Gavala)</w:t>
            </w:r>
          </w:p>
          <w:p w14:paraId="04B29CF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7.12.( Stehlík, Jenčíková)</w:t>
            </w:r>
          </w:p>
          <w:p w14:paraId="533C8B3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- 9.12 ( workshop s KP, ÚSV ROS a PF)</w:t>
            </w:r>
          </w:p>
          <w:p w14:paraId="54B5B4DD" w14:textId="4A0D76CE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  <w:r w:rsidR="00452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(Stehlík, Jenčíková</w:t>
            </w:r>
            <w:r w:rsidR="00452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Gavala)</w:t>
            </w:r>
          </w:p>
          <w:p w14:paraId="59E8741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(Popper)</w:t>
            </w:r>
          </w:p>
          <w:p w14:paraId="45BADFE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21.12.( Stehlík, Jenčíková)</w:t>
            </w:r>
          </w:p>
        </w:tc>
      </w:tr>
      <w:tr w:rsidR="00B010B1" w14:paraId="617E32D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491D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Január 2023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9AE6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  <w:p w14:paraId="7AB460B0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 (Martina Slivková, Tadeáš Gavala)</w:t>
            </w:r>
          </w:p>
          <w:p w14:paraId="74EE38CB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12.1.,18.1. (Mário Stehlík, Marianna Jenčíková)</w:t>
            </w:r>
          </w:p>
          <w:p w14:paraId="7205C37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 (Tadeáš Gavala)</w:t>
            </w:r>
          </w:p>
          <w:p w14:paraId="6229D3CC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 ( Stehlík,  Jenčíková)</w:t>
            </w:r>
          </w:p>
          <w:p w14:paraId="79AF324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 (Gavala,  Maliňáková)</w:t>
            </w:r>
          </w:p>
          <w:p w14:paraId="51284FE4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 (Stehlík, Jenčíková)</w:t>
            </w:r>
          </w:p>
          <w:p w14:paraId="128DBAF8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(Gavala)</w:t>
            </w:r>
          </w:p>
          <w:p w14:paraId="624A671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26.1. ( </w:t>
            </w:r>
            <w:proofErr w:type="spellStart"/>
            <w:r>
              <w:rPr>
                <w:sz w:val="24"/>
                <w:szCs w:val="24"/>
              </w:rPr>
              <w:t>Matľák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B623453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 ( Pavlík, Gavala)</w:t>
            </w:r>
          </w:p>
        </w:tc>
      </w:tr>
      <w:tr w:rsidR="00B010B1" w14:paraId="3BF7F1C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128A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2023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1232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( Stehlík, Jenčíková)</w:t>
            </w:r>
          </w:p>
          <w:p w14:paraId="784CEEBD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2.2., </w:t>
            </w:r>
            <w:r>
              <w:rPr>
                <w:sz w:val="24"/>
                <w:szCs w:val="24"/>
              </w:rPr>
              <w:t>6.2. ( Gavala, Maliňáková)</w:t>
            </w:r>
          </w:p>
          <w:p w14:paraId="3A6FBC0D" w14:textId="31B38719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(</w:t>
            </w:r>
            <w:r>
              <w:rPr>
                <w:sz w:val="24"/>
                <w:szCs w:val="24"/>
              </w:rPr>
              <w:t xml:space="preserve"> Pavlík, </w:t>
            </w:r>
            <w:proofErr w:type="spellStart"/>
            <w:r>
              <w:rPr>
                <w:sz w:val="24"/>
                <w:szCs w:val="24"/>
              </w:rPr>
              <w:t>Matľák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B8E0E12" w14:textId="52CFBAB2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(</w:t>
            </w:r>
            <w:r>
              <w:rPr>
                <w:sz w:val="24"/>
                <w:szCs w:val="24"/>
              </w:rPr>
              <w:t>Stehlík,</w:t>
            </w:r>
            <w:r>
              <w:rPr>
                <w:sz w:val="24"/>
                <w:szCs w:val="24"/>
              </w:rPr>
              <w:t xml:space="preserve"> Jenčíková)</w:t>
            </w:r>
          </w:p>
          <w:p w14:paraId="43BEB017" w14:textId="063A0DB8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( Gavala,</w:t>
            </w:r>
            <w:r w:rsidR="00452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Maliňáková)</w:t>
            </w:r>
          </w:p>
          <w:p w14:paraId="05763D66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(Prac. podujatie so zástupcami ÚSV ROS - Služby vo verejnom záujme)</w:t>
            </w:r>
          </w:p>
          <w:p w14:paraId="241E19C5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 (</w:t>
            </w:r>
            <w:proofErr w:type="spellStart"/>
            <w:r>
              <w:rPr>
                <w:sz w:val="24"/>
                <w:szCs w:val="24"/>
              </w:rPr>
              <w:t>Balániková</w:t>
            </w:r>
            <w:proofErr w:type="spellEnd"/>
            <w:r>
              <w:rPr>
                <w:sz w:val="24"/>
                <w:szCs w:val="24"/>
              </w:rPr>
              <w:t xml:space="preserve">, Sendek, </w:t>
            </w:r>
            <w:proofErr w:type="spellStart"/>
            <w:r>
              <w:rPr>
                <w:sz w:val="24"/>
                <w:szCs w:val="24"/>
              </w:rPr>
              <w:t>Hanušin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1CF5862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 (Tadeáš Gavala, Mária Maliňáková)</w:t>
            </w:r>
          </w:p>
          <w:p w14:paraId="7A7E7BD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14.2.(Pavlík, </w:t>
            </w:r>
            <w:proofErr w:type="spellStart"/>
            <w:r>
              <w:rPr>
                <w:sz w:val="24"/>
                <w:szCs w:val="24"/>
              </w:rPr>
              <w:t>zástupc</w:t>
            </w:r>
            <w:proofErr w:type="spellEnd"/>
            <w:r>
              <w:rPr>
                <w:sz w:val="24"/>
                <w:szCs w:val="24"/>
              </w:rPr>
              <w:t>. odboru dopravy, Inštitút rozvoja)</w:t>
            </w:r>
          </w:p>
          <w:p w14:paraId="6161076C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 (Stehlík, Jenčíková)</w:t>
            </w:r>
          </w:p>
          <w:p w14:paraId="626695DF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(online stretnutie</w:t>
            </w:r>
            <w:r>
              <w:rPr>
                <w:sz w:val="24"/>
                <w:szCs w:val="24"/>
              </w:rPr>
              <w:t xml:space="preserve"> s USV ROS a vedúcimi za KP)</w:t>
            </w:r>
          </w:p>
          <w:p w14:paraId="14906B79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21.2. (Pavlík, </w:t>
            </w:r>
            <w:proofErr w:type="spellStart"/>
            <w:r>
              <w:rPr>
                <w:sz w:val="24"/>
                <w:szCs w:val="24"/>
              </w:rPr>
              <w:t>Rohaľová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Matľák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377C42C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 (</w:t>
            </w:r>
            <w:proofErr w:type="spellStart"/>
            <w:r>
              <w:rPr>
                <w:sz w:val="24"/>
                <w:szCs w:val="24"/>
              </w:rPr>
              <w:t>Balániková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Sendek,Hanušin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4AD7CD7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(Gavala, Maliňáková)</w:t>
            </w:r>
          </w:p>
          <w:p w14:paraId="2E9B0811" w14:textId="77777777" w:rsidR="00B010B1" w:rsidRDefault="00BB60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28.2.(Pavlík, </w:t>
            </w:r>
            <w:proofErr w:type="spellStart"/>
            <w:r>
              <w:rPr>
                <w:sz w:val="24"/>
                <w:szCs w:val="24"/>
              </w:rPr>
              <w:t>Matľák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zást</w:t>
            </w:r>
            <w:proofErr w:type="spellEnd"/>
            <w:r>
              <w:rPr>
                <w:sz w:val="24"/>
                <w:szCs w:val="24"/>
              </w:rPr>
              <w:t>. odboru dopravy)</w:t>
            </w:r>
          </w:p>
          <w:p w14:paraId="0C91445A" w14:textId="77777777" w:rsidR="00B010B1" w:rsidRDefault="00B010B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204661F" w14:textId="77777777" w:rsidR="00B010B1" w:rsidRDefault="00B010B1">
      <w:pPr>
        <w:rPr>
          <w:b/>
          <w:color w:val="C00000"/>
          <w:sz w:val="24"/>
          <w:szCs w:val="24"/>
        </w:rPr>
      </w:pPr>
    </w:p>
    <w:p w14:paraId="6DCE7785" w14:textId="77777777" w:rsidR="00B010B1" w:rsidRDefault="00B010B1">
      <w:pPr>
        <w:rPr>
          <w:b/>
          <w:color w:val="C00000"/>
          <w:sz w:val="24"/>
          <w:szCs w:val="24"/>
        </w:rPr>
      </w:pPr>
      <w:bookmarkStart w:id="5" w:name="_heading=h.vimfcw152q5" w:colFirst="0" w:colLast="0"/>
      <w:bookmarkEnd w:id="5"/>
    </w:p>
    <w:p w14:paraId="24CC155D" w14:textId="77777777" w:rsidR="00B010B1" w:rsidRDefault="00B010B1">
      <w:pPr>
        <w:rPr>
          <w:b/>
          <w:color w:val="C00000"/>
          <w:sz w:val="24"/>
          <w:szCs w:val="24"/>
        </w:rPr>
      </w:pPr>
      <w:bookmarkStart w:id="6" w:name="_heading=h.alpwzt8zqapr" w:colFirst="0" w:colLast="0"/>
      <w:bookmarkEnd w:id="6"/>
    </w:p>
    <w:p w14:paraId="445C67ED" w14:textId="77777777" w:rsidR="00B010B1" w:rsidRDefault="00BB605E">
      <w:pPr>
        <w:rPr>
          <w:b/>
          <w:color w:val="C00000"/>
          <w:sz w:val="24"/>
          <w:szCs w:val="24"/>
        </w:rPr>
      </w:pPr>
      <w:bookmarkStart w:id="7" w:name="_heading=h.3znysh7" w:colFirst="0" w:colLast="0"/>
      <w:bookmarkEnd w:id="7"/>
      <w:r>
        <w:rPr>
          <w:b/>
          <w:color w:val="C00000"/>
          <w:sz w:val="24"/>
          <w:szCs w:val="24"/>
        </w:rPr>
        <w:t xml:space="preserve">Termíny konzultácií k procesu s Participation Factory: </w:t>
      </w:r>
    </w:p>
    <w:p w14:paraId="280BD274" w14:textId="77777777" w:rsidR="00B010B1" w:rsidRDefault="00B010B1">
      <w:pPr>
        <w:rPr>
          <w:b/>
          <w:color w:val="C00000"/>
          <w:sz w:val="24"/>
          <w:szCs w:val="24"/>
        </w:rPr>
      </w:pPr>
      <w:bookmarkStart w:id="8" w:name="_heading=h.oedfbrlltd32" w:colFirst="0" w:colLast="0"/>
      <w:bookmarkEnd w:id="8"/>
    </w:p>
    <w:tbl>
      <w:tblPr>
        <w:tblStyle w:val="a3"/>
        <w:tblW w:w="6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020"/>
      </w:tblGrid>
      <w:tr w:rsidR="00B010B1" w14:paraId="540F720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806F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096D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Dátum konzultácie </w:t>
            </w:r>
          </w:p>
        </w:tc>
      </w:tr>
      <w:tr w:rsidR="00B010B1" w14:paraId="5C37FB5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C27F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Apríl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6C50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</w:tr>
      <w:tr w:rsidR="00B010B1" w14:paraId="4ED4B271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6232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0D93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4.5,11.5, 18.5., 25.5.</w:t>
            </w:r>
          </w:p>
        </w:tc>
      </w:tr>
      <w:tr w:rsidR="00B010B1" w14:paraId="07C4B41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8492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C7FB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8.6, 15.6.</w:t>
            </w:r>
          </w:p>
        </w:tc>
      </w:tr>
      <w:tr w:rsidR="00B010B1" w14:paraId="0219700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89E9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Júl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61EB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6.7, 13.7.</w:t>
            </w:r>
          </w:p>
        </w:tc>
      </w:tr>
      <w:tr w:rsidR="00B010B1" w14:paraId="504628E3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A51D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1FB4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3.8., 17.8., 24.8., 31.8.</w:t>
            </w:r>
          </w:p>
        </w:tc>
      </w:tr>
      <w:tr w:rsidR="00B010B1" w14:paraId="74C4C53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66E8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8EFA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5.9., 7.9., 14.9., 30.9.</w:t>
            </w:r>
          </w:p>
        </w:tc>
      </w:tr>
      <w:tr w:rsidR="00B010B1" w14:paraId="3C910A78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ACBF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F155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5.10., 19.10., 26.10.</w:t>
            </w:r>
          </w:p>
        </w:tc>
      </w:tr>
      <w:tr w:rsidR="00B010B1" w14:paraId="221D19D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671A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0B31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2.11., 9.11., 14.11., 23.11., 30.11.</w:t>
            </w:r>
          </w:p>
        </w:tc>
      </w:tr>
      <w:tr w:rsidR="00B010B1" w14:paraId="2B4C112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FC90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12E1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5.12., 14.12.</w:t>
            </w:r>
          </w:p>
        </w:tc>
      </w:tr>
      <w:tr w:rsidR="00B010B1" w14:paraId="04C1D94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406B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Január 2023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F947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23.1., 17.01.</w:t>
            </w:r>
          </w:p>
        </w:tc>
      </w:tr>
      <w:tr w:rsidR="00B010B1" w14:paraId="2C49A43B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6E3D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2023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D906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1.2., 7.2., 8.2., 14.2., 23.2.</w:t>
            </w:r>
          </w:p>
        </w:tc>
      </w:tr>
      <w:tr w:rsidR="00B010B1" w14:paraId="5CABA5D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383D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 2023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369B" w14:textId="77777777" w:rsidR="00B010B1" w:rsidRDefault="00BB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1.3.,  9.3.</w:t>
            </w:r>
          </w:p>
        </w:tc>
      </w:tr>
    </w:tbl>
    <w:p w14:paraId="4006C2B0" w14:textId="77777777" w:rsidR="00B010B1" w:rsidRDefault="00B010B1">
      <w:pPr>
        <w:rPr>
          <w:b/>
          <w:color w:val="C00000"/>
          <w:sz w:val="24"/>
          <w:szCs w:val="24"/>
        </w:rPr>
      </w:pPr>
      <w:bookmarkStart w:id="9" w:name="_heading=h.ak35b8hf5u3j" w:colFirst="0" w:colLast="0"/>
      <w:bookmarkEnd w:id="9"/>
    </w:p>
    <w:p w14:paraId="5E67A4A4" w14:textId="77777777" w:rsidR="00B010B1" w:rsidRDefault="00B010B1">
      <w:pPr>
        <w:rPr>
          <w:b/>
          <w:color w:val="C00000"/>
          <w:sz w:val="24"/>
          <w:szCs w:val="24"/>
        </w:rPr>
      </w:pPr>
      <w:bookmarkStart w:id="10" w:name="_heading=h.ig2xkpjrj1c3" w:colFirst="0" w:colLast="0"/>
      <w:bookmarkEnd w:id="10"/>
    </w:p>
    <w:p w14:paraId="49240517" w14:textId="77777777" w:rsidR="00B010B1" w:rsidRPr="00452964" w:rsidRDefault="00BB605E" w:rsidP="00452964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b/>
          <w:color w:val="C00000"/>
          <w:sz w:val="24"/>
          <w:szCs w:val="24"/>
        </w:rPr>
        <w:t>Výsledok:</w:t>
      </w:r>
      <w:r w:rsidRPr="00452964">
        <w:rPr>
          <w:rFonts w:ascii="Times New Roman" w:hAnsi="Times New Roman" w:cs="Times New Roman"/>
          <w:color w:val="C00000"/>
          <w:sz w:val="24"/>
          <w:szCs w:val="24"/>
        </w:rPr>
        <w:t xml:space="preserve"> v stave realizácie udané </w:t>
      </w:r>
      <w:proofErr w:type="spellStart"/>
      <w:r w:rsidRPr="00452964">
        <w:rPr>
          <w:rFonts w:ascii="Times New Roman" w:hAnsi="Times New Roman" w:cs="Times New Roman"/>
          <w:color w:val="C00000"/>
          <w:sz w:val="24"/>
          <w:szCs w:val="24"/>
        </w:rPr>
        <w:t>prioritizované</w:t>
      </w:r>
      <w:proofErr w:type="spellEnd"/>
      <w:r w:rsidRPr="00452964">
        <w:rPr>
          <w:rFonts w:ascii="Times New Roman" w:hAnsi="Times New Roman" w:cs="Times New Roman"/>
          <w:color w:val="C00000"/>
          <w:sz w:val="24"/>
          <w:szCs w:val="24"/>
        </w:rPr>
        <w:t xml:space="preserve"> verejné politiky PSK</w:t>
      </w:r>
    </w:p>
    <w:p w14:paraId="05E41136" w14:textId="77777777" w:rsidR="00B010B1" w:rsidRPr="00452964" w:rsidRDefault="00BB605E" w:rsidP="0045296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Budovanie cyklotrás PSK</w:t>
      </w:r>
    </w:p>
    <w:p w14:paraId="1974ED88" w14:textId="77777777" w:rsidR="00B010B1" w:rsidRPr="00452964" w:rsidRDefault="00BB605E" w:rsidP="0045296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Svätomariánska púť – pútnický turizmus na území PSK</w:t>
      </w:r>
    </w:p>
    <w:p w14:paraId="35C934A0" w14:textId="77777777" w:rsidR="00B010B1" w:rsidRPr="00452964" w:rsidRDefault="00BB605E" w:rsidP="00452964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sz w:val="24"/>
          <w:szCs w:val="24"/>
        </w:rPr>
        <w:t>Quo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? – podpora ľudí žijúcich v generačnej chudobe           </w:t>
      </w:r>
    </w:p>
    <w:p w14:paraId="02F4BD23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6C5C0324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20F17E88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6B8FE405" w14:textId="77777777" w:rsidR="00B010B1" w:rsidRPr="00452964" w:rsidRDefault="00BB605E" w:rsidP="00452964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color w:val="C00000"/>
          <w:sz w:val="24"/>
          <w:szCs w:val="24"/>
        </w:rPr>
        <w:t>Finálny zoznam participatívnych pr</w:t>
      </w:r>
      <w:r w:rsidRPr="00452964">
        <w:rPr>
          <w:rFonts w:ascii="Times New Roman" w:hAnsi="Times New Roman" w:cs="Times New Roman"/>
          <w:color w:val="C00000"/>
          <w:sz w:val="24"/>
          <w:szCs w:val="24"/>
        </w:rPr>
        <w:t xml:space="preserve">ocesov/zadaní/projektov: </w:t>
      </w:r>
    </w:p>
    <w:p w14:paraId="0A2B9200" w14:textId="77777777" w:rsidR="00B010B1" w:rsidRPr="00452964" w:rsidRDefault="00B010B1" w:rsidP="0045296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CB8FB" w14:textId="77777777" w:rsidR="00B010B1" w:rsidRPr="00452964" w:rsidRDefault="00BB605E" w:rsidP="00452964">
      <w:pPr>
        <w:pStyle w:val="Nadpis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_heading=h.2et92p0" w:colFirst="0" w:colLast="0"/>
      <w:bookmarkEnd w:id="11"/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Dizajnovanie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participatívnych procesov </w:t>
      </w:r>
    </w:p>
    <w:p w14:paraId="65A14AC0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D9238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Participatívny proces 1 / názov:  Aktualizácia kostrovej siete cyklistických trás PSK</w:t>
      </w:r>
    </w:p>
    <w:p w14:paraId="3E9F72D1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Konzultácie k PP: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49B2A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21.10.2022 - Príprava koordinačného stretnutia 15.11.2022</w:t>
      </w:r>
    </w:p>
    <w:p w14:paraId="79C1488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3.11.2022 - Príprava koordinačného stretnutia 15.11.2022</w:t>
      </w:r>
    </w:p>
    <w:p w14:paraId="07099FE5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8.11.2022  - Príprava koordinačného stretnutia 15.11.2022</w:t>
      </w:r>
    </w:p>
    <w:p w14:paraId="1747D71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7.2.2023 -  Návrh metodiky mapovania stavu úsekov Kostrovej siete cyklotrás PSK</w:t>
      </w:r>
    </w:p>
    <w:p w14:paraId="3A13E22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21.</w:t>
      </w:r>
      <w:r w:rsidRPr="00452964">
        <w:rPr>
          <w:rFonts w:ascii="Times New Roman" w:hAnsi="Times New Roman" w:cs="Times New Roman"/>
          <w:sz w:val="24"/>
          <w:szCs w:val="24"/>
        </w:rPr>
        <w:t>2.2023 - KOSTROVÁ SIEŤ PSK</w:t>
      </w:r>
    </w:p>
    <w:p w14:paraId="27D7C69D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28.2.2023 - KOSTROVÁ SIEŤ PSK</w:t>
      </w:r>
    </w:p>
    <w:p w14:paraId="1BEB43B6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Ďalšie informácie: </w:t>
      </w:r>
      <w:hyperlink r:id="rId9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</w:t>
        </w:r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ativne-procesy/cykloturistika/</w:t>
        </w:r>
      </w:hyperlink>
    </w:p>
    <w:p w14:paraId="2B916C51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Výstup: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r w:rsidRPr="00452964">
        <w:rPr>
          <w:rFonts w:ascii="Times New Roman" w:hAnsi="Times New Roman" w:cs="Times New Roman"/>
          <w:color w:val="FF0000"/>
          <w:sz w:val="24"/>
          <w:szCs w:val="24"/>
        </w:rPr>
        <w:t>projektový rámec v prílohe č. 1</w:t>
      </w:r>
    </w:p>
    <w:p w14:paraId="04F5390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Miera rozpracovania projektového spisu:</w:t>
      </w:r>
      <w:r w:rsidRPr="00452964">
        <w:rPr>
          <w:rFonts w:ascii="Times New Roman" w:hAnsi="Times New Roman" w:cs="Times New Roman"/>
          <w:sz w:val="24"/>
          <w:szCs w:val="24"/>
        </w:rPr>
        <w:t xml:space="preserve"> prebieha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dizajnovanie</w:t>
      </w:r>
      <w:proofErr w:type="spellEnd"/>
    </w:p>
    <w:p w14:paraId="4E9A17C3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E7999" w14:textId="77777777" w:rsidR="00B010B1" w:rsidRPr="00452964" w:rsidRDefault="00BB605E" w:rsidP="004529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Participatívny proces 2 /názov:</w:t>
      </w:r>
      <w:r w:rsidRPr="004529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52964">
        <w:rPr>
          <w:rFonts w:ascii="Times New Roman" w:hAnsi="Times New Roman" w:cs="Times New Roman"/>
          <w:b/>
          <w:sz w:val="24"/>
          <w:szCs w:val="24"/>
        </w:rPr>
        <w:t xml:space="preserve">Koncepcia rozvoja cestovného ruchu v oblasti pútnického turizmu </w:t>
      </w:r>
    </w:p>
    <w:p w14:paraId="5CDB8952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Konzultácie k PP: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FE51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Konzul</w:t>
      </w:r>
      <w:r w:rsidRPr="00452964">
        <w:rPr>
          <w:rFonts w:ascii="Times New Roman" w:hAnsi="Times New Roman" w:cs="Times New Roman"/>
          <w:sz w:val="24"/>
          <w:szCs w:val="24"/>
        </w:rPr>
        <w:t>tácie s pracovnou skupinou na ÚPSK</w:t>
      </w:r>
    </w:p>
    <w:p w14:paraId="6175203D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23.11.2022 -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 xml:space="preserve">Definovanie hlavných úloh projektu </w:t>
      </w:r>
      <w:proofErr w:type="spellStart"/>
      <w:r w:rsidRPr="00452964">
        <w:rPr>
          <w:rFonts w:ascii="Times New Roman" w:eastAsia="Times New Roman" w:hAnsi="Times New Roman" w:cs="Times New Roman"/>
          <w:sz w:val="24"/>
          <w:szCs w:val="24"/>
        </w:rPr>
        <w:t>SvP</w:t>
      </w:r>
      <w:proofErr w:type="spellEnd"/>
      <w:r w:rsidRPr="00452964">
        <w:rPr>
          <w:rFonts w:ascii="Times New Roman" w:eastAsia="Times New Roman" w:hAnsi="Times New Roman" w:cs="Times New Roman"/>
          <w:sz w:val="24"/>
          <w:szCs w:val="24"/>
        </w:rPr>
        <w:t xml:space="preserve"> II – </w:t>
      </w:r>
      <w:proofErr w:type="spellStart"/>
      <w:r w:rsidRPr="00452964">
        <w:rPr>
          <w:rFonts w:ascii="Times New Roman" w:eastAsia="Times New Roman" w:hAnsi="Times New Roman" w:cs="Times New Roman"/>
          <w:sz w:val="24"/>
          <w:szCs w:val="24"/>
        </w:rPr>
        <w:t>rozetapovanie</w:t>
      </w:r>
      <w:proofErr w:type="spellEnd"/>
      <w:r w:rsidRPr="00452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29F7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30.11.2022 -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138DB51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14.12.2022 -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3E68E0B0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21.12.2022 -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588095A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18.1.2023 -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57FA2014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23.11.2023 -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31AD7522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25.1.2023 -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66737955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1.2.2023 -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7702A5DD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8.2.2023 - </w:t>
      </w:r>
      <w:r w:rsidRPr="00452964">
        <w:rPr>
          <w:rFonts w:ascii="Times New Roman" w:eastAsia="Times New Roman" w:hAnsi="Times New Roman" w:cs="Times New Roman"/>
          <w:sz w:val="24"/>
          <w:szCs w:val="24"/>
        </w:rPr>
        <w:t>Kontrola plnenia úloh - predĺženie a doplnenie úloh</w:t>
      </w:r>
    </w:p>
    <w:p w14:paraId="3BA21662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Ďalšie informácie: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https://www.po-kraj.sk/sk/samosprava/projekty/np-parti-2/participativne-procesy/svatomarianska-put/</w:t>
        </w:r>
      </w:hyperlink>
    </w:p>
    <w:p w14:paraId="54417442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Výstup:</w:t>
      </w:r>
      <w:r w:rsidRPr="00452964">
        <w:rPr>
          <w:rFonts w:ascii="Times New Roman" w:hAnsi="Times New Roman" w:cs="Times New Roman"/>
          <w:sz w:val="24"/>
          <w:szCs w:val="24"/>
        </w:rPr>
        <w:t xml:space="preserve"> Projektový rámec  - príloha č.2</w:t>
      </w:r>
    </w:p>
    <w:p w14:paraId="6E15ECD4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Miera rozpracovania projektového spisu:</w:t>
      </w:r>
      <w:r w:rsidRPr="00452964">
        <w:rPr>
          <w:rFonts w:ascii="Times New Roman" w:hAnsi="Times New Roman" w:cs="Times New Roman"/>
          <w:sz w:val="24"/>
          <w:szCs w:val="24"/>
        </w:rPr>
        <w:t xml:space="preserve"> prebieha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dizajnovanie</w:t>
      </w:r>
      <w:proofErr w:type="spellEnd"/>
    </w:p>
    <w:p w14:paraId="5A2B6D96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7F4F9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Participatívny proces 3 / názov: Aktualizácia analyticko-strategického materiálu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Quo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?  a tvorba jeho akčného plánu  </w:t>
      </w:r>
    </w:p>
    <w:p w14:paraId="651DDA5C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Konzultácie k PP: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D676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Konzultácie s pracovnou skupinou na ÚPSK</w:t>
      </w:r>
    </w:p>
    <w:p w14:paraId="7C863AF0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3.6.2022 - Plánovanie Workshopu 1</w:t>
      </w:r>
    </w:p>
    <w:p w14:paraId="449013B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9.6.2022 - Plánovanie -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dizajno</w:t>
      </w:r>
      <w:r w:rsidRPr="00452964">
        <w:rPr>
          <w:rFonts w:ascii="Times New Roman" w:hAnsi="Times New Roman" w:cs="Times New Roman"/>
          <w:sz w:val="24"/>
          <w:szCs w:val="24"/>
        </w:rPr>
        <w:t>vanie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Workshopu 1</w:t>
      </w:r>
    </w:p>
    <w:p w14:paraId="6651C13A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16.6.2022 - Tvorba otázok a prezentácie k Workshopu 1</w:t>
      </w:r>
    </w:p>
    <w:p w14:paraId="696EB52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30.6.2022 - Hodnotenie Workshopu 1</w:t>
      </w:r>
    </w:p>
    <w:p w14:paraId="5729306D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5.8.2022 - Nastavenie IPB - QVR</w:t>
      </w:r>
    </w:p>
    <w:p w14:paraId="62339E76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18.8.2022 - Návrh prezentácie QVR na Workshopu 2</w:t>
      </w:r>
    </w:p>
    <w:p w14:paraId="7152FF0A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5.9.2022 - Príprava a dizajn Workshopu 2</w:t>
      </w:r>
    </w:p>
    <w:p w14:paraId="180F0B3C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lastRenderedPageBreak/>
        <w:t>13.9.2022 - Príprava a diza</w:t>
      </w:r>
      <w:r w:rsidRPr="00452964">
        <w:rPr>
          <w:rFonts w:ascii="Times New Roman" w:hAnsi="Times New Roman" w:cs="Times New Roman"/>
          <w:sz w:val="24"/>
          <w:szCs w:val="24"/>
        </w:rPr>
        <w:t>jn Workshopu 2</w:t>
      </w:r>
    </w:p>
    <w:p w14:paraId="142EC628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3.10.2022 - Príprava a dizajn Workshopu 2</w:t>
      </w:r>
    </w:p>
    <w:p w14:paraId="61749956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12.10.2022 - Hodnotenie Workshopu 2</w:t>
      </w:r>
    </w:p>
    <w:p w14:paraId="512B69E8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21.10.2022 - Ďalší postup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Quo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?</w:t>
      </w:r>
    </w:p>
    <w:p w14:paraId="098AD82E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3.11.2022 - Konzultácia k novému logu a webstránke</w:t>
      </w:r>
    </w:p>
    <w:p w14:paraId="2E940998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19.12.2022 - Konzultácia k webstránke</w:t>
      </w:r>
    </w:p>
    <w:p w14:paraId="0040DE7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24.01.2023 - Konzultácia k Wo</w:t>
      </w:r>
      <w:r w:rsidRPr="00452964">
        <w:rPr>
          <w:rFonts w:ascii="Times New Roman" w:hAnsi="Times New Roman" w:cs="Times New Roman"/>
          <w:sz w:val="24"/>
          <w:szCs w:val="24"/>
        </w:rPr>
        <w:t>rkshopu 3</w:t>
      </w:r>
    </w:p>
    <w:p w14:paraId="53A44C2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2.2.2023 - Konzultácia k Workshopu 3</w:t>
      </w:r>
    </w:p>
    <w:p w14:paraId="610B7AB2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7.2.2023 - Konzultácia k Workshopu 3</w:t>
      </w:r>
    </w:p>
    <w:p w14:paraId="106EDBCE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8.2.2023 -  Konzultácia k Workshopu 3</w:t>
      </w:r>
    </w:p>
    <w:p w14:paraId="07F318D9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Ďalšie informácie: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https://www.po-kraj.sk/sk/samosprava/projekty/np-parti-2/participativne-procesy/quo-vadis-romale/</w:t>
        </w:r>
      </w:hyperlink>
    </w:p>
    <w:p w14:paraId="140CFA5A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Výstup:</w:t>
      </w:r>
      <w:r w:rsidRPr="00452964">
        <w:rPr>
          <w:rFonts w:ascii="Times New Roman" w:hAnsi="Times New Roman" w:cs="Times New Roman"/>
          <w:sz w:val="24"/>
          <w:szCs w:val="24"/>
        </w:rPr>
        <w:t xml:space="preserve"> Projektový rámec - príloha č.3</w:t>
      </w:r>
    </w:p>
    <w:p w14:paraId="50ED070A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Mier</w:t>
      </w:r>
      <w:r w:rsidRPr="00452964">
        <w:rPr>
          <w:rFonts w:ascii="Times New Roman" w:hAnsi="Times New Roman" w:cs="Times New Roman"/>
          <w:b/>
          <w:sz w:val="24"/>
          <w:szCs w:val="24"/>
        </w:rPr>
        <w:t>a rozpracovania projektového spisu:</w:t>
      </w:r>
      <w:r w:rsidRPr="00452964">
        <w:rPr>
          <w:rFonts w:ascii="Times New Roman" w:hAnsi="Times New Roman" w:cs="Times New Roman"/>
          <w:sz w:val="24"/>
          <w:szCs w:val="24"/>
        </w:rPr>
        <w:t xml:space="preserve"> prebieha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dizajnovanie</w:t>
      </w:r>
      <w:proofErr w:type="spellEnd"/>
    </w:p>
    <w:p w14:paraId="3033FB40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553AA050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529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Ak ste spracovali viac projektov ako 3 povinné, doplňte ďalšie!</w:t>
      </w:r>
    </w:p>
    <w:p w14:paraId="452503A4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3809779B" w14:textId="77777777" w:rsidR="00B010B1" w:rsidRPr="00452964" w:rsidRDefault="00BB605E" w:rsidP="00452964">
      <w:pPr>
        <w:pStyle w:val="Nadpis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_heading=h.3dy6vkm" w:colFirst="0" w:colLast="0"/>
      <w:bookmarkEnd w:id="12"/>
      <w:r w:rsidRPr="00452964">
        <w:rPr>
          <w:rFonts w:ascii="Times New Roman" w:hAnsi="Times New Roman" w:cs="Times New Roman"/>
          <w:b/>
          <w:sz w:val="24"/>
          <w:szCs w:val="24"/>
        </w:rPr>
        <w:t xml:space="preserve">Realizácia participatívnych procesov </w:t>
      </w:r>
    </w:p>
    <w:p w14:paraId="5E3E44A8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Participatívny proces 1 / Názov verejnej politiky:  Aktualizácia kostrovej siete cyklistických trás PSK</w:t>
      </w:r>
    </w:p>
    <w:p w14:paraId="15DCC896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Časová dotácia: </w:t>
      </w:r>
      <w:r w:rsidRPr="00452964">
        <w:rPr>
          <w:rFonts w:ascii="Times New Roman" w:hAnsi="Times New Roman" w:cs="Times New Roman"/>
          <w:sz w:val="24"/>
          <w:szCs w:val="24"/>
        </w:rPr>
        <w:t>10/2022 - 11/2023</w:t>
      </w:r>
    </w:p>
    <w:p w14:paraId="5207D704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Ďalšie informácie: </w:t>
      </w:r>
      <w:hyperlink r:id="rId12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https://www.po-kraj.sk/sk/samosprava/projekty/np-parti-2/participativne-procesy/cykloturistika/</w:t>
        </w:r>
      </w:hyperlink>
    </w:p>
    <w:p w14:paraId="11D09AF5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Opis priebehu realizácie participatívneho procesu:</w:t>
      </w:r>
      <w:r w:rsidRPr="00452964">
        <w:rPr>
          <w:rFonts w:ascii="Times New Roman" w:hAnsi="Times New Roman" w:cs="Times New Roman"/>
          <w:sz w:val="24"/>
          <w:szCs w:val="24"/>
        </w:rPr>
        <w:t xml:space="preserve"> (opíšte zrealizované fázy participatívneho procesu a zrealizované stretnutia, podujatia): </w:t>
      </w:r>
      <w:hyperlink r:id="rId13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https://www.po-kraj.sk/sk/samosprava/projekty/np-parti-2/participativne-procesy/cykloturistika/</w:t>
        </w:r>
      </w:hyperlink>
    </w:p>
    <w:p w14:paraId="0AD56F11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Zrealizované podujatia/ zoznam vo formáte: </w:t>
      </w:r>
    </w:p>
    <w:p w14:paraId="39128C49" w14:textId="77777777" w:rsidR="00B010B1" w:rsidRPr="00452964" w:rsidRDefault="00BB605E" w:rsidP="00452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Názo</w:t>
      </w:r>
      <w:r w:rsidRPr="00452964">
        <w:rPr>
          <w:rFonts w:ascii="Times New Roman" w:hAnsi="Times New Roman" w:cs="Times New Roman"/>
          <w:sz w:val="24"/>
          <w:szCs w:val="24"/>
        </w:rPr>
        <w:t xml:space="preserve">v podujatia: </w:t>
      </w:r>
      <w:r w:rsidRPr="00452964">
        <w:rPr>
          <w:rFonts w:ascii="Times New Roman" w:hAnsi="Times New Roman" w:cs="Times New Roman"/>
          <w:sz w:val="24"/>
          <w:szCs w:val="24"/>
        </w:rPr>
        <w:t>Koordinačné stretnutie správcov cykloznačenia  a cyklotrás</w:t>
      </w:r>
    </w:p>
    <w:p w14:paraId="179C8D56" w14:textId="77777777" w:rsidR="00B010B1" w:rsidRPr="00452964" w:rsidRDefault="00BB605E" w:rsidP="00452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Dátum realizácie podujatia: 15.11.2022</w:t>
      </w:r>
    </w:p>
    <w:p w14:paraId="6BE6D449" w14:textId="77777777" w:rsidR="00B010B1" w:rsidRPr="00452964" w:rsidRDefault="00BB605E" w:rsidP="00452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MU: je/nie je predmetom odpočtu MU </w:t>
      </w:r>
    </w:p>
    <w:p w14:paraId="116AEFA1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počet zapojených osôb: 35 - osobná účasť, 2 - online</w:t>
      </w:r>
    </w:p>
    <w:p w14:paraId="4E77B7BF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kľúčové slová / program: </w:t>
      </w:r>
      <w:r w:rsidRPr="00452964">
        <w:rPr>
          <w:rFonts w:ascii="Times New Roman" w:hAnsi="Times New Roman" w:cs="Times New Roman"/>
          <w:sz w:val="24"/>
          <w:szCs w:val="24"/>
        </w:rPr>
        <w:t>partnerstvo, dialóg, participác</w:t>
      </w:r>
      <w:r w:rsidRPr="00452964">
        <w:rPr>
          <w:rFonts w:ascii="Times New Roman" w:hAnsi="Times New Roman" w:cs="Times New Roman"/>
          <w:sz w:val="24"/>
          <w:szCs w:val="24"/>
        </w:rPr>
        <w:t>ia, aktéri, koordinácia činností, súčinnosť, zber podnetov</w:t>
      </w:r>
    </w:p>
    <w:p w14:paraId="61D1066E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lastRenderedPageBreak/>
        <w:t>miesto:</w:t>
      </w:r>
      <w:r w:rsidRPr="00452964">
        <w:rPr>
          <w:rFonts w:ascii="Times New Roman" w:hAnsi="Times New Roman" w:cs="Times New Roman"/>
          <w:sz w:val="24"/>
          <w:szCs w:val="24"/>
        </w:rPr>
        <w:t xml:space="preserve"> Úrad PSK, Námestie mieru 2, 080 01 Prešov</w:t>
      </w:r>
    </w:p>
    <w:p w14:paraId="2AF0A751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téma stretnutia: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A3D7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aktualizovať dáta v registri jednotlivých certifikovaných cyklotrás, doplniť register a odstrániť biele miesta na mapách cyklotrás PSK,</w:t>
      </w:r>
    </w:p>
    <w:p w14:paraId="234D7202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získať fotodokumentáciu o stave cykloturistických trás, doplniť užitočné a pútavé odporúčania pre konkrétne destinácie a</w:t>
      </w:r>
      <w:r w:rsidRPr="00452964">
        <w:rPr>
          <w:rFonts w:ascii="Times New Roman" w:hAnsi="Times New Roman" w:cs="Times New Roman"/>
          <w:sz w:val="24"/>
          <w:szCs w:val="24"/>
        </w:rPr>
        <w:t xml:space="preserve"> cieľové skupiny,</w:t>
      </w:r>
    </w:p>
    <w:p w14:paraId="6D1B76CA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apelovať na súčinnosť správcov značenia cyklotrás k vypracovaniu podkladov pre Slovenský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cykloklub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, správcu registra cykloturistických trás na Slovensku,</w:t>
      </w:r>
    </w:p>
    <w:p w14:paraId="51A908D6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predstaviť pasportizáciu cyklotrás formou cyklo-aplikácie na zber údajov v teréne,</w:t>
      </w:r>
    </w:p>
    <w:p w14:paraId="5CC4D17B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</w:t>
      </w:r>
      <w:r w:rsidRPr="00452964">
        <w:rPr>
          <w:rFonts w:ascii="Times New Roman" w:hAnsi="Times New Roman" w:cs="Times New Roman"/>
          <w:sz w:val="24"/>
          <w:szCs w:val="24"/>
        </w:rPr>
        <w:t>rezentovať webovú stránku CYKLO.PSK., prizvať ku spolupráci pri napĺňaní tejto stránky, k propagácii tematických udalostí v regiónoch PSK,</w:t>
      </w:r>
    </w:p>
    <w:p w14:paraId="05A5506D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predstaviť aktuálnu etapu prípravy Národnej cyklostratégie SR 2022-2030,</w:t>
      </w:r>
    </w:p>
    <w:p w14:paraId="320B18ED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zber podnetov a návrhov pre identifikovanie </w:t>
      </w:r>
      <w:r w:rsidRPr="00452964">
        <w:rPr>
          <w:rFonts w:ascii="Times New Roman" w:hAnsi="Times New Roman" w:cs="Times New Roman"/>
          <w:sz w:val="24"/>
          <w:szCs w:val="24"/>
        </w:rPr>
        <w:t>oblastí na zlepšenie,</w:t>
      </w:r>
    </w:p>
    <w:p w14:paraId="6EC7FFD5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budovať vzájomné vzťahy a aktívnu platformu pre dlhodobú spoluprácu samosprávy s kľúčovými partnermi pre danú oblasť.</w:t>
      </w:r>
    </w:p>
    <w:p w14:paraId="09AE7004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cieľová skupina: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regionálni aktéri v oblasti cykloturistiky,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. správcovia cykloznačenia, oblastných organizácií c</w:t>
      </w:r>
      <w:r w:rsidRPr="00452964">
        <w:rPr>
          <w:rFonts w:ascii="Times New Roman" w:hAnsi="Times New Roman" w:cs="Times New Roman"/>
          <w:sz w:val="24"/>
          <w:szCs w:val="24"/>
        </w:rPr>
        <w:t>estovného ruchu a samosprávy</w:t>
      </w:r>
    </w:p>
    <w:p w14:paraId="040BF0A5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spolupracujúca organizácia: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B9D57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zástupca Slovenského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cykloklubu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- Piešťany</w:t>
      </w:r>
    </w:p>
    <w:p w14:paraId="137003AD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zástupcovia vybraných odborov z  Úradu PSK </w:t>
      </w:r>
    </w:p>
    <w:p w14:paraId="4B49BAFF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zapojení experti / lektori:</w:t>
      </w:r>
    </w:p>
    <w:p w14:paraId="6697967C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Lenka Smetanková - oddelenie regionálneho rozvoja OSR venujúca sa prioritne téme cy</w:t>
      </w:r>
      <w:r w:rsidRPr="00452964">
        <w:rPr>
          <w:rFonts w:ascii="Times New Roman" w:hAnsi="Times New Roman" w:cs="Times New Roman"/>
          <w:sz w:val="24"/>
          <w:szCs w:val="24"/>
        </w:rPr>
        <w:t>kloturistiky</w:t>
      </w:r>
    </w:p>
    <w:p w14:paraId="607508AF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Jaklovský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- odbor dopravy  Ú PSK</w:t>
      </w:r>
    </w:p>
    <w:p w14:paraId="04DB0229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Soňa Kožárová - odbor projektové riadenia  Ú PSK (príklad dobrej praxe - Poloniny trail)</w:t>
      </w:r>
    </w:p>
    <w:p w14:paraId="60EE978A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Hlatký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- predseda Slovenského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cykloklubu</w:t>
      </w:r>
      <w:proofErr w:type="spellEnd"/>
    </w:p>
    <w:p w14:paraId="3C386F43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informácia o konaní podujatia: </w:t>
      </w:r>
      <w:hyperlink r:id="rId14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https://www.facebook.com/presovskykraj/posts/pfbid02EgTfCPppjPQUDGpc5wZxBe5zLACLWAuops1kA5oSSUKTxo1qZsYqe1u35PZQSEzWl</w:t>
        </w:r>
      </w:hyperlink>
    </w:p>
    <w:p w14:paraId="5C1126EB" w14:textId="77777777" w:rsidR="00B010B1" w:rsidRPr="00452964" w:rsidRDefault="00B010B1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0EED73" w14:textId="77777777" w:rsidR="00B010B1" w:rsidRPr="00452964" w:rsidRDefault="00BB605E" w:rsidP="00452964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poznámka: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dokumentácia v prílohe WOR</w:t>
      </w:r>
      <w:r w:rsidRPr="00452964">
        <w:rPr>
          <w:rFonts w:ascii="Times New Roman" w:hAnsi="Times New Roman" w:cs="Times New Roman"/>
          <w:sz w:val="24"/>
          <w:szCs w:val="24"/>
        </w:rPr>
        <w:t xml:space="preserve">D  </w:t>
      </w:r>
    </w:p>
    <w:p w14:paraId="6CB813B7" w14:textId="77777777" w:rsidR="00B010B1" w:rsidRPr="00452964" w:rsidRDefault="00BB605E" w:rsidP="00452964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pozvánka, </w:t>
      </w:r>
    </w:p>
    <w:p w14:paraId="6CD9437F" w14:textId="77777777" w:rsidR="00B010B1" w:rsidRPr="00452964" w:rsidRDefault="00BB605E" w:rsidP="00452964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lastRenderedPageBreak/>
        <w:t xml:space="preserve">program, </w:t>
      </w:r>
    </w:p>
    <w:p w14:paraId="65FF4E41" w14:textId="77777777" w:rsidR="00B010B1" w:rsidRPr="00452964" w:rsidRDefault="00BB605E" w:rsidP="00452964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sz w:val="24"/>
          <w:szCs w:val="24"/>
        </w:rPr>
        <w:t>prezenčka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69FBD8" w14:textId="77777777" w:rsidR="00B010B1" w:rsidRPr="00452964" w:rsidRDefault="00BB605E" w:rsidP="00452964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fotodokumentácia, </w:t>
      </w:r>
    </w:p>
    <w:p w14:paraId="12EF33FC" w14:textId="77777777" w:rsidR="00B010B1" w:rsidRPr="00452964" w:rsidRDefault="00BB605E" w:rsidP="00452964">
      <w:pPr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publicita </w:t>
      </w:r>
    </w:p>
    <w:p w14:paraId="7DAA0BF5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F99A5C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Participatívny proces 2 / Názov verejnej politiky: Koncepcia rozvoja cestovného ruchu v oblasti pútnického turizmu </w:t>
      </w:r>
    </w:p>
    <w:p w14:paraId="447A5D40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Časová dotácia: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 10/2022-11/2023</w:t>
      </w:r>
    </w:p>
    <w:p w14:paraId="25582782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Stručný opis: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https://www.po-kraj.sk/sk/samosprava/projekty/np-parti-2/participativne-procesy/svatomarianska-put/</w:t>
        </w:r>
      </w:hyperlink>
    </w:p>
    <w:p w14:paraId="41F0761A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Ďalšie informácie: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https://www.po-kraj.sk/sk/samosprava/projekty/np-parti-2/participativne-procesy/svatomarianska-put/</w:t>
        </w:r>
      </w:hyperlink>
    </w:p>
    <w:p w14:paraId="40EF8F0C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Opis priebehu realizácie</w:t>
      </w:r>
      <w:r w:rsidRPr="00452964">
        <w:rPr>
          <w:rFonts w:ascii="Times New Roman" w:hAnsi="Times New Roman" w:cs="Times New Roman"/>
          <w:sz w:val="24"/>
          <w:szCs w:val="24"/>
        </w:rPr>
        <w:t xml:space="preserve">: (opíšte zrealizované fázy participatívneho procesu a zrealizované stretnutia, podujatia): </w:t>
      </w:r>
      <w:r w:rsidRPr="00452964">
        <w:rPr>
          <w:rFonts w:ascii="Times New Roman" w:hAnsi="Times New Roman" w:cs="Times New Roman"/>
          <w:sz w:val="24"/>
          <w:szCs w:val="24"/>
        </w:rPr>
        <w:tab/>
      </w:r>
    </w:p>
    <w:p w14:paraId="414FA3C3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Zrealizované podujatia/ zoznam vo formáte: </w:t>
      </w:r>
    </w:p>
    <w:p w14:paraId="274A58F7" w14:textId="77777777" w:rsidR="00B010B1" w:rsidRPr="00452964" w:rsidRDefault="00BB605E" w:rsidP="00452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Názov podujatia:  </w:t>
      </w:r>
    </w:p>
    <w:p w14:paraId="6A43CF7F" w14:textId="77777777" w:rsidR="00B010B1" w:rsidRPr="00452964" w:rsidRDefault="00BB605E" w:rsidP="00452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Dátum realizácie podujatia: </w:t>
      </w:r>
    </w:p>
    <w:p w14:paraId="467C3E30" w14:textId="77777777" w:rsidR="00B010B1" w:rsidRPr="00452964" w:rsidRDefault="00BB605E" w:rsidP="00452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MU: je/nie je predmetom odpočtu MU </w:t>
      </w:r>
    </w:p>
    <w:p w14:paraId="276A855D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C8B170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Participatívny proces 3/ Názov verejnej politiky: Aktualizácia analyticko-strategického materiálu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Quo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?  a tvorba jeho akčného plánu  </w:t>
      </w:r>
    </w:p>
    <w:p w14:paraId="3EFF4401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Časová dotácia: </w:t>
      </w:r>
      <w:r w:rsidRPr="00452964">
        <w:rPr>
          <w:rFonts w:ascii="Times New Roman" w:hAnsi="Times New Roman" w:cs="Times New Roman"/>
          <w:sz w:val="24"/>
          <w:szCs w:val="24"/>
        </w:rPr>
        <w:t>03/2022 - 11/2023</w:t>
      </w:r>
    </w:p>
    <w:p w14:paraId="61E0B9BF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Stručný opis: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https://www.po-kraj.sk/sk/samosprava/projekty/np-parti-2/participativne-procesy/quo-vadis-romale/</w:t>
        </w:r>
      </w:hyperlink>
    </w:p>
    <w:p w14:paraId="0542B6FF" w14:textId="77777777" w:rsidR="00B010B1" w:rsidRPr="00452964" w:rsidRDefault="00BB605E" w:rsidP="0045296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Ďalšie informácie: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https://www.po-kraj.sk/sk/samosprava/projekty/np-parti-2/participativne-procesy/quo-vadis-romale/</w:t>
        </w:r>
      </w:hyperlink>
    </w:p>
    <w:p w14:paraId="6B73099C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Opis priebehu realizácie:</w:t>
      </w:r>
      <w:r w:rsidRPr="00452964">
        <w:rPr>
          <w:rFonts w:ascii="Times New Roman" w:hAnsi="Times New Roman" w:cs="Times New Roman"/>
          <w:sz w:val="24"/>
          <w:szCs w:val="24"/>
        </w:rPr>
        <w:t xml:space="preserve"> (opíšte zrealizované fázy participatívneho procesu a zrealizované stretnutia, podujatia): </w:t>
      </w:r>
    </w:p>
    <w:p w14:paraId="37448F9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ab/>
      </w:r>
    </w:p>
    <w:p w14:paraId="5C469A9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Zrea</w:t>
      </w:r>
      <w:r w:rsidRPr="00452964">
        <w:rPr>
          <w:rFonts w:ascii="Times New Roman" w:hAnsi="Times New Roman" w:cs="Times New Roman"/>
          <w:b/>
          <w:sz w:val="24"/>
          <w:szCs w:val="24"/>
        </w:rPr>
        <w:t xml:space="preserve">lizované podujatia/ zoznam vo formáte: </w:t>
      </w:r>
    </w:p>
    <w:p w14:paraId="1BA60FF7" w14:textId="77777777" w:rsidR="00B010B1" w:rsidRPr="00452964" w:rsidRDefault="00BB605E" w:rsidP="00452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Názov podujatia:  </w:t>
      </w:r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Workshop 1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Quo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vadis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,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Romale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? S partnermi na ceste k spoločnému cieľu</w:t>
      </w:r>
    </w:p>
    <w:p w14:paraId="4CBF4089" w14:textId="77777777" w:rsidR="00B010B1" w:rsidRPr="00452964" w:rsidRDefault="00BB605E" w:rsidP="00452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Dátum realizácie podujatia (termín): 21.06.2022 od 9:</w:t>
      </w:r>
      <w:r w:rsidRPr="00452964">
        <w:rPr>
          <w:rFonts w:ascii="Times New Roman" w:hAnsi="Times New Roman" w:cs="Times New Roman"/>
          <w:sz w:val="24"/>
          <w:szCs w:val="24"/>
        </w:rPr>
        <w:t>00 do 16:00</w:t>
      </w:r>
    </w:p>
    <w:p w14:paraId="601B9E63" w14:textId="77777777" w:rsidR="00B010B1" w:rsidRPr="00452964" w:rsidRDefault="00BB605E" w:rsidP="00452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lastRenderedPageBreak/>
        <w:t xml:space="preserve">MU: je/nie je predmetom odpočtu MU </w:t>
      </w:r>
    </w:p>
    <w:p w14:paraId="1E9814E8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počet zapojených osôb: 34</w:t>
      </w:r>
    </w:p>
    <w:p w14:paraId="4B66D30F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kľúčové slová / program: </w:t>
      </w:r>
      <w:r w:rsidRPr="00452964">
        <w:rPr>
          <w:rFonts w:ascii="Times New Roman" w:hAnsi="Times New Roman" w:cs="Times New Roman"/>
          <w:sz w:val="24"/>
          <w:szCs w:val="24"/>
        </w:rPr>
        <w:t>partnerstvo, dialóg, participácia, aktéri, verejný záujem, zapájanie verejnosti</w:t>
      </w:r>
    </w:p>
    <w:p w14:paraId="42BBCAEE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miesto:</w:t>
      </w:r>
      <w:r w:rsidRPr="00452964">
        <w:rPr>
          <w:rFonts w:ascii="Times New Roman" w:hAnsi="Times New Roman" w:cs="Times New Roman"/>
          <w:sz w:val="24"/>
          <w:szCs w:val="24"/>
        </w:rPr>
        <w:t xml:space="preserve"> M Aréna , Švábska 22, 08005 Prešov</w:t>
      </w:r>
    </w:p>
    <w:p w14:paraId="3964D631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téma stretnutia: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9E572" w14:textId="77777777" w:rsidR="00B010B1" w:rsidRPr="00452964" w:rsidRDefault="00BB605E" w:rsidP="0045296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zapájanie kľúčových aktérov do tvorby akčných plánov pre prácu v oblasti sociálne vylúčených komunít na území Prešovského kraja. Cieľom udalosti je zhodnotiť súčasný stav spolupráce medzi jednotlivými kľúčovými aktérmi danej agendy na území PSK a následné </w:t>
      </w:r>
      <w:r w:rsidRPr="00452964">
        <w:rPr>
          <w:rFonts w:ascii="Times New Roman" w:hAnsi="Times New Roman" w:cs="Times New Roman"/>
          <w:sz w:val="24"/>
          <w:szCs w:val="24"/>
        </w:rPr>
        <w:t>identifikovanie základných prekážok a príležitostí pre nastavenie budúcej spolupráce.</w:t>
      </w:r>
    </w:p>
    <w:p w14:paraId="1B6449D7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podpora a sieťovanie aktérov angažovaných v predmetnej téme najmä prostredníctvom rozvojových projektov.</w:t>
      </w:r>
    </w:p>
    <w:p w14:paraId="717187A8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cieľová skupina: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ľudia žijúci v generačnej chudobe</w:t>
      </w:r>
    </w:p>
    <w:p w14:paraId="2B6E2DF8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spolupracujúca</w:t>
      </w:r>
      <w:r w:rsidRPr="00452964">
        <w:rPr>
          <w:rFonts w:ascii="Times New Roman" w:hAnsi="Times New Roman" w:cs="Times New Roman"/>
          <w:b/>
          <w:sz w:val="24"/>
          <w:szCs w:val="24"/>
        </w:rPr>
        <w:t xml:space="preserve"> organizácia: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65956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MNO pôsobiace v PSK, niektoré z nich aj v rámci pôsobenia na celom území SR</w:t>
      </w:r>
    </w:p>
    <w:p w14:paraId="6BFE14B4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Úrad splnomocnenca vlády SR pre rozvoj občianskej spoločnosti</w:t>
      </w:r>
    </w:p>
    <w:p w14:paraId="0D6D1CC7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Participation Factory</w:t>
      </w:r>
    </w:p>
    <w:p w14:paraId="2DF5BA9D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Nitriansky samosprávny kraj</w:t>
      </w:r>
    </w:p>
    <w:p w14:paraId="4704D4FA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Banskobystrický samosprávny kraj</w:t>
      </w:r>
    </w:p>
    <w:p w14:paraId="1F6B60A6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Žilinský samosprávny</w:t>
      </w:r>
      <w:r w:rsidRPr="00452964">
        <w:rPr>
          <w:rFonts w:ascii="Times New Roman" w:hAnsi="Times New Roman" w:cs="Times New Roman"/>
          <w:sz w:val="24"/>
          <w:szCs w:val="24"/>
        </w:rPr>
        <w:t xml:space="preserve"> kraj</w:t>
      </w:r>
    </w:p>
    <w:p w14:paraId="7567945F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Košický samosprávny kraj</w:t>
      </w:r>
    </w:p>
    <w:p w14:paraId="21B3F913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informácia o konaní podujatia: </w:t>
      </w:r>
      <w:hyperlink r:id="rId19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https://www.facebook.com/presovskykraj/posts/pfbid02ZuEG9</w:t>
        </w:r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DNhhWZbJ8Bx3FYREbWWtMULDj1FPS7NPsDzpij1ewShXVjpc6dYFCQZgwMfl</w:t>
        </w:r>
      </w:hyperlink>
    </w:p>
    <w:p w14:paraId="10670B6C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zapojení experti / lektori:</w:t>
      </w:r>
    </w:p>
    <w:p w14:paraId="5C2DE694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Tadeáš Gavala, PSK, poverený riadením oddelenia regionálneho rozvoja</w:t>
      </w:r>
    </w:p>
    <w:p w14:paraId="67F3AC61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Rákos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, Participation Factory - odborný garant NP PARTI II.</w:t>
      </w:r>
    </w:p>
    <w:p w14:paraId="0A2905AB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Gindlová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, Úrad splnomocnenca vlády SR pre rozvoj občianskej spoločnosti</w:t>
      </w:r>
    </w:p>
    <w:p w14:paraId="62CB3155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informácia o konaní podujatia: </w:t>
      </w:r>
      <w:hyperlink r:id="rId20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https://www.facebook.com/presovskykraj/posts/pfbid02ZuEG9DNhhWZbJ8Bx3FYREbWWtMULDj1FPS7NPsDzpij1ewShXVjpc6dYFCQZgwMfl</w:t>
        </w:r>
      </w:hyperlink>
    </w:p>
    <w:p w14:paraId="28307D45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28F6A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poznámka: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dokumentácia v prílohe WORD  </w:t>
      </w:r>
    </w:p>
    <w:p w14:paraId="7F84BD0E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pozvánka, </w:t>
      </w:r>
    </w:p>
    <w:p w14:paraId="2255C357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program, </w:t>
      </w:r>
    </w:p>
    <w:p w14:paraId="4F33A0D2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sz w:val="24"/>
          <w:szCs w:val="24"/>
        </w:rPr>
        <w:t>prezenčka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AD6552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fotodo</w:t>
      </w:r>
      <w:r w:rsidRPr="00452964">
        <w:rPr>
          <w:rFonts w:ascii="Times New Roman" w:hAnsi="Times New Roman" w:cs="Times New Roman"/>
          <w:sz w:val="24"/>
          <w:szCs w:val="24"/>
        </w:rPr>
        <w:t xml:space="preserve">kumentácia, </w:t>
      </w:r>
    </w:p>
    <w:p w14:paraId="3914A3C7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publicita </w:t>
      </w:r>
    </w:p>
    <w:p w14:paraId="67DBCA7A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F3AB92" w14:textId="77777777" w:rsidR="00B010B1" w:rsidRPr="00452964" w:rsidRDefault="00BB605E" w:rsidP="0045296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Názov podujatia:  </w:t>
      </w:r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Workshop 2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Quo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vadis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,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Romale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? S partnermi na ceste k spoločnému cieľu</w:t>
      </w:r>
    </w:p>
    <w:p w14:paraId="2009E68B" w14:textId="77777777" w:rsidR="00B010B1" w:rsidRPr="00452964" w:rsidRDefault="00BB605E" w:rsidP="0045296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Dátum realizácie podujatia (termín): 11.10.2022 od 9:00 do 14:00</w:t>
      </w:r>
    </w:p>
    <w:p w14:paraId="36DE288E" w14:textId="77777777" w:rsidR="00B010B1" w:rsidRPr="00452964" w:rsidRDefault="00BB605E" w:rsidP="00452964">
      <w:pPr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MU: je/nie je predmetom odpočtu MU </w:t>
      </w:r>
    </w:p>
    <w:p w14:paraId="03C6A30F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počet zapojených osôb: 34</w:t>
      </w:r>
    </w:p>
    <w:p w14:paraId="766A3742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kľúčové slová / </w:t>
      </w:r>
      <w:r w:rsidRPr="00452964"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Pr="00452964">
        <w:rPr>
          <w:rFonts w:ascii="Times New Roman" w:hAnsi="Times New Roman" w:cs="Times New Roman"/>
          <w:sz w:val="24"/>
          <w:szCs w:val="24"/>
        </w:rPr>
        <w:t>partnerstvo, dialóg, participácia, aktéri, verejný záujem, zapájanie verejnosti</w:t>
      </w:r>
    </w:p>
    <w:p w14:paraId="63D6E3BF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miesto:</w:t>
      </w:r>
      <w:r w:rsidRPr="00452964">
        <w:rPr>
          <w:rFonts w:ascii="Times New Roman" w:hAnsi="Times New Roman" w:cs="Times New Roman"/>
          <w:sz w:val="24"/>
          <w:szCs w:val="24"/>
        </w:rPr>
        <w:t xml:space="preserve"> M Aréna , Švábska 22, 08005 Prešov</w:t>
      </w:r>
    </w:p>
    <w:p w14:paraId="45EC117E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téma stretnutia: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7F953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zapájanie kľúčových aktérov do tvorby akčných plánov pre prácu v oblasti sociálne vylúčených komunít na území Prešovského kraja. Cieľom udalosti je zhodnotiť súčasný stav spolupráce medzi jednotlivými kľúčovými aktérmi danej agendy na území PSK a následné </w:t>
      </w:r>
      <w:r w:rsidRPr="00452964">
        <w:rPr>
          <w:rFonts w:ascii="Times New Roman" w:hAnsi="Times New Roman" w:cs="Times New Roman"/>
          <w:sz w:val="24"/>
          <w:szCs w:val="24"/>
        </w:rPr>
        <w:t>identifikovanie základných prekážok a príležitostí pre nastavenie budúcej spolupráce.</w:t>
      </w:r>
    </w:p>
    <w:p w14:paraId="0BD4A3DF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podpora a sieťovanie aktérov angažovaných v predmetnej téme najmä prostredníctvom rozvojových projektov.</w:t>
      </w:r>
    </w:p>
    <w:p w14:paraId="779F56C2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cieľová skupina: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ľudia žijúci v generačnej chudobe</w:t>
      </w:r>
    </w:p>
    <w:p w14:paraId="36D04BE2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spolupracujúca organizácia: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BFD3B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MNO pôsobiace v PSK, niektoré z nich aj v rámci pôsobenia na celom územ</w:t>
      </w:r>
      <w:r w:rsidRPr="00452964">
        <w:rPr>
          <w:rFonts w:ascii="Times New Roman" w:hAnsi="Times New Roman" w:cs="Times New Roman"/>
          <w:sz w:val="24"/>
          <w:szCs w:val="24"/>
        </w:rPr>
        <w:t>í SR</w:t>
      </w:r>
    </w:p>
    <w:p w14:paraId="312EC25C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Participation Factory</w:t>
      </w:r>
    </w:p>
    <w:p w14:paraId="69E31C0F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Úrad splnomocnenca vlády SR pre rozvoj občianskej spoločnosti</w:t>
      </w:r>
    </w:p>
    <w:p w14:paraId="48B86715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Banskobystrický samosprávny kraj</w:t>
      </w:r>
    </w:p>
    <w:p w14:paraId="65575F3A" w14:textId="77777777" w:rsidR="00B010B1" w:rsidRPr="00452964" w:rsidRDefault="00B010B1" w:rsidP="00452964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3ED22AA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zapojení experti / lektori:</w:t>
      </w:r>
    </w:p>
    <w:p w14:paraId="1B57B17F" w14:textId="77777777" w:rsidR="00B010B1" w:rsidRPr="00452964" w:rsidRDefault="00BB605E" w:rsidP="00452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Tadeáš Gavala, PSK, poverený riadením oddelenia regionálneho rozvoja</w:t>
      </w:r>
    </w:p>
    <w:p w14:paraId="0E411188" w14:textId="77777777" w:rsidR="00B010B1" w:rsidRPr="00452964" w:rsidRDefault="00BB605E" w:rsidP="00452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lastRenderedPageBreak/>
        <w:t>Anna Tehlová , Participation Factory</w:t>
      </w:r>
      <w:r w:rsidRPr="00452964">
        <w:rPr>
          <w:rFonts w:ascii="Times New Roman" w:hAnsi="Times New Roman" w:cs="Times New Roman"/>
          <w:sz w:val="24"/>
          <w:szCs w:val="24"/>
        </w:rPr>
        <w:t xml:space="preserve"> - odborný garant NP PARTI II.</w:t>
      </w:r>
    </w:p>
    <w:p w14:paraId="714A5151" w14:textId="77777777" w:rsidR="00B010B1" w:rsidRPr="00452964" w:rsidRDefault="00BB605E" w:rsidP="00452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Miroslav Zwiefelhofer, Úrad splnomocnenca vlády SR pre rozvoj občianskej spoločnosti</w:t>
      </w:r>
    </w:p>
    <w:p w14:paraId="4B1E7222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informácia o konaní podujatia: </w:t>
      </w:r>
      <w:hyperlink r:id="rId21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https://www.facebook.com/npparti/p</w:t>
        </w:r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osts/469556375154298/</w:t>
        </w:r>
      </w:hyperlink>
    </w:p>
    <w:p w14:paraId="6A0D56CB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poznámka: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dokumentácia v prílohe WORD</w:t>
      </w:r>
    </w:p>
    <w:p w14:paraId="1CC79EC9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pozvánka, </w:t>
      </w:r>
    </w:p>
    <w:p w14:paraId="31235438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program, </w:t>
      </w:r>
    </w:p>
    <w:p w14:paraId="3362C1F6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sz w:val="24"/>
          <w:szCs w:val="24"/>
        </w:rPr>
        <w:t>prezenčka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B7B722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fotodokumentácia, </w:t>
      </w:r>
    </w:p>
    <w:p w14:paraId="18F9791B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publicita </w:t>
      </w:r>
    </w:p>
    <w:p w14:paraId="35A7CE10" w14:textId="77777777" w:rsidR="00B010B1" w:rsidRPr="00452964" w:rsidRDefault="00B010B1" w:rsidP="00452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8F9B5" w14:textId="77777777" w:rsidR="00B010B1" w:rsidRPr="00452964" w:rsidRDefault="00BB605E" w:rsidP="0045296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Názov podujatia: </w:t>
      </w:r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Workshop 3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Quo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vadis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 xml:space="preserve">, </w:t>
      </w:r>
      <w:proofErr w:type="spellStart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Romale</w:t>
      </w:r>
      <w:proofErr w:type="spellEnd"/>
      <w:r w:rsidRPr="00452964">
        <w:rPr>
          <w:rFonts w:ascii="Times New Roman" w:hAnsi="Times New Roman" w:cs="Times New Roman"/>
          <w:b/>
          <w:color w:val="CC0000"/>
          <w:sz w:val="24"/>
          <w:szCs w:val="24"/>
          <w:highlight w:val="white"/>
        </w:rPr>
        <w:t>? S partnermi na ceste k spoločnému cieľu</w:t>
      </w:r>
    </w:p>
    <w:p w14:paraId="64B04994" w14:textId="77777777" w:rsidR="00B010B1" w:rsidRPr="00452964" w:rsidRDefault="00BB605E" w:rsidP="0045296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Dátum realizácie podujatia: 15-16.2.2023</w:t>
      </w:r>
    </w:p>
    <w:p w14:paraId="5A038EC7" w14:textId="77777777" w:rsidR="00B010B1" w:rsidRPr="00452964" w:rsidRDefault="00BB605E" w:rsidP="00452964">
      <w:pPr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MU: je/nie je predmetom odpočtu MU </w:t>
      </w:r>
    </w:p>
    <w:p w14:paraId="55894FB1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počet zapojených osôb: 15.2 - 21 zúčastnených/ 16.2. - 36 zúčastnených</w:t>
      </w:r>
    </w:p>
    <w:p w14:paraId="0FC32C9E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kľúčové slová / program: </w:t>
      </w:r>
      <w:r w:rsidRPr="00452964">
        <w:rPr>
          <w:rFonts w:ascii="Times New Roman" w:hAnsi="Times New Roman" w:cs="Times New Roman"/>
          <w:sz w:val="24"/>
          <w:szCs w:val="24"/>
        </w:rPr>
        <w:t xml:space="preserve">partnerstvo, </w:t>
      </w:r>
      <w:r w:rsidRPr="00452964">
        <w:rPr>
          <w:rFonts w:ascii="Times New Roman" w:hAnsi="Times New Roman" w:cs="Times New Roman"/>
          <w:sz w:val="24"/>
          <w:szCs w:val="24"/>
        </w:rPr>
        <w:t>dialóg, participácia, aktéri, verejný záujem, zapájanie verejnosti</w:t>
      </w:r>
    </w:p>
    <w:p w14:paraId="4D9371C7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miesto:</w:t>
      </w:r>
      <w:r w:rsidRPr="00452964">
        <w:rPr>
          <w:rFonts w:ascii="Times New Roman" w:hAnsi="Times New Roman" w:cs="Times New Roman"/>
          <w:sz w:val="24"/>
          <w:szCs w:val="24"/>
        </w:rPr>
        <w:t xml:space="preserve"> Centrum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Savore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Sigord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Sigord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154, 082 52 Zlatá Baňa</w:t>
      </w:r>
    </w:p>
    <w:p w14:paraId="2C80CAF7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téma stretnutia: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7403E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Stretnutie nadväzuje na druhý workshop, ktorý sa uskutočnil v októbri 2022, následne na rozhovory, ktoré sa ko</w:t>
      </w:r>
      <w:r w:rsidRPr="00452964">
        <w:rPr>
          <w:rFonts w:ascii="Times New Roman" w:hAnsi="Times New Roman" w:cs="Times New Roman"/>
          <w:sz w:val="24"/>
          <w:szCs w:val="24"/>
        </w:rPr>
        <w:t>nali počas jesene 2022.</w:t>
      </w:r>
    </w:p>
    <w:p w14:paraId="1F68748D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Zároveň je súčasťou dlhodobého procesu tvorby platformy a sieťovania aktérov pracujúcich v spomínanej oblasti. Zúčastnilo sa ho 36 zástupcov z mimovládneho sektora, ktorí absolvovali participatívne aktivity a diskusiu s odborným tím</w:t>
      </w:r>
      <w:r w:rsidRPr="00452964">
        <w:rPr>
          <w:rFonts w:ascii="Times New Roman" w:hAnsi="Times New Roman" w:cs="Times New Roman"/>
          <w:sz w:val="24"/>
          <w:szCs w:val="24"/>
        </w:rPr>
        <w:t>om venujúcim sa téme.</w:t>
      </w:r>
    </w:p>
    <w:p w14:paraId="054BF987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Cieľom udalosti bolo predstavenie ďalších krokov spoločného smerovania a budovanie vzájomných vzťahov.</w:t>
      </w:r>
    </w:p>
    <w:p w14:paraId="4EB05B47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 Dôležitý odrazový mostík prinieslo aj predstavenie elektronického nástroja Google classroom ako aktívnej platformy pre efektívne n</w:t>
      </w:r>
      <w:r w:rsidRPr="00452964">
        <w:rPr>
          <w:rFonts w:ascii="Times New Roman" w:hAnsi="Times New Roman" w:cs="Times New Roman"/>
          <w:sz w:val="24"/>
          <w:szCs w:val="24"/>
        </w:rPr>
        <w:t xml:space="preserve">astavenie dlhodobej spolupráce aktérov z územia. </w:t>
      </w:r>
    </w:p>
    <w:p w14:paraId="5EAA8536" w14:textId="77777777" w:rsidR="00B010B1" w:rsidRPr="00452964" w:rsidRDefault="00BB605E" w:rsidP="0045296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lastRenderedPageBreak/>
        <w:t xml:space="preserve">Výraznejší posun aj v rámci nadväznosti na ďalšie obdobie prinieslo rozdelenie partnerov do tematických skupín, ktoré týmto workshopom začali pracovať na aktualizácii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strategicko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- analytického dokumentu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Qu</w:t>
      </w:r>
      <w:r w:rsidRPr="004529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Romale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?</w:t>
      </w:r>
    </w:p>
    <w:p w14:paraId="4EC56153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cieľová skupina: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ľudia žijúci v generačnej chudobe</w:t>
      </w:r>
    </w:p>
    <w:p w14:paraId="05339EE6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6386B1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spolupracujúca organizácia: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3036E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MNO pôsobiace v PSK, niektoré z nich aj v rámci pôsobenia na celom území SR</w:t>
      </w:r>
    </w:p>
    <w:p w14:paraId="79173F3E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Participation Factory </w:t>
      </w:r>
    </w:p>
    <w:p w14:paraId="0BE214C7" w14:textId="77777777" w:rsidR="00B010B1" w:rsidRPr="00452964" w:rsidRDefault="00BB605E" w:rsidP="00452964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Žilinský samosprávny kraj</w:t>
      </w:r>
    </w:p>
    <w:p w14:paraId="7B43D574" w14:textId="77777777" w:rsidR="00B010B1" w:rsidRPr="00452964" w:rsidRDefault="00B010B1" w:rsidP="00452964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7460C810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zapojení experti / lektori:</w:t>
      </w:r>
    </w:p>
    <w:p w14:paraId="3FE7F0A5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Tadeáš Gavala, PSK, poverený riadením oddelenia regionálneho rozvoja</w:t>
      </w:r>
    </w:p>
    <w:p w14:paraId="4007B3E5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Anna Tehlová , Participation Factory - odborný garant NP PARTI II.</w:t>
      </w:r>
    </w:p>
    <w:p w14:paraId="028D3CC0" w14:textId="77777777" w:rsidR="00B010B1" w:rsidRPr="00452964" w:rsidRDefault="00BB605E" w:rsidP="0045296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Miroslav Vaško, odbor školstva PSK, oddelenie duálneho vzdelávania</w:t>
      </w:r>
    </w:p>
    <w:p w14:paraId="7F603C15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informácia o konaní poduj</w:t>
      </w:r>
      <w:r w:rsidRPr="00452964">
        <w:rPr>
          <w:rFonts w:ascii="Times New Roman" w:hAnsi="Times New Roman" w:cs="Times New Roman"/>
          <w:b/>
          <w:sz w:val="24"/>
          <w:szCs w:val="24"/>
        </w:rPr>
        <w:t xml:space="preserve">atia: </w:t>
      </w:r>
    </w:p>
    <w:p w14:paraId="29EDE386" w14:textId="77777777" w:rsidR="00B010B1" w:rsidRPr="00452964" w:rsidRDefault="00BB605E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1. </w:t>
      </w:r>
      <w:hyperlink r:id="rId22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https://fb.watch/j0gfX24ku-/</w:t>
        </w:r>
      </w:hyperlink>
    </w:p>
    <w:p w14:paraId="263E59D5" w14:textId="77777777" w:rsidR="00B010B1" w:rsidRPr="00452964" w:rsidRDefault="00BB605E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2.</w:t>
      </w:r>
      <w:hyperlink r:id="rId23" w:anchor="fpstate=ive&amp;vld=cid:bbdd7d42,vid:awCDxuNCq3o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https://www.google.com/search?tbm=vid&amp;sxsrf=AJOqlzWUGDFzGLvkPdiKOEvXc2gBVw7R1A:1677752404827&amp;q=PSK+Quo+vadis+romale&amp;sa=X&amp;ved=2ahUKEwj94fDggr39AhXz7bsIHYdIBogQ</w:t>
        </w:r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8ccDegQIEBAD&amp;biw=1280&amp;bih=567&amp;dpr=1.5#fpstate=ive&amp;vld=cid:bbdd7d42,vid:awCDxuNCq3o</w:t>
        </w:r>
      </w:hyperlink>
    </w:p>
    <w:p w14:paraId="4109052A" w14:textId="77777777" w:rsidR="00B010B1" w:rsidRPr="00452964" w:rsidRDefault="00BB605E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3. </w:t>
      </w:r>
      <w:hyperlink r:id="rId24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https://blonline.sk/photos-from-presovsky-samospravny-krajs-post-97/</w:t>
        </w:r>
      </w:hyperlink>
    </w:p>
    <w:p w14:paraId="1217EC5C" w14:textId="77777777" w:rsidR="00B010B1" w:rsidRPr="00452964" w:rsidRDefault="00BB605E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4.</w:t>
      </w:r>
      <w:hyperlink r:id="rId25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https://www.facebook.com/presovskykraj/posts/pfbid0GEqeuQrs2Pur5UjUGQuCAvKfxpUfmJ6w1gPXJuXUkoptJUkgzinSdyEw64TzRCcjl</w:t>
        </w:r>
      </w:hyperlink>
    </w:p>
    <w:p w14:paraId="3AD33F91" w14:textId="77777777" w:rsidR="00B010B1" w:rsidRPr="00452964" w:rsidRDefault="00BB605E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5.</w:t>
      </w:r>
      <w:hyperlink r:id="rId26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https://www.facebook.com/inovacne/posts/pfbid02gEW8WnYmop9ukCY32L7rEYyfmbhd2B83bukTKU63fVDMXxJykzEyDfEEDnfjoPwCl</w:t>
        </w:r>
      </w:hyperlink>
    </w:p>
    <w:p w14:paraId="553A75B7" w14:textId="77777777" w:rsidR="00B010B1" w:rsidRPr="00452964" w:rsidRDefault="00BB605E" w:rsidP="0045296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6.</w:t>
      </w:r>
      <w:hyperlink r:id="rId27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https://www.po-kraj.sk/sk/samosprava/media/tlacove-spravy/ts2023/region/psk-vyvija-aktivity-zlepsenie-zivota-ludi-genera</w:t>
        </w:r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cnej-chudobe.html</w:t>
        </w:r>
      </w:hyperlink>
    </w:p>
    <w:p w14:paraId="3EC2D7BB" w14:textId="77777777" w:rsidR="00B010B1" w:rsidRPr="00452964" w:rsidRDefault="00B010B1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AEA23" w14:textId="77777777" w:rsidR="00B010B1" w:rsidRPr="00452964" w:rsidRDefault="00BB605E" w:rsidP="0045296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poznámka: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dokumentácia v prílohe WORD</w:t>
      </w:r>
    </w:p>
    <w:p w14:paraId="10552C51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pozvánka, </w:t>
      </w:r>
    </w:p>
    <w:p w14:paraId="2E91CC9C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program, </w:t>
      </w:r>
    </w:p>
    <w:p w14:paraId="2A634474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964">
        <w:rPr>
          <w:rFonts w:ascii="Times New Roman" w:hAnsi="Times New Roman" w:cs="Times New Roman"/>
          <w:sz w:val="24"/>
          <w:szCs w:val="24"/>
        </w:rPr>
        <w:t>prezenčka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45F06E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fotodokumentácia, </w:t>
      </w:r>
    </w:p>
    <w:p w14:paraId="3F258114" w14:textId="77777777" w:rsidR="00B010B1" w:rsidRPr="00452964" w:rsidRDefault="00BB605E" w:rsidP="00452964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lastRenderedPageBreak/>
        <w:t xml:space="preserve">publicita </w:t>
      </w:r>
    </w:p>
    <w:p w14:paraId="1CD5C34B" w14:textId="77777777" w:rsidR="00B010B1" w:rsidRPr="00452964" w:rsidRDefault="00B010B1" w:rsidP="00452964">
      <w:pPr>
        <w:pStyle w:val="Nadpis2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FB1E4B8" w14:textId="77777777" w:rsidR="00B010B1" w:rsidRPr="00452964" w:rsidRDefault="00BB605E" w:rsidP="00452964">
      <w:pPr>
        <w:pStyle w:val="Nadpis2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2964">
        <w:rPr>
          <w:rFonts w:ascii="Times New Roman" w:hAnsi="Times New Roman" w:cs="Times New Roman"/>
          <w:b/>
          <w:color w:val="C00000"/>
          <w:sz w:val="24"/>
          <w:szCs w:val="24"/>
        </w:rPr>
        <w:t>Vnútroinštitucionálna participácia</w:t>
      </w:r>
    </w:p>
    <w:p w14:paraId="76A043D4" w14:textId="77777777" w:rsidR="00B010B1" w:rsidRPr="00452964" w:rsidRDefault="00BB605E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V akom štádiu sa nachádza váš projekt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vnútroinštitucionálnej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participácie. </w:t>
      </w:r>
    </w:p>
    <w:p w14:paraId="7D5705D0" w14:textId="77777777" w:rsidR="00B010B1" w:rsidRPr="00452964" w:rsidRDefault="00BB605E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K čomu má slúžiť? Aké opatrenia ste navrhli. </w:t>
      </w:r>
    </w:p>
    <w:p w14:paraId="0E86E8B0" w14:textId="77777777" w:rsidR="00B010B1" w:rsidRPr="00452964" w:rsidRDefault="00BB605E" w:rsidP="0045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Daný proces je na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Urade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PSK v procese príprav, zatiaľ bez navrhnutých opatrení.</w:t>
      </w:r>
    </w:p>
    <w:p w14:paraId="68995F9B" w14:textId="77777777" w:rsidR="00B010B1" w:rsidRPr="00452964" w:rsidRDefault="00B010B1" w:rsidP="00452964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5BBF0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Participatívny proces 4 / Názov verejnej politiky: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Triple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b/>
          <w:sz w:val="24"/>
          <w:szCs w:val="24"/>
        </w:rPr>
        <w:t>helix</w:t>
      </w:r>
      <w:proofErr w:type="spellEnd"/>
      <w:r w:rsidRPr="00452964">
        <w:rPr>
          <w:rFonts w:ascii="Times New Roman" w:hAnsi="Times New Roman" w:cs="Times New Roman"/>
          <w:b/>
          <w:sz w:val="24"/>
          <w:szCs w:val="24"/>
        </w:rPr>
        <w:t xml:space="preserve"> - hospodárska politika PSK so zameranosťou na sieťovanie partnerov a vytváranie nových partnerstiev</w:t>
      </w:r>
    </w:p>
    <w:p w14:paraId="1437BEFB" w14:textId="77777777" w:rsidR="00B010B1" w:rsidRPr="00452964" w:rsidRDefault="00B010B1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6600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Časová dotácia:</w:t>
      </w:r>
      <w:r w:rsidRPr="00452964">
        <w:rPr>
          <w:rFonts w:ascii="Times New Roman" w:hAnsi="Times New Roman" w:cs="Times New Roman"/>
          <w:sz w:val="24"/>
          <w:szCs w:val="24"/>
        </w:rPr>
        <w:t xml:space="preserve">  02/2023-11/2023</w:t>
      </w:r>
    </w:p>
    <w:p w14:paraId="3EBEB2E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Stručný opis:</w:t>
      </w:r>
      <w:r w:rsidRPr="00452964">
        <w:rPr>
          <w:rFonts w:ascii="Times New Roman" w:hAnsi="Times New Roman" w:cs="Times New Roman"/>
          <w:sz w:val="24"/>
          <w:szCs w:val="24"/>
        </w:rPr>
        <w:t xml:space="preserve"> Koncept TRIPLE HELIX – Regionálna inovačná s</w:t>
      </w:r>
      <w:r w:rsidRPr="00452964">
        <w:rPr>
          <w:rFonts w:ascii="Times New Roman" w:hAnsi="Times New Roman" w:cs="Times New Roman"/>
          <w:sz w:val="24"/>
          <w:szCs w:val="24"/>
        </w:rPr>
        <w:t>tratégia</w:t>
      </w:r>
    </w:p>
    <w:p w14:paraId="34E210E6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” - prepojenie a vytváranie matice vzťahov medzi výskumnými inštitúciami, priemyslom a verejnou správou. Tieto 3 sektory dokážu fungovať aj samostatne a oddelene. Na druhú stranu v rámci konceptu “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Tripple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>” priemyselný sektor fun</w:t>
      </w:r>
      <w:r w:rsidRPr="00452964">
        <w:rPr>
          <w:rFonts w:ascii="Times New Roman" w:hAnsi="Times New Roman" w:cs="Times New Roman"/>
          <w:sz w:val="24"/>
          <w:szCs w:val="24"/>
        </w:rPr>
        <w:t>guje ako prepojenie s trhom, verejná správa zabezpečuje kontakt s regiónom a  stabilitu a univerzity a vedecko-výskumné inštitúcie pôsobia ako nositeľ nových poznatkov a technológií.</w:t>
      </w:r>
    </w:p>
    <w:p w14:paraId="5FAF1E3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Dôležitým faktorom inovačného procesu je prenos výsledkov akademického bá</w:t>
      </w:r>
      <w:r w:rsidRPr="00452964">
        <w:rPr>
          <w:rFonts w:ascii="Times New Roman" w:hAnsi="Times New Roman" w:cs="Times New Roman"/>
          <w:sz w:val="24"/>
          <w:szCs w:val="24"/>
        </w:rPr>
        <w:t>dania do praxe. To je možné len v prípade efektívnej spolupráce všetkých subjektov pri ktorej dôjde k výmene informácii. Čím budú silnejšie väzby medzi subjektmi modelu, tým bude vyšší inovačný potenciál a konkurencieschopnosť. Pre správne fungovanie model</w:t>
      </w:r>
      <w:r w:rsidRPr="00452964">
        <w:rPr>
          <w:rFonts w:ascii="Times New Roman" w:hAnsi="Times New Roman" w:cs="Times New Roman"/>
          <w:sz w:val="24"/>
          <w:szCs w:val="24"/>
        </w:rPr>
        <w:t>u je dôležité, aby región disponoval podpornou infraštruktúrou. Tým máme na mysli inštitucionálnu základňu v podobe vedecko technických parkov, podnikateľských inkubátorov, inovačných centier. Tie poskytujú technologické zázemie, podporné služby, ako naprí</w:t>
      </w:r>
      <w:r w:rsidRPr="00452964">
        <w:rPr>
          <w:rFonts w:ascii="Times New Roman" w:hAnsi="Times New Roman" w:cs="Times New Roman"/>
          <w:sz w:val="24"/>
          <w:szCs w:val="24"/>
        </w:rPr>
        <w:t>klad právne, finančné a marketingové.</w:t>
      </w:r>
    </w:p>
    <w:p w14:paraId="5C2836CB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Nadstavba modelu:</w:t>
      </w:r>
    </w:p>
    <w:p w14:paraId="0DCAF6C5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-</w:t>
      </w:r>
      <w:r w:rsidRPr="004529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Quadruple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– spojenie verejnej správy, akademickej obce, podnikateľského sektora a občianskej spoločnosti (rôzne slobodné aktivity  občanov, ktoré sú nezávislé od verejnej moci a ktorých účelom</w:t>
      </w:r>
      <w:r w:rsidRPr="00452964">
        <w:rPr>
          <w:rFonts w:ascii="Times New Roman" w:hAnsi="Times New Roman" w:cs="Times New Roman"/>
          <w:sz w:val="24"/>
          <w:szCs w:val="24"/>
        </w:rPr>
        <w:t xml:space="preserve"> nie je dosiahnutie zisku, ale realizácia nejakého záujmu.</w:t>
      </w:r>
    </w:p>
    <w:p w14:paraId="3E69A20F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-</w:t>
      </w:r>
      <w:r w:rsidRPr="004529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Quintuple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– vzťahy a výmena vedomostí v rámci vyššie spomenutých aktérov prebieha s uvedomením si potrieb ekológie a životného prostredia.</w:t>
      </w:r>
    </w:p>
    <w:p w14:paraId="757ADFA7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Príkladom fungovania modelu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64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452964">
        <w:rPr>
          <w:rFonts w:ascii="Times New Roman" w:hAnsi="Times New Roman" w:cs="Times New Roman"/>
          <w:sz w:val="24"/>
          <w:szCs w:val="24"/>
        </w:rPr>
        <w:t xml:space="preserve"> je Košice</w:t>
      </w:r>
      <w:r w:rsidRPr="00452964">
        <w:rPr>
          <w:rFonts w:ascii="Times New Roman" w:hAnsi="Times New Roman" w:cs="Times New Roman"/>
          <w:sz w:val="24"/>
          <w:szCs w:val="24"/>
        </w:rPr>
        <w:t xml:space="preserve"> IT Valley– Mesto Košice, TUKE, Huawei</w:t>
      </w:r>
    </w:p>
    <w:p w14:paraId="05E31171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>Ďalšie informácie:</w:t>
      </w:r>
      <w:r w:rsidRPr="0045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https://www.po-kraj.sk/sk/samosprava/projekty/np-parti-2/aktuality/</w:t>
        </w:r>
      </w:hyperlink>
    </w:p>
    <w:p w14:paraId="7320D49E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Pr="0045296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https://www.po-kraj.sk/sk/samosprava/projekty/np-parti-2/participativne-procesy/triple-helix/</w:t>
        </w:r>
      </w:hyperlink>
    </w:p>
    <w:p w14:paraId="4D89B6EC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lastRenderedPageBreak/>
        <w:t>Opis priebehu realizácie</w:t>
      </w:r>
      <w:r w:rsidRPr="00452964">
        <w:rPr>
          <w:rFonts w:ascii="Times New Roman" w:hAnsi="Times New Roman" w:cs="Times New Roman"/>
          <w:sz w:val="24"/>
          <w:szCs w:val="24"/>
        </w:rPr>
        <w:t xml:space="preserve">: (opíšte zrealizované fázy participatívneho procesu a zrealizované </w:t>
      </w:r>
      <w:r w:rsidRPr="00452964">
        <w:rPr>
          <w:rFonts w:ascii="Times New Roman" w:hAnsi="Times New Roman" w:cs="Times New Roman"/>
          <w:sz w:val="24"/>
          <w:szCs w:val="24"/>
        </w:rPr>
        <w:t xml:space="preserve">stretnutia, podujatia):  </w:t>
      </w:r>
      <w:r w:rsidRPr="00452964">
        <w:rPr>
          <w:rFonts w:ascii="Times New Roman" w:hAnsi="Times New Roman" w:cs="Times New Roman"/>
          <w:sz w:val="24"/>
          <w:szCs w:val="24"/>
        </w:rPr>
        <w:tab/>
      </w:r>
    </w:p>
    <w:p w14:paraId="373B4996" w14:textId="77777777" w:rsidR="00B010B1" w:rsidRPr="00452964" w:rsidRDefault="00BB605E" w:rsidP="004529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b/>
          <w:sz w:val="24"/>
          <w:szCs w:val="24"/>
        </w:rPr>
        <w:t xml:space="preserve">Pripravované podujatia/ zoznam vo formáte: </w:t>
      </w:r>
    </w:p>
    <w:p w14:paraId="7882CEC3" w14:textId="77777777" w:rsidR="00B010B1" w:rsidRPr="00452964" w:rsidRDefault="00BB605E" w:rsidP="0045296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Názov podujatia:  Inovačný deň</w:t>
      </w:r>
    </w:p>
    <w:p w14:paraId="4D4315C9" w14:textId="77777777" w:rsidR="00B010B1" w:rsidRPr="00452964" w:rsidRDefault="00BB605E" w:rsidP="0045296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Dátum realizácie podujatia: 16.03.2023</w:t>
      </w:r>
    </w:p>
    <w:p w14:paraId="21A79F1B" w14:textId="77777777" w:rsidR="00B010B1" w:rsidRPr="00452964" w:rsidRDefault="00BB605E" w:rsidP="00452964">
      <w:pPr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 xml:space="preserve">MU: je/nie je predmetom odpočtu MU </w:t>
      </w:r>
    </w:p>
    <w:p w14:paraId="368F958B" w14:textId="77777777" w:rsidR="00B010B1" w:rsidRPr="00452964" w:rsidRDefault="00BB605E" w:rsidP="00452964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64">
        <w:rPr>
          <w:rFonts w:ascii="Times New Roman" w:hAnsi="Times New Roman" w:cs="Times New Roman"/>
          <w:sz w:val="24"/>
          <w:szCs w:val="24"/>
        </w:rPr>
        <w:t>Cieľom podujatia je sieťovanie aktérov v kraji a vytváranie nových partnerstiev.</w:t>
      </w:r>
    </w:p>
    <w:p w14:paraId="3D68BAF5" w14:textId="77777777" w:rsidR="00B010B1" w:rsidRPr="00452964" w:rsidRDefault="00BB605E" w:rsidP="00452964">
      <w:pPr>
        <w:spacing w:after="160"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5296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Iné dôležité informácie: </w:t>
      </w:r>
      <w:r w:rsidRPr="00452964">
        <w:rPr>
          <w:rFonts w:ascii="Times New Roman" w:hAnsi="Times New Roman" w:cs="Times New Roman"/>
          <w:sz w:val="24"/>
          <w:szCs w:val="24"/>
        </w:rPr>
        <w:br w:type="page"/>
      </w:r>
    </w:p>
    <w:p w14:paraId="75D90B16" w14:textId="77777777" w:rsidR="00B010B1" w:rsidRDefault="00BB605E">
      <w:pPr>
        <w:pStyle w:val="Nadpis2"/>
        <w:rPr>
          <w:b/>
          <w:color w:val="000000"/>
        </w:rPr>
      </w:pPr>
      <w:bookmarkStart w:id="13" w:name="_heading=h.1t3h5sf" w:colFirst="0" w:colLast="0"/>
      <w:bookmarkEnd w:id="13"/>
      <w:r>
        <w:rPr>
          <w:b/>
          <w:color w:val="000000"/>
        </w:rPr>
        <w:lastRenderedPageBreak/>
        <w:t xml:space="preserve">Publicita </w:t>
      </w:r>
    </w:p>
    <w:p w14:paraId="228B5324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56014134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 stránky za jednotlivé kraje / </w:t>
      </w: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na web stránku </w:t>
      </w:r>
    </w:p>
    <w:p w14:paraId="092F396B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hyperlink r:id="rId30">
        <w:r>
          <w:rPr>
            <w:color w:val="1155CC"/>
            <w:sz w:val="24"/>
            <w:szCs w:val="24"/>
            <w:u w:val="single"/>
          </w:rPr>
          <w:t>https://www.po-kraj.sk/sk/</w:t>
        </w:r>
      </w:hyperlink>
    </w:p>
    <w:p w14:paraId="73BA62F5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50734DD5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hyperlink r:id="rId31">
        <w:r>
          <w:rPr>
            <w:color w:val="1155CC"/>
            <w:sz w:val="24"/>
            <w:szCs w:val="24"/>
            <w:u w:val="single"/>
          </w:rPr>
          <w:t>https://www.po-kraj.sk/sk/samosprava/projekty/np-parti-2/o-projekte/</w:t>
        </w:r>
      </w:hyperlink>
    </w:p>
    <w:p w14:paraId="727DD5E4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60839326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FB a iné mediálne výstupy </w:t>
      </w:r>
      <w:r>
        <w:rPr>
          <w:b/>
          <w:sz w:val="24"/>
          <w:szCs w:val="24"/>
        </w:rPr>
        <w:t xml:space="preserve">– zoznam výstupov </w:t>
      </w:r>
    </w:p>
    <w:p w14:paraId="32B0F471" w14:textId="77777777" w:rsidR="00B010B1" w:rsidRDefault="00B010B1">
      <w:pPr>
        <w:shd w:val="clear" w:color="auto" w:fill="FFFFFF"/>
        <w:jc w:val="both"/>
        <w:rPr>
          <w:color w:val="C00000"/>
          <w:sz w:val="24"/>
          <w:szCs w:val="24"/>
        </w:rPr>
      </w:pPr>
    </w:p>
    <w:p w14:paraId="499E7282" w14:textId="77777777" w:rsidR="00B010B1" w:rsidRDefault="00BB605E">
      <w:pPr>
        <w:shd w:val="clear" w:color="auto" w:fill="FFFFFF"/>
        <w:jc w:val="both"/>
        <w:rPr>
          <w:b/>
          <w:sz w:val="24"/>
          <w:szCs w:val="24"/>
        </w:rPr>
      </w:pPr>
      <w:hyperlink r:id="rId32">
        <w:r>
          <w:rPr>
            <w:color w:val="1155CC"/>
            <w:sz w:val="24"/>
            <w:szCs w:val="24"/>
            <w:u w:val="single"/>
          </w:rPr>
          <w:t>https://sk-sk.facebook.com/npparti/posts/469556375154298/</w:t>
        </w:r>
      </w:hyperlink>
    </w:p>
    <w:p w14:paraId="5E9BCECD" w14:textId="77777777" w:rsidR="00B010B1" w:rsidRDefault="00B010B1">
      <w:pPr>
        <w:shd w:val="clear" w:color="auto" w:fill="FFFFFF"/>
        <w:ind w:left="1440"/>
        <w:jc w:val="both"/>
        <w:rPr>
          <w:b/>
          <w:sz w:val="24"/>
          <w:szCs w:val="24"/>
        </w:rPr>
      </w:pPr>
    </w:p>
    <w:p w14:paraId="1A5965B1" w14:textId="77777777" w:rsidR="00B010B1" w:rsidRDefault="00BB605E">
      <w:pPr>
        <w:shd w:val="clear" w:color="auto" w:fill="FFFFFF"/>
        <w:jc w:val="both"/>
        <w:rPr>
          <w:b/>
          <w:sz w:val="24"/>
          <w:szCs w:val="24"/>
        </w:rPr>
      </w:pPr>
      <w:hyperlink r:id="rId33">
        <w:r>
          <w:rPr>
            <w:b/>
            <w:color w:val="1155CC"/>
            <w:sz w:val="24"/>
            <w:szCs w:val="24"/>
            <w:u w:val="single"/>
          </w:rPr>
          <w:t>https://fb.watch/j0gfX24ku-/</w:t>
        </w:r>
      </w:hyperlink>
    </w:p>
    <w:p w14:paraId="729EFB42" w14:textId="77777777" w:rsidR="00B010B1" w:rsidRDefault="00B010B1">
      <w:pPr>
        <w:shd w:val="clear" w:color="auto" w:fill="FFFFFF"/>
        <w:jc w:val="both"/>
        <w:rPr>
          <w:b/>
          <w:sz w:val="24"/>
          <w:szCs w:val="24"/>
        </w:rPr>
      </w:pPr>
    </w:p>
    <w:p w14:paraId="581A0983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hyperlink r:id="rId34" w:anchor="fpstate=ive&amp;vld=cid:bbdd7d42,vid:awCDxuNCq3o">
        <w:r>
          <w:rPr>
            <w:color w:val="1155CC"/>
            <w:sz w:val="24"/>
            <w:szCs w:val="24"/>
            <w:u w:val="single"/>
          </w:rPr>
          <w:t>https://www.google.com/search?tbm=vid&amp;sxsrf=AJOqlzWUGDFzGLvkPdiKOEvXc2gBVw7R1A:1677752404827&amp;q=PSK+Quo+vadis+romale&amp;sa=X&amp;ved=2ahUKEwj94fDggr39AhXz7bsIHYdIBogQ8ccDegQIEBAD&amp;biw=1280&amp;bih=567&amp;dpr=1.5#fpstate=ive&amp;vld=cid:b</w:t>
        </w:r>
        <w:r>
          <w:rPr>
            <w:color w:val="1155CC"/>
            <w:sz w:val="24"/>
            <w:szCs w:val="24"/>
            <w:u w:val="single"/>
          </w:rPr>
          <w:t>bdd7d42,vid:awCDxuNCq3o</w:t>
        </w:r>
      </w:hyperlink>
    </w:p>
    <w:p w14:paraId="79EBCE36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jc w:val="both"/>
        <w:rPr>
          <w:color w:val="C00000"/>
          <w:sz w:val="24"/>
          <w:szCs w:val="24"/>
        </w:rPr>
      </w:pPr>
    </w:p>
    <w:p w14:paraId="6652F5D6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hyperlink r:id="rId35">
        <w:r>
          <w:rPr>
            <w:color w:val="1155CC"/>
            <w:sz w:val="24"/>
            <w:szCs w:val="24"/>
            <w:u w:val="single"/>
          </w:rPr>
          <w:t>https://blonline.sk/photos-from-presovsky-samospravny-krajs-post-97/</w:t>
        </w:r>
      </w:hyperlink>
    </w:p>
    <w:p w14:paraId="17ADF547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07A752CD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36">
        <w:r>
          <w:rPr>
            <w:color w:val="1155CC"/>
            <w:u w:val="single"/>
          </w:rPr>
          <w:t>https://lnk.sk/ff14</w:t>
        </w:r>
      </w:hyperlink>
      <w:r>
        <w:rPr>
          <w:color w:val="C00000"/>
        </w:rPr>
        <w:t xml:space="preserve"> .</w:t>
      </w:r>
    </w:p>
    <w:p w14:paraId="39204A2E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26CA9A08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37">
        <w:r>
          <w:rPr>
            <w:color w:val="1155CC"/>
            <w:u w:val="single"/>
          </w:rPr>
          <w:t>https://www.facebook.com/presovskykraj/videos/556785849749921/</w:t>
        </w:r>
      </w:hyperlink>
    </w:p>
    <w:p w14:paraId="4583FE25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73B9B817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hyperlink r:id="rId38">
        <w:r>
          <w:rPr>
            <w:color w:val="1155CC"/>
            <w:u w:val="single"/>
          </w:rPr>
          <w:t>https://www.facebook.com/presovskykraj/posts/pfbid02ZuEG9DNhhWZbJ8Bx3FYREbWWtMULDj1FPS7NPsDzpij1ewShXVjpc6dYFCQZgwMfl</w:t>
        </w:r>
      </w:hyperlink>
    </w:p>
    <w:p w14:paraId="36D844B7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21D0EBC9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39">
        <w:r>
          <w:rPr>
            <w:color w:val="1155CC"/>
            <w:u w:val="single"/>
          </w:rPr>
          <w:t>https://www.facebook.com/presovskykraj/posts/pfbid0GEqeuQrs2Pur5UjUGQuCAvKfxpUfmJ6w1gPXJuXUkoptJUkgzinSdyEw64TzRCcjl</w:t>
        </w:r>
      </w:hyperlink>
    </w:p>
    <w:p w14:paraId="66F2468C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77896277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40">
        <w:r>
          <w:rPr>
            <w:color w:val="1155CC"/>
            <w:u w:val="single"/>
          </w:rPr>
          <w:t>https://www.facebook.com/inovacne/posts/pfbid02gEW8WnYmop9ukCY32L7rEYyfmbhd2B83bukTKU63fVDMXxJykzEyDfEEDnfjoPwCl</w:t>
        </w:r>
      </w:hyperlink>
    </w:p>
    <w:p w14:paraId="6C9367DD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6E047435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41">
        <w:r>
          <w:rPr>
            <w:color w:val="1155CC"/>
            <w:u w:val="single"/>
          </w:rPr>
          <w:t>https://www.facebook.com/inovacne/posts/pfbid02AUKxUBZv9zTY1VMQpT268WLwDxKnDuDiP1oA2dexRDMFpsSiqmuYAvGQ7m3joARYl</w:t>
        </w:r>
      </w:hyperlink>
    </w:p>
    <w:p w14:paraId="3BEAF6E3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400E3004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42">
        <w:r>
          <w:rPr>
            <w:color w:val="1155CC"/>
            <w:u w:val="single"/>
          </w:rPr>
          <w:t>https://www.facebook.com/RomskePastoracneDiela/posts/pfbid024X1G3M6YeuRRJQqkGyfTwzpJDe2fh6PNzJb5At3b871SV4517qcy34hL1JZAh83Zl</w:t>
        </w:r>
      </w:hyperlink>
    </w:p>
    <w:p w14:paraId="7B54E337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029DA60D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43">
        <w:r>
          <w:rPr>
            <w:color w:val="1155CC"/>
            <w:u w:val="single"/>
          </w:rPr>
          <w:t>https://www.facebook.com/presovskykraj/videos/5369716923127095</w:t>
        </w:r>
      </w:hyperlink>
    </w:p>
    <w:p w14:paraId="74F7F7F1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</w:p>
    <w:p w14:paraId="67EFD3BC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</w:rPr>
      </w:pPr>
      <w:hyperlink r:id="rId44">
        <w:r>
          <w:rPr>
            <w:color w:val="1155CC"/>
            <w:u w:val="single"/>
          </w:rPr>
          <w:t>https://www.facebook.com/romskamisia/posts/pfbid03yE6Yq1PmTZBCUCZKZ5pF1ZtpQeESgWivU5ng9RN67ySZiZ2sdPZ9oaXuvr7inkPl</w:t>
        </w:r>
      </w:hyperlink>
    </w:p>
    <w:p w14:paraId="769AB586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2832DAE7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4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https://www.facebook.com/npparti/posts/pfbid02dsmjF3cwVLjqu8QpE9HXnjgBqfB5NyLyYVihaYRxfJytbmktqESu768aammHbVmgl</w:t>
        </w:r>
      </w:hyperlink>
    </w:p>
    <w:p w14:paraId="4204A842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B7CBBC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4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https://www.facebook.com/participationfactory/posts/pfbid036fqCZ1VtBkHDFsPBUmQDK8oU44qCoZQc4n5mBCVqTpBJuQWbSgCjjxDodescYKYtl</w:t>
        </w:r>
      </w:hyperlink>
    </w:p>
    <w:p w14:paraId="710FCA61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D3D856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1F20B4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https://www.facebook.com/npparti/posts/pfbid02dXTiem5TrFo9CEhZP8UawkpbCoSHWdQCxGTCSPMtarbPADuyMsrbuAVrHy8wkZgil</w:t>
        </w:r>
      </w:hyperlink>
    </w:p>
    <w:p w14:paraId="64365B7A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0391B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https://www.facebook.com/participationfactory/posts/pfbid02ZL99mDXbScL1h4AU3xExG5Xx4VEaMfPtpdv26aEiaKK2KcPKT3NFnme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a92WMhCGTl</w:t>
        </w:r>
      </w:hyperlink>
    </w:p>
    <w:p w14:paraId="4A7B75DC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54379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DA6EE5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https://www.facebook.com/npparti/videos/468665758662723</w:t>
        </w:r>
      </w:hyperlink>
    </w:p>
    <w:p w14:paraId="46DD1D6F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BF07CA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https://www.facebook.com/npparti/posts/pfbid02T8ws7ENEzn72GmGZnijz5iRVFgzGsHYQDbZNr9DHbj4wsZEogqAAdT6gk9q1TrdHl</w:t>
        </w:r>
      </w:hyperlink>
    </w:p>
    <w:p w14:paraId="5A9A8967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61705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https://www.facebook.com/SplnomocnenecROS/posts/pfbid0TAawKVb2MWz5dLbxThJqFdaSUR5W67CuQp8DQ9VWxgZ7jQN8SLBSoF1MvTaByC1Ml</w:t>
        </w:r>
      </w:hyperlink>
    </w:p>
    <w:p w14:paraId="19FE1C85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8DDFA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89A7C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https://www.facebook.com/npparti/posts/pfbid0PEzfbnCQWPFZGYkUnmgb7QkX8HxNGzRSDCUiL26sw7M436mxvKnsZ2n3Wnx7HXGrl</w:t>
        </w:r>
      </w:hyperlink>
    </w:p>
    <w:p w14:paraId="0E9B58A6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4845C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6B621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https://www.facebook.com/inovacne/posts/pfbid02e52KiZqRzFcrCucpd5wTApvnw7sGpwGfDB1AD1Xa7BKQZXdHuSoYM9Mo4L6owPdBl</w:t>
        </w:r>
      </w:hyperlink>
    </w:p>
    <w:p w14:paraId="173601CF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0124E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B0557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8ADA1" w14:textId="77777777" w:rsidR="00B010B1" w:rsidRDefault="00BB60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https://www.facebook.com/SplnomocnenecROS/posts/pfbid02X9gAUXYaPXfyNLWKshdZDRMnWFKkrqauJo4r4K6U1zHHmMqp1ehB6t3mqR42yo5Tl</w:t>
        </w:r>
      </w:hyperlink>
    </w:p>
    <w:p w14:paraId="11F9B6DC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E8C055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274F61" w14:textId="77777777" w:rsidR="00B010B1" w:rsidRDefault="00BB605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>
        <w:r>
          <w:rPr>
            <w:color w:val="1155CC"/>
            <w:u w:val="single"/>
          </w:rPr>
          <w:t>https://www.facebook.com/presovskykraj/videos/5369716923127095</w:t>
        </w:r>
      </w:hyperlink>
    </w:p>
    <w:p w14:paraId="161CEF31" w14:textId="77777777" w:rsidR="00B010B1" w:rsidRDefault="00B010B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0F20F" w14:textId="77777777" w:rsidR="00B010B1" w:rsidRDefault="00BB605E">
      <w:pPr>
        <w:shd w:val="clear" w:color="auto" w:fill="FFFFFF"/>
        <w:jc w:val="both"/>
        <w:rPr>
          <w:color w:val="4472C4"/>
        </w:rPr>
      </w:pPr>
      <w:hyperlink r:id="rId56">
        <w:r>
          <w:rPr>
            <w:color w:val="0563C1"/>
            <w:u w:val="single"/>
          </w:rPr>
          <w:t>https://www.facebook.com/romskamisia/posts/pfbid03yE6Yq1PmTZBCUCZKZ5pF1ZtpQeESgWivU5ng9RN67ySZiZ2sdPZ9oaXuvr7inkPl</w:t>
        </w:r>
      </w:hyperlink>
    </w:p>
    <w:p w14:paraId="78231053" w14:textId="77777777" w:rsidR="00B010B1" w:rsidRDefault="00B010B1">
      <w:pPr>
        <w:shd w:val="clear" w:color="auto" w:fill="FFFFFF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74362920" w14:textId="77777777" w:rsidR="00B010B1" w:rsidRDefault="00BB605E">
      <w:pPr>
        <w:shd w:val="clear" w:color="auto" w:fill="FFFFFF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hyperlink r:id="rId5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https://www.facebook.com/participationfactory/posts/pfbid02EZCqD1EBdThNQRQLStjZLMoWj9QgHeArgMJUg2dQJ7FvHXFXAMebE5iez6xeEFtWl</w:t>
        </w:r>
      </w:hyperlink>
    </w:p>
    <w:p w14:paraId="5CD49CE5" w14:textId="77777777" w:rsidR="00B010B1" w:rsidRDefault="00B010B1">
      <w:pPr>
        <w:shd w:val="clear" w:color="auto" w:fill="FFFFFF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6393E929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3C64C048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003163B3" w14:textId="77777777" w:rsidR="00B010B1" w:rsidRDefault="00BB605E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hyperlink r:id="rId5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https://www.facebook.com/inovacne/posts/pfbid02r4oQ8XcUnm86uY1wyiM32CKa1DLkFPP3urbdUrwgQzcTAZij4D3VBujEQCwDjdGTl</w:t>
        </w:r>
      </w:hyperlink>
    </w:p>
    <w:p w14:paraId="01CA7FD4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5096AB87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3F3F3525" w14:textId="77777777" w:rsidR="00B010B1" w:rsidRDefault="00BB605E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hyperlink r:id="rId5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https://www.facebook.com/RomskePastoracneDiela/posts/pfbid03828xdjUtsFffGCEqbfH6V7C453M5WaRudvLkVPTGc1aSdThyrMYbL4LKJTvgWRtGl</w:t>
        </w:r>
      </w:hyperlink>
    </w:p>
    <w:p w14:paraId="76E6A18F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08D0D1FB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4E14345E" w14:textId="77777777" w:rsidR="00B010B1" w:rsidRDefault="00BB605E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hyperlink r:id="rId6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https://www.facebook.com/ahoj.tv/posts/pfbid0AfudzmaziDguoY6yncbGe1gUZfqihwVmmzcuVhnXEGmSptbR2o2wtM1bbtAeLgFUl</w:t>
        </w:r>
      </w:hyperlink>
    </w:p>
    <w:p w14:paraId="7829DE1A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793A711F" w14:textId="77777777" w:rsidR="00B010B1" w:rsidRDefault="00BB605E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hyperlink r:id="rId6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https://www.facebook.com/participationfactory/posts/pfbid0AfFdhZ4M99XU8dfWK2W3FAqRbhErr7gjCeA9VryDaNNG6y6yLUbiMCEDUYGW2MpEl</w:t>
        </w:r>
      </w:hyperlink>
    </w:p>
    <w:p w14:paraId="52129ED5" w14:textId="77777777" w:rsidR="00B010B1" w:rsidRDefault="00B010B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2F6432DD" w14:textId="77777777" w:rsidR="00B010B1" w:rsidRDefault="00BB605E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hyperlink r:id="rId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https://www.facebook.com/romskamisia/posts/pfbid027xKKhrxwoiLyUJSd4Nse34QdABR3Aoe5D8LdUePTzGnzE9tvhaEgLrHTzzq2XYjEl</w:t>
        </w:r>
      </w:hyperlink>
    </w:p>
    <w:p w14:paraId="320007D3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904B1" w14:textId="77777777" w:rsidR="00B010B1" w:rsidRDefault="00BB605E">
      <w:hyperlink r:id="rId63">
        <w:r>
          <w:rPr>
            <w:color w:val="1155CC"/>
            <w:u w:val="single"/>
          </w:rPr>
          <w:t>https://www.facebook.com/presovskykraj/posts/pfbid02BJPAx18TWvHGdxUK1VvFFwSBStoXizaKZrCMCXAHHnjL2HuumQ2sxMW71L2etUiKl</w:t>
        </w:r>
      </w:hyperlink>
    </w:p>
    <w:p w14:paraId="1475C861" w14:textId="77777777" w:rsidR="00B010B1" w:rsidRDefault="00B010B1"/>
    <w:p w14:paraId="0594EF0F" w14:textId="77777777" w:rsidR="00B010B1" w:rsidRDefault="00BB605E">
      <w:hyperlink r:id="rId64">
        <w:r>
          <w:rPr>
            <w:color w:val="1155CC"/>
            <w:u w:val="single"/>
          </w:rPr>
          <w:t>https://www.facebook.com/presovskykraj/posts/pfbid02G8j2cFXveDFJWGWMDhG3BsR26DrLC4uBAxA9NuU5S27qKaJkvkHeYntXwuXCPBVel</w:t>
        </w:r>
      </w:hyperlink>
    </w:p>
    <w:p w14:paraId="3DA3C04E" w14:textId="77777777" w:rsidR="00B010B1" w:rsidRDefault="00B010B1"/>
    <w:p w14:paraId="4E155078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CE729" w14:textId="77777777" w:rsidR="00B010B1" w:rsidRDefault="00B010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CC206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52AC2783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Tlačo</w:t>
      </w:r>
      <w:r>
        <w:rPr>
          <w:b/>
          <w:sz w:val="24"/>
          <w:szCs w:val="24"/>
        </w:rPr>
        <w:t>vé správy</w:t>
      </w:r>
    </w:p>
    <w:p w14:paraId="3174A36F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62AEA0CE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hyperlink r:id="rId65">
        <w:r>
          <w:rPr>
            <w:color w:val="1155CC"/>
            <w:sz w:val="24"/>
            <w:szCs w:val="24"/>
            <w:u w:val="single"/>
          </w:rPr>
          <w:t>https://www.po-kraj.sk/sk/samosprava/media/tlacove-spravy/ts2023/region/psk-vyvija-aktiv</w:t>
        </w:r>
        <w:r>
          <w:rPr>
            <w:color w:val="1155CC"/>
            <w:sz w:val="24"/>
            <w:szCs w:val="24"/>
            <w:u w:val="single"/>
          </w:rPr>
          <w:t>ity-zlepsenie-zivota-ludi-generacnej-chudobe.html</w:t>
        </w:r>
      </w:hyperlink>
    </w:p>
    <w:p w14:paraId="605BE39D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4037E3A3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hyperlink r:id="rId66">
        <w:r>
          <w:rPr>
            <w:color w:val="1155CC"/>
            <w:sz w:val="24"/>
            <w:szCs w:val="24"/>
            <w:u w:val="single"/>
          </w:rPr>
          <w:t>https://www.ahoj.</w:t>
        </w:r>
        <w:r>
          <w:rPr>
            <w:color w:val="1155CC"/>
            <w:sz w:val="24"/>
            <w:szCs w:val="24"/>
            <w:u w:val="single"/>
          </w:rPr>
          <w:t>tv/clanky/clanok/9405/presovsky-kraj-chce-zlepsit-zivot-ludi-v-generacnej-chudobe/?fbclid=IwAR0BdiryngzNjzcaO1UOZoZHBtpv88SjRBp2Xm8NkE7Dll3IhZlB6sUUG80</w:t>
        </w:r>
      </w:hyperlink>
    </w:p>
    <w:p w14:paraId="3B24C9BE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0D5C5C96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hyperlink r:id="rId67">
        <w:r>
          <w:rPr>
            <w:color w:val="1155CC"/>
            <w:sz w:val="24"/>
            <w:szCs w:val="24"/>
            <w:u w:val="single"/>
          </w:rPr>
          <w:t>https://www.po-kraj.sk/sk/samosprava/media/tyzden-psk/2023/tyzden-psk-2023-2-8.html</w:t>
        </w:r>
      </w:hyperlink>
    </w:p>
    <w:p w14:paraId="2B58A2D0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</w:p>
    <w:p w14:paraId="026AC182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14:paraId="548E57B1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Účasť na podujatiach</w:t>
      </w:r>
      <w:r>
        <w:rPr>
          <w:sz w:val="24"/>
          <w:szCs w:val="24"/>
        </w:rPr>
        <w:t xml:space="preserve"> – kde ste boli prezentovať, pomáhať (dátum, názov podujatia a vaša úloha/rola na podujatí) </w:t>
      </w:r>
    </w:p>
    <w:p w14:paraId="73C6F55F" w14:textId="77777777" w:rsidR="00B010B1" w:rsidRDefault="00B01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32C026B6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Konferencia Bratislava -Participácia 2.0- SUMMER PARTY NP PARTI </w:t>
      </w:r>
      <w:r>
        <w:rPr>
          <w:sz w:val="24"/>
          <w:szCs w:val="24"/>
        </w:rPr>
        <w:t>- 11.-12. augusta 2022</w:t>
      </w:r>
    </w:p>
    <w:p w14:paraId="1099EEDC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Mgr. Jana Durkáčová  v diskusii - Prezentovanie projektu </w:t>
      </w:r>
      <w:proofErr w:type="spellStart"/>
      <w:r>
        <w:rPr>
          <w:b/>
          <w:sz w:val="24"/>
          <w:szCs w:val="24"/>
        </w:rPr>
        <w:t>Quo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vadis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Romale</w:t>
      </w:r>
      <w:proofErr w:type="spellEnd"/>
      <w:r>
        <w:rPr>
          <w:b/>
          <w:sz w:val="24"/>
          <w:szCs w:val="24"/>
        </w:rPr>
        <w:t>?</w:t>
      </w:r>
    </w:p>
    <w:p w14:paraId="7C6D201F" w14:textId="77777777" w:rsidR="00B010B1" w:rsidRDefault="00B010B1">
      <w:pPr>
        <w:spacing w:after="160" w:line="259" w:lineRule="auto"/>
        <w:rPr>
          <w:sz w:val="26"/>
          <w:szCs w:val="26"/>
        </w:rPr>
      </w:pPr>
    </w:p>
    <w:p w14:paraId="017639EE" w14:textId="77777777" w:rsidR="00B010B1" w:rsidRDefault="00BB605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Regionálne konferencie – plánovaný termín</w:t>
      </w:r>
    </w:p>
    <w:p w14:paraId="2F990BE5" w14:textId="77777777" w:rsidR="00B010B1" w:rsidRDefault="00B010B1">
      <w:pPr>
        <w:shd w:val="clear" w:color="auto" w:fill="FFFFFF"/>
        <w:jc w:val="both"/>
        <w:rPr>
          <w:b/>
          <w:sz w:val="24"/>
          <w:szCs w:val="24"/>
        </w:rPr>
      </w:pPr>
    </w:p>
    <w:p w14:paraId="1D6A1F05" w14:textId="77777777" w:rsidR="00B010B1" w:rsidRDefault="00BB605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31.05.2023 - regionálna konferencia PSK</w:t>
      </w:r>
    </w:p>
    <w:p w14:paraId="0B34C518" w14:textId="77777777" w:rsidR="00B010B1" w:rsidRDefault="00BB605E">
      <w:pPr>
        <w:spacing w:after="160" w:line="259" w:lineRule="auto"/>
        <w:rPr>
          <w:b/>
          <w:sz w:val="26"/>
          <w:szCs w:val="26"/>
        </w:rPr>
      </w:pPr>
      <w:r>
        <w:br w:type="page"/>
      </w:r>
    </w:p>
    <w:p w14:paraId="0279E361" w14:textId="77777777" w:rsidR="00B010B1" w:rsidRDefault="00BB605E">
      <w:pPr>
        <w:pStyle w:val="Nadpis2"/>
        <w:rPr>
          <w:b/>
          <w:color w:val="C00000"/>
        </w:rPr>
      </w:pPr>
      <w:bookmarkStart w:id="14" w:name="_heading=h.4d34og8" w:colFirst="0" w:colLast="0"/>
      <w:bookmarkEnd w:id="14"/>
      <w:r>
        <w:rPr>
          <w:b/>
          <w:color w:val="C00000"/>
        </w:rPr>
        <w:lastRenderedPageBreak/>
        <w:t>Merateľné ukazovatele</w:t>
      </w:r>
    </w:p>
    <w:p w14:paraId="1914BE2B" w14:textId="77777777" w:rsidR="00B010B1" w:rsidRDefault="00BB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P0913 - Počet zamestnancov VS vykonávajúcich analytické činnosti alebo manažérske činnosti v prospech zavádzania inovačných a reformných opatrení v</w:t>
      </w:r>
      <w:r>
        <w:rPr>
          <w:color w:val="C00000"/>
          <w:sz w:val="24"/>
          <w:szCs w:val="24"/>
        </w:rPr>
        <w:t xml:space="preserve">o VS </w:t>
      </w:r>
      <w:r>
        <w:rPr>
          <w:i/>
          <w:color w:val="C00000"/>
          <w:sz w:val="24"/>
          <w:szCs w:val="24"/>
        </w:rPr>
        <w:t> </w:t>
      </w:r>
    </w:p>
    <w:p w14:paraId="4BD0431D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 zamestnanci</w:t>
      </w:r>
    </w:p>
    <w:p w14:paraId="0FAB8D50" w14:textId="77777777" w:rsidR="00B010B1" w:rsidRDefault="00BB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P0589 - Počet zrealizovaných informačných aktivít</w:t>
      </w:r>
    </w:p>
    <w:p w14:paraId="4358E2B8" w14:textId="77777777" w:rsidR="00B010B1" w:rsidRDefault="00BB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K 03.03.2023 -   4 uskutočnené podujatia</w:t>
      </w:r>
    </w:p>
    <w:p w14:paraId="43FE9093" w14:textId="77777777" w:rsidR="00B010B1" w:rsidRDefault="00BB6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P0719 - Počet zavedených inovovaných procesov </w:t>
      </w:r>
    </w:p>
    <w:p w14:paraId="17FD282E" w14:textId="77777777" w:rsidR="00B010B1" w:rsidRDefault="00B010B1">
      <w:pPr>
        <w:rPr>
          <w:b/>
          <w:sz w:val="24"/>
          <w:szCs w:val="24"/>
        </w:rPr>
      </w:pPr>
    </w:p>
    <w:p w14:paraId="65FB18D7" w14:textId="77777777" w:rsidR="00B010B1" w:rsidRDefault="00B010B1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AE266BB" w14:textId="77777777" w:rsidR="00B010B1" w:rsidRDefault="00B010B1"/>
    <w:sectPr w:rsidR="00B010B1" w:rsidSect="00452964">
      <w:footerReference w:type="default" r:id="rId6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AAED" w14:textId="77777777" w:rsidR="00BB605E" w:rsidRDefault="00BB605E" w:rsidP="00452964">
      <w:r>
        <w:separator/>
      </w:r>
    </w:p>
  </w:endnote>
  <w:endnote w:type="continuationSeparator" w:id="0">
    <w:p w14:paraId="3C52A120" w14:textId="77777777" w:rsidR="00BB605E" w:rsidRDefault="00BB605E" w:rsidP="0045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213"/>
      <w:docPartObj>
        <w:docPartGallery w:val="Page Numbers (Bottom of Page)"/>
        <w:docPartUnique/>
      </w:docPartObj>
    </w:sdtPr>
    <w:sdtContent>
      <w:p w14:paraId="708369F9" w14:textId="232E521D" w:rsidR="00452964" w:rsidRDefault="0045296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CE3E8" w14:textId="77777777" w:rsidR="00452964" w:rsidRDefault="004529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BD9A" w14:textId="77777777" w:rsidR="00BB605E" w:rsidRDefault="00BB605E" w:rsidP="00452964">
      <w:r>
        <w:separator/>
      </w:r>
    </w:p>
  </w:footnote>
  <w:footnote w:type="continuationSeparator" w:id="0">
    <w:p w14:paraId="4F79B411" w14:textId="77777777" w:rsidR="00BB605E" w:rsidRDefault="00BB605E" w:rsidP="0045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B6"/>
    <w:multiLevelType w:val="multilevel"/>
    <w:tmpl w:val="05444E78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732BF"/>
    <w:multiLevelType w:val="multilevel"/>
    <w:tmpl w:val="2A464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EF150D"/>
    <w:multiLevelType w:val="multilevel"/>
    <w:tmpl w:val="76F032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F07F37"/>
    <w:multiLevelType w:val="multilevel"/>
    <w:tmpl w:val="4B58BE1A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443EC4"/>
    <w:multiLevelType w:val="multilevel"/>
    <w:tmpl w:val="3F0C2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D35379"/>
    <w:multiLevelType w:val="multilevel"/>
    <w:tmpl w:val="1D02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2975C0"/>
    <w:multiLevelType w:val="multilevel"/>
    <w:tmpl w:val="18DA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F74F2F"/>
    <w:multiLevelType w:val="multilevel"/>
    <w:tmpl w:val="18C46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0624E4"/>
    <w:multiLevelType w:val="multilevel"/>
    <w:tmpl w:val="11FC65A8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D87D98"/>
    <w:multiLevelType w:val="multilevel"/>
    <w:tmpl w:val="19E6D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A8276E"/>
    <w:multiLevelType w:val="multilevel"/>
    <w:tmpl w:val="D4F8B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B1056"/>
    <w:multiLevelType w:val="multilevel"/>
    <w:tmpl w:val="EA4E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CF0178"/>
    <w:multiLevelType w:val="multilevel"/>
    <w:tmpl w:val="ED488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B1"/>
    <w:rsid w:val="00452964"/>
    <w:rsid w:val="007D6945"/>
    <w:rsid w:val="00B010B1"/>
    <w:rsid w:val="00B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40AC"/>
  <w15:docId w15:val="{168DE74A-71A4-4661-9B22-CD93BE9F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E15"/>
  </w:style>
  <w:style w:type="paragraph" w:styleId="Nadpis1">
    <w:name w:val="heading 1"/>
    <w:basedOn w:val="Normlny"/>
    <w:next w:val="Normlny"/>
    <w:link w:val="Nadpis1Char"/>
    <w:uiPriority w:val="9"/>
    <w:qFormat/>
    <w:rsid w:val="00CA2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7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FF2E15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F2E15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dpis2Char">
    <w:name w:val="Nadpis 2 Char"/>
    <w:basedOn w:val="Predvolenpsmoodseku"/>
    <w:link w:val="Nadpis2"/>
    <w:uiPriority w:val="9"/>
    <w:rsid w:val="00127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A2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A16"/>
    <w:pPr>
      <w:spacing w:line="259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CA2A16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A2A1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16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Predvolenpsmoodseku"/>
    <w:rsid w:val="008A74EA"/>
  </w:style>
  <w:style w:type="paragraph" w:customStyle="1" w:styleId="04xlpa">
    <w:name w:val="_04xlpa"/>
    <w:basedOn w:val="Normlny"/>
    <w:rsid w:val="008A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71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529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964"/>
  </w:style>
  <w:style w:type="paragraph" w:styleId="Pta">
    <w:name w:val="footer"/>
    <w:basedOn w:val="Normlny"/>
    <w:link w:val="PtaChar"/>
    <w:uiPriority w:val="99"/>
    <w:unhideWhenUsed/>
    <w:rsid w:val="004529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-kraj.sk/sk/samosprava/projekty/np-parti-2/participativne-procesy/cykloturistika/" TargetMode="External"/><Relationship Id="rId18" Type="http://schemas.openxmlformats.org/officeDocument/2006/relationships/hyperlink" Target="https://www.po-kraj.sk/sk/samosprava/projekty/np-parti-2/participativne-procesy/quo-vadis-romale/" TargetMode="External"/><Relationship Id="rId26" Type="http://schemas.openxmlformats.org/officeDocument/2006/relationships/hyperlink" Target="https://www.facebook.com/inovacne/posts/pfbid02gEW8WnYmop9ukCY32L7rEYyfmbhd2B83bukTKU63fVDMXxJykzEyDfEEDnfjoPwCl" TargetMode="External"/><Relationship Id="rId39" Type="http://schemas.openxmlformats.org/officeDocument/2006/relationships/hyperlink" Target="https://www.facebook.com/presovskykraj/posts/pfbid0GEqeuQrs2Pur5UjUGQuCAvKfxpUfmJ6w1gPXJuXUkoptJUkgzinSdyEw64TzRCcjl" TargetMode="External"/><Relationship Id="rId21" Type="http://schemas.openxmlformats.org/officeDocument/2006/relationships/hyperlink" Target="https://www.facebook.com/npparti/posts/469556375154298/" TargetMode="External"/><Relationship Id="rId34" Type="http://schemas.openxmlformats.org/officeDocument/2006/relationships/hyperlink" Target="https://www.google.com/search?tbm=vid&amp;sxsrf=AJOqlzWUGDFzGLvkPdiKOEvXc2gBVw7R1A:1677752404827&amp;q=PSK+Quo+vadis+romale&amp;sa=X&amp;ved=2ahUKEwj94fDggr39AhXz7bsIHYdIBogQ8ccDegQIEBAD&amp;biw=1280&amp;bih=567&amp;dpr=1.5" TargetMode="External"/><Relationship Id="rId42" Type="http://schemas.openxmlformats.org/officeDocument/2006/relationships/hyperlink" Target="https://www.facebook.com/RomskePastoracneDiela/posts/pfbid024X1G3M6YeuRRJQqkGyfTwzpJDe2fh6PNzJb5At3b871SV4517qcy34hL1JZAh83Zl" TargetMode="External"/><Relationship Id="rId47" Type="http://schemas.openxmlformats.org/officeDocument/2006/relationships/hyperlink" Target="https://www.facebook.com/npparti/posts/pfbid02dXTiem5TrFo9CEhZP8UawkpbCoSHWdQCxGTCSPMtarbPADuyMsrbuAVrHy8wkZgil" TargetMode="External"/><Relationship Id="rId50" Type="http://schemas.openxmlformats.org/officeDocument/2006/relationships/hyperlink" Target="https://www.facebook.com/npparti/posts/pfbid02T8ws7ENEzn72GmGZnijz5iRVFgzGsHYQDbZNr9DHbj4wsZEogqAAdT6gk9q1TrdHl" TargetMode="External"/><Relationship Id="rId55" Type="http://schemas.openxmlformats.org/officeDocument/2006/relationships/hyperlink" Target="https://www.facebook.com/presovskykraj/videos/5369716923127095" TargetMode="External"/><Relationship Id="rId63" Type="http://schemas.openxmlformats.org/officeDocument/2006/relationships/hyperlink" Target="https://www.facebook.com/presovskykraj/posts/pfbid02BJPAx18TWvHGdxUK1VvFFwSBStoXizaKZrCMCXAHHnjL2HuumQ2sxMW71L2etUiKl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o-kraj.sk/sk/samosprava/projekty/np-parti-2/participativne-procesy/svatomarianska-put/" TargetMode="External"/><Relationship Id="rId29" Type="http://schemas.openxmlformats.org/officeDocument/2006/relationships/hyperlink" Target="https://www.po-kraj.sk/sk/samosprava/projekty/np-parti-2/participativne-procesy/triple-heli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-kraj.sk/sk/samosprava/projekty/np-parti-2/participativne-procesy/quo-vadis-romale/" TargetMode="External"/><Relationship Id="rId24" Type="http://schemas.openxmlformats.org/officeDocument/2006/relationships/hyperlink" Target="https://blonline.sk/photos-from-presovsky-samospravny-krajs-post-97/" TargetMode="External"/><Relationship Id="rId32" Type="http://schemas.openxmlformats.org/officeDocument/2006/relationships/hyperlink" Target="https://sk-sk.facebook.com/npparti/posts/469556375154298/" TargetMode="External"/><Relationship Id="rId37" Type="http://schemas.openxmlformats.org/officeDocument/2006/relationships/hyperlink" Target="https://www.facebook.com/presovskykraj/videos/556785849749921/" TargetMode="External"/><Relationship Id="rId40" Type="http://schemas.openxmlformats.org/officeDocument/2006/relationships/hyperlink" Target="https://www.facebook.com/inovacne/posts/pfbid02gEW8WnYmop9ukCY32L7rEYyfmbhd2B83bukTKU63fVDMXxJykzEyDfEEDnfjoPwCl" TargetMode="External"/><Relationship Id="rId45" Type="http://schemas.openxmlformats.org/officeDocument/2006/relationships/hyperlink" Target="https://www.facebook.com/npparti/posts/pfbid02dsmjF3cwVLjqu8QpE9HXnjgBqfB5NyLyYVihaYRxfJytbmktqESu768aammHbVmgl" TargetMode="External"/><Relationship Id="rId53" Type="http://schemas.openxmlformats.org/officeDocument/2006/relationships/hyperlink" Target="https://www.facebook.com/inovacne/posts/pfbid02e52KiZqRzFcrCucpd5wTApvnw7sGpwGfDB1AD1Xa7BKQZXdHuSoYM9Mo4L6owPdBl" TargetMode="External"/><Relationship Id="rId58" Type="http://schemas.openxmlformats.org/officeDocument/2006/relationships/hyperlink" Target="https://www.facebook.com/inovacne/posts/pfbid02r4oQ8XcUnm86uY1wyiM32CKa1DLkFPP3urbdUrwgQzcTAZij4D3VBujEQCwDjdGTl" TargetMode="External"/><Relationship Id="rId66" Type="http://schemas.openxmlformats.org/officeDocument/2006/relationships/hyperlink" Target="https://www.ahoj.tv/clanky/clanok/9405/presovsky-kraj-chce-zlepsit-zivot-ludi-v-generacnej-chudobe/?fbclid=IwAR0BdiryngzNjzcaO1UOZoZHBtpv88SjRBp2Xm8NkE7Dll3IhZlB6sUUG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-kraj.sk/sk/samosprava/projekty/np-parti-2/participativne-procesy/svatomarianska-put/" TargetMode="External"/><Relationship Id="rId23" Type="http://schemas.openxmlformats.org/officeDocument/2006/relationships/hyperlink" Target="https://www.google.com/search?tbm=vid&amp;sxsrf=AJOqlzWUGDFzGLvkPdiKOEvXc2gBVw7R1A:1677752404827&amp;q=PSK+Quo+vadis+romale&amp;sa=X&amp;ved=2ahUKEwj94fDggr39AhXz7bsIHYdIBogQ8ccDegQIEBAD&amp;biw=1280&amp;bih=567&amp;dpr=1.5" TargetMode="External"/><Relationship Id="rId28" Type="http://schemas.openxmlformats.org/officeDocument/2006/relationships/hyperlink" Target="https://www.po-kraj.sk/sk/samosprava/projekty/np-parti-2/aktuality/" TargetMode="External"/><Relationship Id="rId36" Type="http://schemas.openxmlformats.org/officeDocument/2006/relationships/hyperlink" Target="https://lnk.sk/ff14" TargetMode="External"/><Relationship Id="rId49" Type="http://schemas.openxmlformats.org/officeDocument/2006/relationships/hyperlink" Target="https://www.facebook.com/npparti/videos/468665758662723" TargetMode="External"/><Relationship Id="rId57" Type="http://schemas.openxmlformats.org/officeDocument/2006/relationships/hyperlink" Target="https://www.facebook.com/participationfactory/posts/pfbid02EZCqD1EBdThNQRQLStjZLMoWj9QgHeArgMJUg2dQJ7FvHXFXAMebE5iez6xeEFtWl" TargetMode="External"/><Relationship Id="rId61" Type="http://schemas.openxmlformats.org/officeDocument/2006/relationships/hyperlink" Target="https://www.facebook.com/participationfactory/posts/pfbid0AfFdhZ4M99XU8dfWK2W3FAqRbhErr7gjCeA9VryDaNNG6y6yLUbiMCEDUYGW2MpEl" TargetMode="External"/><Relationship Id="rId10" Type="http://schemas.openxmlformats.org/officeDocument/2006/relationships/hyperlink" Target="https://www.po-kraj.sk/sk/samosprava/projekty/np-parti-2/participativne-procesy/svatomarianska-put/" TargetMode="External"/><Relationship Id="rId19" Type="http://schemas.openxmlformats.org/officeDocument/2006/relationships/hyperlink" Target="https://www.facebook.com/presovskykraj/posts/pfbid02ZuEG9DNhhWZbJ8Bx3FYREbWWtMULDj1FPS7NPsDzpij1ewShXVjpc6dYFCQZgwMfl" TargetMode="External"/><Relationship Id="rId31" Type="http://schemas.openxmlformats.org/officeDocument/2006/relationships/hyperlink" Target="https://www.po-kraj.sk/sk/samosprava/projekty/np-parti-2/o-projekte/" TargetMode="External"/><Relationship Id="rId44" Type="http://schemas.openxmlformats.org/officeDocument/2006/relationships/hyperlink" Target="https://www.facebook.com/romskamisia/posts/pfbid03yE6Yq1PmTZBCUCZKZ5pF1ZtpQeESgWivU5ng9RN67ySZiZ2sdPZ9oaXuvr7inkPl" TargetMode="External"/><Relationship Id="rId52" Type="http://schemas.openxmlformats.org/officeDocument/2006/relationships/hyperlink" Target="https://www.facebook.com/npparti/posts/pfbid0PEzfbnCQWPFZGYkUnmgb7QkX8HxNGzRSDCUiL26sw7M436mxvKnsZ2n3Wnx7HXGrl" TargetMode="External"/><Relationship Id="rId60" Type="http://schemas.openxmlformats.org/officeDocument/2006/relationships/hyperlink" Target="https://www.facebook.com/ahoj.tv/posts/pfbid0AfudzmaziDguoY6yncbGe1gUZfqihwVmmzcuVhnXEGmSptbR2o2wtM1bbtAeLgFUl" TargetMode="External"/><Relationship Id="rId65" Type="http://schemas.openxmlformats.org/officeDocument/2006/relationships/hyperlink" Target="https://www.po-kraj.sk/sk/samosprava/media/tlacove-spravy/ts2023/region/psk-vyvija-aktivity-zlepsenie-zivota-ludi-generacnej-chudo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-kraj.sk/sk/samosprava/projekty/np-parti-2/participativne-procesy/cykloturistika/" TargetMode="External"/><Relationship Id="rId14" Type="http://schemas.openxmlformats.org/officeDocument/2006/relationships/hyperlink" Target="https://www.facebook.com/presovskykraj/posts/pfbid02EgTfCPppjPQUDGpc5wZxBe5zLACLWAuops1kA5oSSUKTxo1qZsYqe1u35PZQSEzWl" TargetMode="External"/><Relationship Id="rId22" Type="http://schemas.openxmlformats.org/officeDocument/2006/relationships/hyperlink" Target="https://fb.watch/j0gfX24ku-/" TargetMode="External"/><Relationship Id="rId27" Type="http://schemas.openxmlformats.org/officeDocument/2006/relationships/hyperlink" Target="https://www.po-kraj.sk/sk/samosprava/media/tlacove-spravy/ts2023/region/psk-vyvija-aktivity-zlepsenie-zivota-ludi-generacnej-chudobe.html" TargetMode="External"/><Relationship Id="rId30" Type="http://schemas.openxmlformats.org/officeDocument/2006/relationships/hyperlink" Target="https://www.po-kraj.sk/sk/" TargetMode="External"/><Relationship Id="rId35" Type="http://schemas.openxmlformats.org/officeDocument/2006/relationships/hyperlink" Target="https://blonline.sk/photos-from-presovsky-samospravny-krajs-post-97/" TargetMode="External"/><Relationship Id="rId43" Type="http://schemas.openxmlformats.org/officeDocument/2006/relationships/hyperlink" Target="https://www.facebook.com/presovskykraj/videos/5369716923127095" TargetMode="External"/><Relationship Id="rId48" Type="http://schemas.openxmlformats.org/officeDocument/2006/relationships/hyperlink" Target="https://www.facebook.com/participationfactory/posts/pfbid02ZL99mDXbScL1h4AU3xExG5Xx4VEaMfPtpdv26aEiaKK2KcPKT3NFnmea92WMhCGTl" TargetMode="External"/><Relationship Id="rId56" Type="http://schemas.openxmlformats.org/officeDocument/2006/relationships/hyperlink" Target="https://www.facebook.com/romskamisia/posts/pfbid03yE6Yq1PmTZBCUCZKZ5pF1ZtpQeESgWivU5ng9RN67ySZiZ2sdPZ9oaXuvr7inkPl" TargetMode="External"/><Relationship Id="rId64" Type="http://schemas.openxmlformats.org/officeDocument/2006/relationships/hyperlink" Target="https://www.facebook.com/presovskykraj/posts/pfbid02G8j2cFXveDFJWGWMDhG3BsR26DrLC4uBAxA9NuU5S27qKaJkvkHeYntXwuXCPBVe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po-kraj.sk/sk/samosprava/udaje/uradna-tabula/vk-vpm/vpm-uradpsk/2021/koordinator-participacie-odbore-strategickeho-rozvoja.html" TargetMode="External"/><Relationship Id="rId51" Type="http://schemas.openxmlformats.org/officeDocument/2006/relationships/hyperlink" Target="https://www.facebook.com/SplnomocnenecROS/posts/pfbid0TAawKVb2MWz5dLbxThJqFdaSUR5W67CuQp8DQ9VWxgZ7jQN8SLBSoF1MvTaByC1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o-kraj.sk/sk/samosprava/projekty/np-parti-2/participativne-procesy/cykloturistika/" TargetMode="External"/><Relationship Id="rId17" Type="http://schemas.openxmlformats.org/officeDocument/2006/relationships/hyperlink" Target="https://www.po-kraj.sk/sk/samosprava/projekty/np-parti-2/participativne-procesy/quo-vadis-romale/" TargetMode="External"/><Relationship Id="rId25" Type="http://schemas.openxmlformats.org/officeDocument/2006/relationships/hyperlink" Target="https://www.facebook.com/presovskykraj/posts/pfbid0GEqeuQrs2Pur5UjUGQuCAvKfxpUfmJ6w1gPXJuXUkoptJUkgzinSdyEw64TzRCcjl" TargetMode="External"/><Relationship Id="rId33" Type="http://schemas.openxmlformats.org/officeDocument/2006/relationships/hyperlink" Target="https://fb.watch/j0gfX24ku-/" TargetMode="External"/><Relationship Id="rId38" Type="http://schemas.openxmlformats.org/officeDocument/2006/relationships/hyperlink" Target="https://www.facebook.com/presovskykraj/posts/pfbid02ZuEG9DNhhWZbJ8Bx3FYREbWWtMULDj1FPS7NPsDzpij1ewShXVjpc6dYFCQZgwMfl" TargetMode="External"/><Relationship Id="rId46" Type="http://schemas.openxmlformats.org/officeDocument/2006/relationships/hyperlink" Target="https://www.facebook.com/participationfactory/posts/pfbid036fqCZ1VtBkHDFsPBUmQDK8oU44qCoZQc4n5mBCVqTpBJuQWbSgCjjxDodescYKYtl" TargetMode="External"/><Relationship Id="rId59" Type="http://schemas.openxmlformats.org/officeDocument/2006/relationships/hyperlink" Target="https://www.facebook.com/RomskePastoracneDiela/posts/pfbid03828xdjUtsFffGCEqbfH6V7C453M5WaRudvLkVPTGc1aSdThyrMYbL4LKJTvgWRtGl" TargetMode="External"/><Relationship Id="rId67" Type="http://schemas.openxmlformats.org/officeDocument/2006/relationships/hyperlink" Target="https://www.po-kraj.sk/sk/samosprava/media/tyzden-psk/2023/tyzden-psk-2023-2-8.html" TargetMode="External"/><Relationship Id="rId20" Type="http://schemas.openxmlformats.org/officeDocument/2006/relationships/hyperlink" Target="https://www.facebook.com/presovskykraj/posts/pfbid02ZuEG9DNhhWZbJ8Bx3FYREbWWtMULDj1FPS7NPsDzpij1ewShXVjpc6dYFCQZgwMfl" TargetMode="External"/><Relationship Id="rId41" Type="http://schemas.openxmlformats.org/officeDocument/2006/relationships/hyperlink" Target="https://www.facebook.com/inovacne/posts/pfbid02AUKxUBZv9zTY1VMQpT268WLwDxKnDuDiP1oA2dexRDMFpsSiqmuYAvGQ7m3joARYl" TargetMode="External"/><Relationship Id="rId54" Type="http://schemas.openxmlformats.org/officeDocument/2006/relationships/hyperlink" Target="https://www.facebook.com/SplnomocnenecROS/posts/pfbid02X9gAUXYaPXfyNLWKshdZDRMnWFKkrqauJo4r4K6U1zHHmMqp1ehB6t3mqR42yo5Tl" TargetMode="External"/><Relationship Id="rId62" Type="http://schemas.openxmlformats.org/officeDocument/2006/relationships/hyperlink" Target="https://www.facebook.com/romskamisia/posts/pfbid027xKKhrxwoiLyUJSd4Nse34QdABR3Aoe5D8LdUePTzGnzE9tvhaEgLrHTzzq2XYjE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QHz6cUADKg4fk4KwjUnzlROUMA==">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Gindlová</dc:creator>
  <cp:lastModifiedBy>Durkáčová Jana</cp:lastModifiedBy>
  <cp:revision>3</cp:revision>
  <dcterms:created xsi:type="dcterms:W3CDTF">2023-02-17T13:44:00Z</dcterms:created>
  <dcterms:modified xsi:type="dcterms:W3CDTF">2023-03-10T08:29:00Z</dcterms:modified>
</cp:coreProperties>
</file>